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DFB7" w14:textId="04B72B5C" w:rsidR="009C4E3E" w:rsidRDefault="009C4E3E" w:rsidP="009C4E3E">
      <w:pPr>
        <w:shd w:val="clear" w:color="auto" w:fill="FFFFFF"/>
        <w:rPr>
          <w:rFonts w:cs="Arial"/>
          <w:b/>
        </w:rPr>
      </w:pPr>
      <w:r w:rsidRPr="0025122D">
        <w:rPr>
          <w:rFonts w:cs="Arial"/>
          <w:b/>
        </w:rPr>
        <w:t xml:space="preserve">This form is for teaching use only.  Please ensure you have read and familiarised yourself with </w:t>
      </w:r>
      <w:hyperlink r:id="rId11" w:history="1">
        <w:r w:rsidR="00DF07C7" w:rsidRPr="00DF07C7">
          <w:rPr>
            <w:rStyle w:val="Hyperlink"/>
            <w:b/>
            <w:bCs/>
          </w:rPr>
          <w:t>LNCT/21/34 Recruitment and Selection for Acting HT, DHT, and PT Vacancies</w:t>
        </w:r>
      </w:hyperlink>
      <w:r w:rsidR="00DF07C7" w:rsidRPr="00DF07C7">
        <w:rPr>
          <w:b/>
          <w:bCs/>
        </w:rPr>
        <w:t xml:space="preserve"> </w:t>
      </w:r>
      <w:r w:rsidRPr="0025122D">
        <w:rPr>
          <w:rFonts w:cs="Arial"/>
          <w:b/>
        </w:rPr>
        <w:t xml:space="preserve">prior to completing the TRP Payment Claim form. </w:t>
      </w:r>
    </w:p>
    <w:p w14:paraId="43774F64" w14:textId="77777777" w:rsidR="009C4E3E" w:rsidRDefault="009C4E3E" w:rsidP="009C4E3E">
      <w:pPr>
        <w:shd w:val="clear" w:color="auto" w:fill="FFFFFF"/>
        <w:rPr>
          <w:rFonts w:cs="Arial"/>
          <w:b/>
        </w:rPr>
      </w:pPr>
    </w:p>
    <w:p w14:paraId="532D75FC" w14:textId="77777777" w:rsidR="009C4E3E" w:rsidRDefault="009C4E3E" w:rsidP="009C4E3E">
      <w:pPr>
        <w:shd w:val="clear" w:color="auto" w:fill="FFFFFF"/>
        <w:rPr>
          <w:rFonts w:cs="Arial"/>
          <w:b/>
        </w:rPr>
      </w:pPr>
      <w:r w:rsidRPr="00400DB3">
        <w:rPr>
          <w:rFonts w:cs="Arial"/>
          <w:b/>
        </w:rPr>
        <w:t xml:space="preserve">Please </w:t>
      </w:r>
      <w:r>
        <w:rPr>
          <w:rFonts w:cs="Arial"/>
          <w:b/>
        </w:rPr>
        <w:t xml:space="preserve">complete, scan and upload </w:t>
      </w:r>
      <w:r w:rsidRPr="00400DB3">
        <w:rPr>
          <w:rFonts w:cs="Arial"/>
          <w:b/>
        </w:rPr>
        <w:t>to</w:t>
      </w:r>
      <w:r>
        <w:rPr>
          <w:rFonts w:cs="Arial"/>
          <w:b/>
        </w:rPr>
        <w:t xml:space="preserve"> </w:t>
      </w:r>
      <w:hyperlink r:id="rId12" w:history="1">
        <w:r w:rsidRPr="00B71445">
          <w:rPr>
            <w:rStyle w:val="Hyperlink"/>
            <w:rFonts w:cs="Arial"/>
            <w:b/>
          </w:rPr>
          <w:t>AskHR@aberdeenshire.gov.uk</w:t>
        </w:r>
      </w:hyperlink>
    </w:p>
    <w:p w14:paraId="7C60AC91" w14:textId="77777777" w:rsidR="00103305" w:rsidRDefault="00103305" w:rsidP="00CA2F83">
      <w:pPr>
        <w:shd w:val="clear" w:color="auto" w:fill="FFFFFF"/>
        <w:rPr>
          <w:rFonts w:cs="Arial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73"/>
        <w:gridCol w:w="3602"/>
      </w:tblGrid>
      <w:tr w:rsidR="00D83158" w:rsidRPr="00EB1EB7" w14:paraId="06FA81D5" w14:textId="77777777" w:rsidTr="00DF667C"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6FA81D4" w14:textId="77777777" w:rsidR="00D83158" w:rsidRPr="00EB1EB7" w:rsidRDefault="00F02C77" w:rsidP="00CA2F83">
            <w:pPr>
              <w:rPr>
                <w:rFonts w:cs="Arial"/>
                <w:b/>
                <w:color w:val="FFFFFF"/>
              </w:rPr>
            </w:pPr>
            <w:r w:rsidRPr="00EB1EB7">
              <w:rPr>
                <w:rFonts w:cs="Arial"/>
                <w:b/>
                <w:color w:val="FFFFFF"/>
              </w:rPr>
              <w:t xml:space="preserve">Please tick one of the following </w:t>
            </w:r>
            <w:proofErr w:type="gramStart"/>
            <w:r w:rsidRPr="00EB1EB7">
              <w:rPr>
                <w:rFonts w:cs="Arial"/>
                <w:b/>
                <w:color w:val="FFFFFF"/>
              </w:rPr>
              <w:t>boxes  and</w:t>
            </w:r>
            <w:proofErr w:type="gramEnd"/>
            <w:r w:rsidRPr="00EB1EB7">
              <w:rPr>
                <w:rFonts w:cs="Arial"/>
                <w:b/>
                <w:color w:val="FFFFFF"/>
              </w:rPr>
              <w:t xml:space="preserve"> complete </w:t>
            </w:r>
            <w:r w:rsidR="002025BD" w:rsidRPr="00EB1EB7">
              <w:rPr>
                <w:rFonts w:cs="Arial"/>
                <w:b/>
                <w:color w:val="FFFFFF"/>
              </w:rPr>
              <w:t xml:space="preserve">Sections A, B, G, H and I in all instances </w:t>
            </w:r>
          </w:p>
        </w:tc>
      </w:tr>
      <w:tr w:rsidR="00D83158" w:rsidRPr="00EB1EB7" w14:paraId="06FA81D7" w14:textId="77777777" w:rsidTr="00DF667C">
        <w:trPr>
          <w:cantSplit/>
          <w:trHeight w:hRule="exact" w:val="86"/>
        </w:trPr>
        <w:tc>
          <w:tcPr>
            <w:tcW w:w="1062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06FA81D6" w14:textId="77777777" w:rsidR="00D83158" w:rsidRPr="00EB1EB7" w:rsidRDefault="00D83158" w:rsidP="00CA2F83">
            <w:pPr>
              <w:rPr>
                <w:rFonts w:cs="Arial"/>
              </w:rPr>
            </w:pPr>
          </w:p>
        </w:tc>
      </w:tr>
      <w:tr w:rsidR="00D83158" w:rsidRPr="00EB1EB7" w14:paraId="06FA81DC" w14:textId="77777777" w:rsidTr="00DF667C">
        <w:trPr>
          <w:cantSplit/>
          <w:trHeight w:val="504"/>
        </w:trPr>
        <w:tc>
          <w:tcPr>
            <w:tcW w:w="3545" w:type="dxa"/>
            <w:shd w:val="clear" w:color="auto" w:fill="E6E6E6"/>
            <w:vAlign w:val="center"/>
          </w:tcPr>
          <w:p w14:paraId="06FA81D8" w14:textId="083B71A6" w:rsidR="00D83158" w:rsidRPr="00EB1EB7" w:rsidRDefault="002025BD" w:rsidP="004B1A67">
            <w:pPr>
              <w:rPr>
                <w:rFonts w:cs="Arial"/>
                <w:color w:val="000000"/>
              </w:rPr>
            </w:pPr>
            <w:r w:rsidRPr="00EB1EB7">
              <w:rPr>
                <w:rFonts w:cs="Arial"/>
              </w:rPr>
              <w:t xml:space="preserve">First Claim </w:t>
            </w:r>
            <w:r w:rsidR="00283198" w:rsidRPr="00EB1EB7">
              <w:rPr>
                <w:rFonts w:cs="Arial"/>
              </w:rPr>
              <w:t xml:space="preserve">  </w:t>
            </w:r>
            <w:r w:rsidR="00B22936" w:rsidRPr="00EB1EB7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sz w:val="40"/>
                </w:rPr>
                <w:id w:val="-17127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46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B22936" w:rsidRPr="000001B3">
              <w:rPr>
                <w:rFonts w:cs="Arial"/>
                <w:sz w:val="36"/>
              </w:rPr>
              <w:t xml:space="preserve"> </w:t>
            </w:r>
            <w:r w:rsidR="00B22936" w:rsidRPr="000001B3">
              <w:rPr>
                <w:rFonts w:cs="Arial"/>
                <w:sz w:val="24"/>
              </w:rPr>
              <w:t xml:space="preserve">                       </w:t>
            </w:r>
            <w:r w:rsidR="00283198" w:rsidRPr="00EB1EB7">
              <w:rPr>
                <w:rFonts w:cs="Arial"/>
                <w:i/>
                <w:sz w:val="18"/>
                <w:szCs w:val="18"/>
              </w:rPr>
              <w:t xml:space="preserve">please also complete </w:t>
            </w:r>
            <w:r w:rsidR="00B22936" w:rsidRPr="00EB1EB7">
              <w:rPr>
                <w:rFonts w:cs="Arial"/>
                <w:i/>
                <w:sz w:val="18"/>
                <w:szCs w:val="18"/>
              </w:rPr>
              <w:t>S</w:t>
            </w:r>
            <w:r w:rsidR="00283198" w:rsidRPr="00EB1EB7">
              <w:rPr>
                <w:rFonts w:cs="Arial"/>
                <w:i/>
                <w:sz w:val="18"/>
                <w:szCs w:val="18"/>
              </w:rPr>
              <w:t>ection</w:t>
            </w:r>
            <w:r w:rsidR="00B22936" w:rsidRPr="00EB1EB7">
              <w:rPr>
                <w:rFonts w:cs="Arial"/>
                <w:i/>
                <w:sz w:val="18"/>
                <w:szCs w:val="18"/>
              </w:rPr>
              <w:t>s C</w:t>
            </w:r>
            <w:r w:rsidR="00E245D4" w:rsidRPr="00EB1EB7">
              <w:rPr>
                <w:rFonts w:cs="Arial"/>
                <w:i/>
                <w:sz w:val="18"/>
                <w:szCs w:val="18"/>
              </w:rPr>
              <w:t xml:space="preserve"> if appropriate</w:t>
            </w:r>
          </w:p>
        </w:tc>
        <w:tc>
          <w:tcPr>
            <w:tcW w:w="3473" w:type="dxa"/>
            <w:shd w:val="clear" w:color="auto" w:fill="E6E6E6"/>
            <w:vAlign w:val="center"/>
          </w:tcPr>
          <w:p w14:paraId="06FA81D9" w14:textId="77777777" w:rsidR="00D83158" w:rsidRPr="00EB1EB7" w:rsidRDefault="002025BD" w:rsidP="004B1A67">
            <w:pPr>
              <w:rPr>
                <w:rFonts w:cs="Arial"/>
                <w:i/>
                <w:sz w:val="18"/>
                <w:szCs w:val="18"/>
              </w:rPr>
            </w:pPr>
            <w:r w:rsidRPr="00EB1EB7">
              <w:rPr>
                <w:rFonts w:cs="Arial"/>
              </w:rPr>
              <w:t xml:space="preserve">Continuation </w:t>
            </w:r>
            <w:r w:rsidR="00B22936" w:rsidRPr="00EB1EB7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  <w:sz w:val="40"/>
                </w:rPr>
                <w:id w:val="-2080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1B3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0001B3" w:rsidRPr="000001B3">
              <w:rPr>
                <w:rFonts w:cs="Arial"/>
                <w:sz w:val="36"/>
              </w:rPr>
              <w:t xml:space="preserve"> </w:t>
            </w:r>
            <w:r w:rsidR="000001B3" w:rsidRPr="000001B3">
              <w:rPr>
                <w:rFonts w:cs="Arial"/>
                <w:sz w:val="24"/>
              </w:rPr>
              <w:t xml:space="preserve">                       </w:t>
            </w:r>
            <w:r w:rsidR="004B1A67" w:rsidRPr="000001B3">
              <w:rPr>
                <w:rFonts w:cs="Arial"/>
                <w:sz w:val="36"/>
              </w:rPr>
              <w:t xml:space="preserve"> </w:t>
            </w:r>
            <w:r w:rsidR="00B22936" w:rsidRPr="000001B3">
              <w:rPr>
                <w:rFonts w:cs="Arial"/>
                <w:sz w:val="24"/>
              </w:rPr>
              <w:t xml:space="preserve">                  </w:t>
            </w:r>
            <w:r w:rsidR="00B22936" w:rsidRPr="00EB1EB7">
              <w:rPr>
                <w:rFonts w:cs="Arial"/>
                <w:i/>
                <w:sz w:val="18"/>
                <w:szCs w:val="18"/>
              </w:rPr>
              <w:t>please also complete Sections D &amp; E if appropriate</w:t>
            </w:r>
          </w:p>
        </w:tc>
        <w:tc>
          <w:tcPr>
            <w:tcW w:w="3602" w:type="dxa"/>
            <w:shd w:val="clear" w:color="auto" w:fill="E6E6E6"/>
          </w:tcPr>
          <w:p w14:paraId="06FA81DA" w14:textId="77777777" w:rsidR="00D83158" w:rsidRDefault="004B1A67" w:rsidP="00EB1EB7">
            <w:pPr>
              <w:ind w:right="-18"/>
              <w:rPr>
                <w:rFonts w:ascii="MS Gothic" w:eastAsia="MS Gothic" w:hAnsi="MS Gothic" w:cs="Arial"/>
                <w:sz w:val="40"/>
              </w:rPr>
            </w:pPr>
            <w:r>
              <w:rPr>
                <w:rFonts w:cs="Arial"/>
              </w:rPr>
              <w:t xml:space="preserve">Final Claim </w:t>
            </w:r>
            <w:sdt>
              <w:sdtPr>
                <w:rPr>
                  <w:rFonts w:cs="Arial"/>
                  <w:sz w:val="40"/>
                </w:rPr>
                <w:id w:val="-19695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1B3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0001B3" w:rsidRPr="000001B3">
              <w:rPr>
                <w:rFonts w:cs="Arial"/>
                <w:sz w:val="36"/>
              </w:rPr>
              <w:t xml:space="preserve"> </w:t>
            </w:r>
            <w:r w:rsidR="000001B3" w:rsidRPr="000001B3">
              <w:rPr>
                <w:rFonts w:cs="Arial"/>
                <w:sz w:val="24"/>
              </w:rPr>
              <w:t xml:space="preserve">                       </w:t>
            </w:r>
          </w:p>
          <w:p w14:paraId="06FA81DB" w14:textId="77777777" w:rsidR="00DF667C" w:rsidRPr="00EB1EB7" w:rsidRDefault="00DF667C" w:rsidP="00DF667C">
            <w:pPr>
              <w:ind w:right="-18"/>
              <w:rPr>
                <w:rFonts w:cs="Arial"/>
                <w:i/>
                <w:sz w:val="18"/>
                <w:szCs w:val="18"/>
              </w:rPr>
            </w:pPr>
            <w:r w:rsidRPr="00EB1EB7">
              <w:rPr>
                <w:rFonts w:cs="Arial"/>
                <w:i/>
                <w:sz w:val="18"/>
                <w:szCs w:val="18"/>
              </w:rPr>
              <w:t>please also complete Section</w:t>
            </w:r>
            <w:r>
              <w:rPr>
                <w:rFonts w:cs="Arial"/>
                <w:i/>
                <w:sz w:val="18"/>
                <w:szCs w:val="18"/>
              </w:rPr>
              <w:t xml:space="preserve"> F </w:t>
            </w:r>
          </w:p>
        </w:tc>
      </w:tr>
      <w:tr w:rsidR="00D83158" w:rsidRPr="00EB1EB7" w14:paraId="06FA81DE" w14:textId="77777777" w:rsidTr="00DF667C">
        <w:trPr>
          <w:cantSplit/>
          <w:trHeight w:hRule="exact" w:val="86"/>
        </w:trPr>
        <w:tc>
          <w:tcPr>
            <w:tcW w:w="10620" w:type="dxa"/>
            <w:gridSpan w:val="3"/>
            <w:shd w:val="clear" w:color="auto" w:fill="E6E6E6"/>
          </w:tcPr>
          <w:p w14:paraId="06FA81DD" w14:textId="77777777" w:rsidR="00D83158" w:rsidRPr="00EB1EB7" w:rsidRDefault="00D83158" w:rsidP="00CA2F83">
            <w:pPr>
              <w:rPr>
                <w:rFonts w:cs="Arial"/>
              </w:rPr>
            </w:pPr>
          </w:p>
        </w:tc>
      </w:tr>
    </w:tbl>
    <w:p w14:paraId="06FA81DF" w14:textId="77777777" w:rsidR="0036724B" w:rsidRPr="00FF1DEF" w:rsidRDefault="0036724B">
      <w:pPr>
        <w:rPr>
          <w:rFonts w:cs="Arial"/>
          <w:sz w:val="12"/>
          <w:szCs w:val="1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406"/>
        <w:gridCol w:w="1275"/>
        <w:gridCol w:w="3967"/>
        <w:gridCol w:w="286"/>
      </w:tblGrid>
      <w:tr w:rsidR="00E337EE" w:rsidRPr="005E1E70" w14:paraId="06FA81E1" w14:textId="77777777" w:rsidTr="00885C7B">
        <w:tc>
          <w:tcPr>
            <w:tcW w:w="10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6FA81E0" w14:textId="77777777" w:rsidR="00E337EE" w:rsidRPr="005E1E70" w:rsidRDefault="00E337EE">
            <w:pPr>
              <w:rPr>
                <w:rFonts w:cs="Arial"/>
                <w:b/>
                <w:color w:val="FFFFFF"/>
              </w:rPr>
            </w:pPr>
            <w:r w:rsidRPr="005E1E70">
              <w:rPr>
                <w:rFonts w:cs="Arial"/>
                <w:b/>
                <w:color w:val="FFFFFF"/>
              </w:rPr>
              <w:t xml:space="preserve">Section </w:t>
            </w:r>
            <w:r w:rsidR="00ED2633">
              <w:rPr>
                <w:rFonts w:cs="Arial"/>
                <w:b/>
                <w:color w:val="FFFFFF"/>
              </w:rPr>
              <w:t>A</w:t>
            </w:r>
            <w:r w:rsidRPr="005E1E70">
              <w:rPr>
                <w:rFonts w:cs="Arial"/>
                <w:b/>
                <w:color w:val="FFFFFF"/>
              </w:rPr>
              <w:t xml:space="preserve">:  Details of the Employee Undertaking </w:t>
            </w:r>
            <w:r w:rsidR="00E0614D">
              <w:rPr>
                <w:rFonts w:cs="Arial"/>
                <w:b/>
                <w:color w:val="FFFFFF"/>
              </w:rPr>
              <w:t xml:space="preserve">Acting Up Arrangement </w:t>
            </w:r>
            <w:r w:rsidRPr="005E1E70">
              <w:rPr>
                <w:rFonts w:cs="Arial"/>
                <w:b/>
                <w:color w:val="FFFFFF"/>
              </w:rPr>
              <w:t xml:space="preserve"> </w:t>
            </w:r>
          </w:p>
        </w:tc>
      </w:tr>
      <w:tr w:rsidR="005E1E70" w:rsidRPr="005E1E70" w14:paraId="06FA81E3" w14:textId="77777777" w:rsidTr="00885C7B">
        <w:trPr>
          <w:cantSplit/>
          <w:trHeight w:hRule="exact" w:val="80"/>
        </w:trPr>
        <w:tc>
          <w:tcPr>
            <w:tcW w:w="10670" w:type="dxa"/>
            <w:gridSpan w:val="5"/>
            <w:tcBorders>
              <w:top w:val="single" w:sz="4" w:space="0" w:color="auto"/>
            </w:tcBorders>
            <w:shd w:val="pct10" w:color="auto" w:fill="auto"/>
          </w:tcPr>
          <w:p w14:paraId="06FA81E2" w14:textId="77777777" w:rsidR="005E1E70" w:rsidRPr="005E1E70" w:rsidRDefault="005E1E70" w:rsidP="00E337EE">
            <w:pPr>
              <w:rPr>
                <w:rFonts w:cs="Arial"/>
              </w:rPr>
            </w:pPr>
          </w:p>
        </w:tc>
      </w:tr>
      <w:tr w:rsidR="00516229" w:rsidRPr="005E1E70" w14:paraId="06FA81E9" w14:textId="77777777" w:rsidTr="00885C7B">
        <w:trPr>
          <w:cantSplit/>
          <w:trHeight w:hRule="exact" w:val="393"/>
        </w:trPr>
        <w:tc>
          <w:tcPr>
            <w:tcW w:w="1736" w:type="dxa"/>
            <w:vMerge w:val="restart"/>
            <w:shd w:val="pct10" w:color="auto" w:fill="auto"/>
            <w:vAlign w:val="center"/>
          </w:tcPr>
          <w:p w14:paraId="06FA81E4" w14:textId="77777777" w:rsidR="00516229" w:rsidRPr="005E1E70" w:rsidRDefault="0046153B">
            <w:pPr>
              <w:rPr>
                <w:rFonts w:cs="Arial"/>
              </w:rPr>
            </w:pPr>
            <w:r>
              <w:rPr>
                <w:rFonts w:cs="Arial"/>
              </w:rPr>
              <w:t>Employee No:</w:t>
            </w:r>
            <w:r w:rsidR="00516229" w:rsidRPr="005E1E70">
              <w:rPr>
                <w:rFonts w:cs="Arial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06FA81E5" w14:textId="77777777" w:rsidR="00516229" w:rsidRPr="00FC531C" w:rsidRDefault="00157790" w:rsidP="00157790">
            <w:pPr>
              <w:rPr>
                <w:rFonts w:cs="Arial"/>
                <w:b/>
                <w:sz w:val="22"/>
                <w:szCs w:val="22"/>
              </w:rPr>
            </w:pPr>
            <w:r w:rsidRPr="00157790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57790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157790">
              <w:rPr>
                <w:rFonts w:cs="Arial"/>
                <w:b/>
                <w:sz w:val="22"/>
                <w:szCs w:val="24"/>
              </w:rPr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06FA81E6" w14:textId="77777777" w:rsidR="00516229" w:rsidRPr="005E1E70" w:rsidRDefault="00196686" w:rsidP="0046153B">
            <w:pPr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>Service</w:t>
            </w:r>
            <w:r w:rsidR="0046153B">
              <w:rPr>
                <w:rFonts w:cs="Arial"/>
              </w:rPr>
              <w:t>:</w:t>
            </w:r>
          </w:p>
        </w:tc>
        <w:tc>
          <w:tcPr>
            <w:tcW w:w="3967" w:type="dxa"/>
            <w:shd w:val="clear" w:color="auto" w:fill="FFFFFF"/>
            <w:vAlign w:val="center"/>
          </w:tcPr>
          <w:p w14:paraId="06FA81E7" w14:textId="77777777" w:rsidR="001D7A3F" w:rsidRPr="00863CDC" w:rsidRDefault="00E0614D" w:rsidP="00DF667C">
            <w:pPr>
              <w:rPr>
                <w:rFonts w:cs="Arial"/>
                <w:b/>
                <w:sz w:val="24"/>
                <w:szCs w:val="24"/>
              </w:rPr>
            </w:pPr>
            <w:r w:rsidRPr="00863CDC">
              <w:rPr>
                <w:rFonts w:cs="Arial"/>
                <w:b/>
                <w:szCs w:val="24"/>
              </w:rPr>
              <w:t>Education</w:t>
            </w:r>
            <w:r w:rsidR="00DF667C" w:rsidRPr="00863CDC">
              <w:rPr>
                <w:rFonts w:cs="Arial"/>
                <w:b/>
                <w:szCs w:val="24"/>
              </w:rPr>
              <w:t xml:space="preserve"> &amp; Children’s Services</w:t>
            </w:r>
          </w:p>
        </w:tc>
        <w:tc>
          <w:tcPr>
            <w:tcW w:w="286" w:type="dxa"/>
            <w:vMerge w:val="restart"/>
            <w:shd w:val="pct10" w:color="auto" w:fill="auto"/>
          </w:tcPr>
          <w:p w14:paraId="06FA81E8" w14:textId="77777777" w:rsidR="00516229" w:rsidRPr="005E1E70" w:rsidRDefault="00516229">
            <w:pPr>
              <w:rPr>
                <w:rFonts w:cs="Arial"/>
              </w:rPr>
            </w:pPr>
          </w:p>
        </w:tc>
      </w:tr>
      <w:tr w:rsidR="00516229" w:rsidRPr="005E1E70" w14:paraId="06FA81ED" w14:textId="77777777" w:rsidTr="00885C7B">
        <w:trPr>
          <w:cantSplit/>
          <w:trHeight w:hRule="exact" w:val="80"/>
        </w:trPr>
        <w:tc>
          <w:tcPr>
            <w:tcW w:w="1736" w:type="dxa"/>
            <w:vMerge/>
            <w:shd w:val="pct10" w:color="auto" w:fill="auto"/>
          </w:tcPr>
          <w:p w14:paraId="06FA81EA" w14:textId="77777777" w:rsidR="00516229" w:rsidRPr="005E1E70" w:rsidRDefault="00516229">
            <w:pPr>
              <w:rPr>
                <w:rFonts w:cs="Arial"/>
                <w:i/>
              </w:rPr>
            </w:pPr>
          </w:p>
        </w:tc>
        <w:tc>
          <w:tcPr>
            <w:tcW w:w="8648" w:type="dxa"/>
            <w:gridSpan w:val="3"/>
            <w:shd w:val="pct10" w:color="auto" w:fill="auto"/>
          </w:tcPr>
          <w:p w14:paraId="06FA81EB" w14:textId="77777777" w:rsidR="00516229" w:rsidRPr="005E1E70" w:rsidRDefault="00516229">
            <w:pPr>
              <w:rPr>
                <w:rFonts w:cs="Arial"/>
                <w:i/>
              </w:rPr>
            </w:pPr>
          </w:p>
        </w:tc>
        <w:tc>
          <w:tcPr>
            <w:tcW w:w="286" w:type="dxa"/>
            <w:vMerge/>
            <w:shd w:val="pct10" w:color="auto" w:fill="auto"/>
          </w:tcPr>
          <w:p w14:paraId="06FA81EC" w14:textId="77777777" w:rsidR="00516229" w:rsidRPr="005E1E70" w:rsidRDefault="00516229">
            <w:pPr>
              <w:rPr>
                <w:rFonts w:cs="Arial"/>
              </w:rPr>
            </w:pPr>
          </w:p>
        </w:tc>
      </w:tr>
      <w:tr w:rsidR="004F3CD9" w:rsidRPr="005E1E70" w14:paraId="06FA81F3" w14:textId="77777777" w:rsidTr="00885C7B">
        <w:trPr>
          <w:cantSplit/>
          <w:trHeight w:hRule="exact" w:val="432"/>
        </w:trPr>
        <w:tc>
          <w:tcPr>
            <w:tcW w:w="1736" w:type="dxa"/>
            <w:shd w:val="pct10" w:color="auto" w:fill="auto"/>
            <w:vAlign w:val="center"/>
          </w:tcPr>
          <w:p w14:paraId="06FA81EE" w14:textId="77777777" w:rsidR="004F3CD9" w:rsidRPr="005E1E70" w:rsidRDefault="004F3CD9" w:rsidP="005E1E70">
            <w:pPr>
              <w:rPr>
                <w:rFonts w:cs="Arial"/>
              </w:rPr>
            </w:pPr>
            <w:bookmarkStart w:id="0" w:name="Text69"/>
            <w:r w:rsidRPr="005E1E70">
              <w:rPr>
                <w:rFonts w:cs="Arial"/>
              </w:rPr>
              <w:t>F</w:t>
            </w:r>
            <w:r>
              <w:rPr>
                <w:rFonts w:cs="Arial"/>
              </w:rPr>
              <w:t>irst N</w:t>
            </w:r>
            <w:r w:rsidRPr="005E1E70">
              <w:rPr>
                <w:rFonts w:cs="Arial"/>
              </w:rPr>
              <w:t>ame</w:t>
            </w:r>
            <w:r w:rsidR="0046153B">
              <w:rPr>
                <w:rFonts w:cs="Arial"/>
              </w:rPr>
              <w:t>:</w:t>
            </w:r>
          </w:p>
        </w:tc>
        <w:bookmarkEnd w:id="0"/>
        <w:tc>
          <w:tcPr>
            <w:tcW w:w="3406" w:type="dxa"/>
            <w:vAlign w:val="center"/>
          </w:tcPr>
          <w:p w14:paraId="06FA81EF" w14:textId="77777777" w:rsidR="004F3CD9" w:rsidRPr="00FC531C" w:rsidRDefault="00570492" w:rsidP="00FC531C">
            <w:pPr>
              <w:rPr>
                <w:rFonts w:cs="Arial"/>
                <w:b/>
                <w:sz w:val="22"/>
                <w:szCs w:val="22"/>
              </w:rPr>
            </w:pPr>
            <w:r w:rsidRPr="00157790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57790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157790">
              <w:rPr>
                <w:rFonts w:cs="Arial"/>
                <w:b/>
                <w:sz w:val="22"/>
                <w:szCs w:val="24"/>
              </w:rPr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06FA81F0" w14:textId="77777777" w:rsidR="004F3CD9" w:rsidRPr="005E1E70" w:rsidRDefault="004F3CD9">
            <w:pPr>
              <w:jc w:val="right"/>
              <w:rPr>
                <w:rFonts w:cs="Arial"/>
              </w:rPr>
            </w:pPr>
            <w:r w:rsidRPr="005E1E70">
              <w:rPr>
                <w:rFonts w:cs="Arial"/>
              </w:rPr>
              <w:t>Surname</w:t>
            </w:r>
            <w:r w:rsidR="0046153B">
              <w:rPr>
                <w:rFonts w:cs="Arial"/>
              </w:rPr>
              <w:t>:</w:t>
            </w:r>
          </w:p>
        </w:tc>
        <w:tc>
          <w:tcPr>
            <w:tcW w:w="3967" w:type="dxa"/>
            <w:vAlign w:val="center"/>
          </w:tcPr>
          <w:p w14:paraId="06FA81F1" w14:textId="77777777" w:rsidR="004F3CD9" w:rsidRPr="00FC531C" w:rsidRDefault="00570492" w:rsidP="00FC531C">
            <w:pPr>
              <w:rPr>
                <w:rFonts w:cs="Arial"/>
                <w:b/>
                <w:sz w:val="22"/>
                <w:szCs w:val="22"/>
              </w:rPr>
            </w:pPr>
            <w:r w:rsidRPr="00157790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57790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157790">
              <w:rPr>
                <w:rFonts w:cs="Arial"/>
                <w:b/>
                <w:sz w:val="22"/>
                <w:szCs w:val="24"/>
              </w:rPr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86" w:type="dxa"/>
            <w:shd w:val="pct10" w:color="auto" w:fill="auto"/>
          </w:tcPr>
          <w:p w14:paraId="06FA81F2" w14:textId="77777777" w:rsidR="004F3CD9" w:rsidRPr="005E1E70" w:rsidRDefault="004F3CD9">
            <w:pPr>
              <w:rPr>
                <w:rFonts w:cs="Arial"/>
              </w:rPr>
            </w:pPr>
          </w:p>
        </w:tc>
      </w:tr>
      <w:tr w:rsidR="00E337EE" w:rsidRPr="005E1E70" w14:paraId="06FA81F5" w14:textId="77777777" w:rsidTr="00885C7B">
        <w:trPr>
          <w:cantSplit/>
          <w:trHeight w:hRule="exact" w:val="80"/>
        </w:trPr>
        <w:tc>
          <w:tcPr>
            <w:tcW w:w="10670" w:type="dxa"/>
            <w:gridSpan w:val="5"/>
            <w:shd w:val="pct10" w:color="auto" w:fill="auto"/>
          </w:tcPr>
          <w:p w14:paraId="06FA81F4" w14:textId="77777777" w:rsidR="00E337EE" w:rsidRPr="005E1E70" w:rsidRDefault="00E337EE">
            <w:pPr>
              <w:rPr>
                <w:rFonts w:cs="Arial"/>
              </w:rPr>
            </w:pPr>
          </w:p>
        </w:tc>
      </w:tr>
      <w:tr w:rsidR="004F3CD9" w:rsidRPr="005E1E70" w14:paraId="06FA81FB" w14:textId="77777777" w:rsidTr="00885C7B">
        <w:trPr>
          <w:cantSplit/>
          <w:trHeight w:val="398"/>
        </w:trPr>
        <w:tc>
          <w:tcPr>
            <w:tcW w:w="1736" w:type="dxa"/>
            <w:shd w:val="pct10" w:color="auto" w:fill="auto"/>
            <w:vAlign w:val="center"/>
          </w:tcPr>
          <w:p w14:paraId="06FA81F6" w14:textId="77777777" w:rsidR="004F3CD9" w:rsidRPr="005E1E70" w:rsidRDefault="00196686">
            <w:pPr>
              <w:rPr>
                <w:rFonts w:cs="Arial"/>
              </w:rPr>
            </w:pPr>
            <w:r>
              <w:rPr>
                <w:rFonts w:cs="Arial"/>
              </w:rPr>
              <w:t>Post No</w:t>
            </w:r>
            <w:r w:rsidR="0046153B">
              <w:rPr>
                <w:rFonts w:cs="Arial"/>
              </w:rPr>
              <w:t>: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06FA81F7" w14:textId="77777777" w:rsidR="004F3CD9" w:rsidRPr="005E1E70" w:rsidRDefault="00196686" w:rsidP="00570492">
            <w:pPr>
              <w:pStyle w:val="Heading8"/>
              <w:rPr>
                <w:rFonts w:ascii="Arial" w:hAnsi="Arial" w:cs="Arial"/>
                <w:b/>
                <w:sz w:val="20"/>
              </w:rPr>
            </w:pPr>
            <w:r w:rsidRPr="004909A3">
              <w:rPr>
                <w:rFonts w:ascii="Arial" w:hAnsi="Arial" w:cs="Arial"/>
                <w:sz w:val="22"/>
                <w:szCs w:val="24"/>
              </w:rPr>
              <w:t>P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t> 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t> 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t> 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t> 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t> </w:t>
            </w:r>
            <w:r w:rsidR="00570492" w:rsidRPr="004909A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06FA81F8" w14:textId="77777777" w:rsidR="004F3CD9" w:rsidRPr="005E1E70" w:rsidRDefault="0019668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Job Title</w:t>
            </w:r>
            <w:r w:rsidR="0046153B">
              <w:rPr>
                <w:rFonts w:cs="Arial"/>
              </w:rPr>
              <w:t>:</w:t>
            </w:r>
          </w:p>
        </w:tc>
        <w:tc>
          <w:tcPr>
            <w:tcW w:w="3967" w:type="dxa"/>
            <w:shd w:val="clear" w:color="auto" w:fill="FFFFFF"/>
            <w:vAlign w:val="center"/>
          </w:tcPr>
          <w:p w14:paraId="06FA81F9" w14:textId="77777777" w:rsidR="004F3CD9" w:rsidRPr="00570492" w:rsidRDefault="00570492" w:rsidP="00FC531C">
            <w:pPr>
              <w:rPr>
                <w:rFonts w:cs="Arial"/>
                <w:b/>
                <w:sz w:val="22"/>
                <w:szCs w:val="22"/>
              </w:rPr>
            </w:pPr>
            <w:r w:rsidRPr="00157790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57790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157790">
              <w:rPr>
                <w:rFonts w:cs="Arial"/>
                <w:b/>
                <w:sz w:val="22"/>
                <w:szCs w:val="24"/>
              </w:rPr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86" w:type="dxa"/>
            <w:shd w:val="pct10" w:color="auto" w:fill="auto"/>
          </w:tcPr>
          <w:p w14:paraId="06FA81FA" w14:textId="77777777" w:rsidR="00E0614D" w:rsidRPr="005E1E70" w:rsidRDefault="00E0614D">
            <w:pPr>
              <w:rPr>
                <w:rFonts w:cs="Arial"/>
              </w:rPr>
            </w:pPr>
          </w:p>
        </w:tc>
      </w:tr>
      <w:tr w:rsidR="004E2639" w:rsidRPr="005E1E70" w14:paraId="06FA8201" w14:textId="77777777" w:rsidTr="00885C7B">
        <w:trPr>
          <w:cantSplit/>
          <w:trHeight w:hRule="exact" w:val="86"/>
        </w:trPr>
        <w:tc>
          <w:tcPr>
            <w:tcW w:w="1736" w:type="dxa"/>
            <w:shd w:val="clear" w:color="auto" w:fill="E7E6E6" w:themeFill="background2"/>
            <w:vAlign w:val="center"/>
          </w:tcPr>
          <w:p w14:paraId="06FA81FC" w14:textId="77777777" w:rsidR="004E2639" w:rsidRDefault="004E2639">
            <w:pPr>
              <w:rPr>
                <w:rFonts w:cs="Arial"/>
              </w:rPr>
            </w:pP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14:paraId="06FA81FD" w14:textId="77777777" w:rsidR="004E2639" w:rsidRDefault="004E2639">
            <w:pPr>
              <w:pStyle w:val="Heading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6FA81FE" w14:textId="77777777" w:rsidR="004E2639" w:rsidRDefault="004E2639">
            <w:pPr>
              <w:jc w:val="right"/>
              <w:rPr>
                <w:rFonts w:cs="Arial"/>
              </w:rPr>
            </w:pPr>
          </w:p>
        </w:tc>
        <w:tc>
          <w:tcPr>
            <w:tcW w:w="3967" w:type="dxa"/>
            <w:shd w:val="clear" w:color="auto" w:fill="E7E6E6" w:themeFill="background2"/>
            <w:vAlign w:val="center"/>
          </w:tcPr>
          <w:p w14:paraId="06FA81FF" w14:textId="77777777" w:rsidR="004E2639" w:rsidRPr="00196686" w:rsidRDefault="004E263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E7E6E6" w:themeFill="background2"/>
          </w:tcPr>
          <w:p w14:paraId="06FA8200" w14:textId="77777777" w:rsidR="004E2639" w:rsidRDefault="004E2639">
            <w:pPr>
              <w:rPr>
                <w:rFonts w:cs="Arial"/>
              </w:rPr>
            </w:pPr>
          </w:p>
        </w:tc>
      </w:tr>
      <w:tr w:rsidR="00E0614D" w:rsidRPr="005E1E70" w14:paraId="06FA8207" w14:textId="77777777" w:rsidTr="00885C7B">
        <w:trPr>
          <w:cantSplit/>
          <w:trHeight w:val="406"/>
        </w:trPr>
        <w:tc>
          <w:tcPr>
            <w:tcW w:w="1736" w:type="dxa"/>
            <w:shd w:val="pct10" w:color="auto" w:fill="auto"/>
            <w:vAlign w:val="center"/>
          </w:tcPr>
          <w:p w14:paraId="06FA8202" w14:textId="77777777" w:rsidR="00E0614D" w:rsidRDefault="00E0614D">
            <w:pPr>
              <w:rPr>
                <w:rFonts w:cs="Arial"/>
              </w:rPr>
            </w:pPr>
            <w:r>
              <w:rPr>
                <w:rFonts w:cs="Arial"/>
              </w:rPr>
              <w:t>Current School</w:t>
            </w:r>
            <w:r w:rsidR="0046153B">
              <w:rPr>
                <w:rFonts w:cs="Arial"/>
              </w:rPr>
              <w:t>: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06FA8203" w14:textId="77777777" w:rsidR="00E0614D" w:rsidRPr="000D0E1F" w:rsidRDefault="00570492" w:rsidP="0012348C">
            <w:pPr>
              <w:rPr>
                <w:rFonts w:cs="Arial"/>
                <w:b/>
                <w:sz w:val="22"/>
                <w:szCs w:val="22"/>
              </w:rPr>
            </w:pPr>
            <w:r w:rsidRPr="00157790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57790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157790">
              <w:rPr>
                <w:rFonts w:cs="Arial"/>
                <w:b/>
                <w:sz w:val="22"/>
                <w:szCs w:val="24"/>
              </w:rPr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t> </w:t>
            </w:r>
            <w:r w:rsidRPr="00157790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06FA8204" w14:textId="77777777" w:rsidR="00E0614D" w:rsidRDefault="00E0614D">
            <w:pPr>
              <w:jc w:val="right"/>
              <w:rPr>
                <w:rFonts w:cs="Arial"/>
              </w:rPr>
            </w:pPr>
          </w:p>
        </w:tc>
        <w:tc>
          <w:tcPr>
            <w:tcW w:w="3967" w:type="dxa"/>
            <w:shd w:val="clear" w:color="auto" w:fill="E7E6E6" w:themeFill="background2"/>
            <w:vAlign w:val="center"/>
          </w:tcPr>
          <w:p w14:paraId="06FA8205" w14:textId="77777777" w:rsidR="00E0614D" w:rsidRPr="00157790" w:rsidRDefault="00E0614D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286" w:type="dxa"/>
            <w:shd w:val="pct10" w:color="auto" w:fill="auto"/>
          </w:tcPr>
          <w:p w14:paraId="06FA8206" w14:textId="77777777" w:rsidR="00E0614D" w:rsidRDefault="00E0614D">
            <w:pPr>
              <w:rPr>
                <w:rFonts w:cs="Arial"/>
              </w:rPr>
            </w:pPr>
          </w:p>
        </w:tc>
      </w:tr>
      <w:tr w:rsidR="00E337EE" w:rsidRPr="005E1E70" w14:paraId="06FA8209" w14:textId="77777777" w:rsidTr="00885C7B">
        <w:trPr>
          <w:cantSplit/>
          <w:trHeight w:hRule="exact" w:val="80"/>
        </w:trPr>
        <w:tc>
          <w:tcPr>
            <w:tcW w:w="10670" w:type="dxa"/>
            <w:gridSpan w:val="5"/>
            <w:shd w:val="pct10" w:color="auto" w:fill="auto"/>
          </w:tcPr>
          <w:p w14:paraId="06FA8208" w14:textId="77777777" w:rsidR="00E337EE" w:rsidRPr="005E1E70" w:rsidRDefault="00E337EE">
            <w:pPr>
              <w:rPr>
                <w:rFonts w:cs="Arial"/>
              </w:rPr>
            </w:pPr>
          </w:p>
        </w:tc>
      </w:tr>
    </w:tbl>
    <w:p w14:paraId="06FA820A" w14:textId="77777777" w:rsidR="00E337EE" w:rsidRPr="00FF1DEF" w:rsidRDefault="00E337EE" w:rsidP="00FF1DEF">
      <w:pPr>
        <w:shd w:val="clear" w:color="auto" w:fill="FFFFFF"/>
        <w:rPr>
          <w:rFonts w:cs="Arial"/>
          <w:sz w:val="12"/>
          <w:szCs w:val="12"/>
        </w:rPr>
      </w:pPr>
    </w:p>
    <w:tbl>
      <w:tblPr>
        <w:tblW w:w="10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390"/>
        <w:gridCol w:w="108"/>
        <w:gridCol w:w="741"/>
        <w:gridCol w:w="282"/>
        <w:gridCol w:w="138"/>
        <w:gridCol w:w="570"/>
        <w:gridCol w:w="430"/>
        <w:gridCol w:w="670"/>
        <w:gridCol w:w="180"/>
        <w:gridCol w:w="707"/>
        <w:gridCol w:w="953"/>
        <w:gridCol w:w="892"/>
        <w:gridCol w:w="992"/>
        <w:gridCol w:w="1417"/>
        <w:gridCol w:w="706"/>
        <w:gridCol w:w="261"/>
      </w:tblGrid>
      <w:tr w:rsidR="00E337EE" w:rsidRPr="005E1E70" w14:paraId="06FA820C" w14:textId="77777777" w:rsidTr="000542B7">
        <w:tc>
          <w:tcPr>
            <w:tcW w:w="10673" w:type="dxa"/>
            <w:gridSpan w:val="17"/>
            <w:shd w:val="clear" w:color="auto" w:fill="808080"/>
          </w:tcPr>
          <w:p w14:paraId="06FA820B" w14:textId="77777777" w:rsidR="00E337EE" w:rsidRPr="005E1E70" w:rsidRDefault="00E337EE">
            <w:pPr>
              <w:rPr>
                <w:rFonts w:cs="Arial"/>
                <w:b/>
                <w:color w:val="FFFFFF"/>
              </w:rPr>
            </w:pPr>
            <w:r w:rsidRPr="005E1E70">
              <w:rPr>
                <w:rFonts w:cs="Arial"/>
                <w:b/>
                <w:color w:val="FFFFFF"/>
              </w:rPr>
              <w:t xml:space="preserve">Section </w:t>
            </w:r>
            <w:r w:rsidR="00ED2633">
              <w:rPr>
                <w:rFonts w:cs="Arial"/>
                <w:b/>
                <w:color w:val="FFFFFF"/>
              </w:rPr>
              <w:t>B</w:t>
            </w:r>
            <w:r w:rsidRPr="005E1E70">
              <w:rPr>
                <w:rFonts w:cs="Arial"/>
                <w:b/>
                <w:color w:val="FFFFFF"/>
              </w:rPr>
              <w:t xml:space="preserve">:  Details of the Higher </w:t>
            </w:r>
            <w:r w:rsidR="00E0614D">
              <w:rPr>
                <w:rFonts w:cs="Arial"/>
                <w:b/>
                <w:color w:val="FFFFFF"/>
              </w:rPr>
              <w:t>Graded</w:t>
            </w:r>
            <w:r w:rsidRPr="005E1E70">
              <w:rPr>
                <w:rFonts w:cs="Arial"/>
                <w:b/>
                <w:color w:val="FFFFFF"/>
              </w:rPr>
              <w:t xml:space="preserve"> Post </w:t>
            </w:r>
          </w:p>
        </w:tc>
      </w:tr>
      <w:tr w:rsidR="00772EF8" w:rsidRPr="005E1E70" w14:paraId="06FA820E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0D" w14:textId="77777777" w:rsidR="00772EF8" w:rsidRPr="005E1E70" w:rsidRDefault="00772EF8" w:rsidP="00E337EE">
            <w:pPr>
              <w:rPr>
                <w:rFonts w:cs="Arial"/>
              </w:rPr>
            </w:pPr>
          </w:p>
        </w:tc>
      </w:tr>
      <w:tr w:rsidR="00E0614D" w:rsidRPr="005E1E70" w14:paraId="06FA8211" w14:textId="77777777" w:rsidTr="000542B7">
        <w:trPr>
          <w:cantSplit/>
          <w:trHeight w:val="329"/>
        </w:trPr>
        <w:tc>
          <w:tcPr>
            <w:tcW w:w="10412" w:type="dxa"/>
            <w:gridSpan w:val="16"/>
            <w:shd w:val="pct10" w:color="auto" w:fill="auto"/>
            <w:vAlign w:val="center"/>
          </w:tcPr>
          <w:p w14:paraId="06FA820F" w14:textId="77777777" w:rsidR="00E0614D" w:rsidRPr="00E0614D" w:rsidRDefault="00E061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Dates responsibility </w:t>
            </w:r>
            <w:r w:rsidR="00CA2F83">
              <w:rPr>
                <w:rFonts w:cs="Arial"/>
                <w:b/>
              </w:rPr>
              <w:t>u</w:t>
            </w:r>
            <w:r>
              <w:rPr>
                <w:rFonts w:cs="Arial"/>
                <w:b/>
              </w:rPr>
              <w:t>ndertaken in claim month:</w:t>
            </w:r>
          </w:p>
        </w:tc>
        <w:tc>
          <w:tcPr>
            <w:tcW w:w="261" w:type="dxa"/>
            <w:shd w:val="pct10" w:color="auto" w:fill="auto"/>
          </w:tcPr>
          <w:p w14:paraId="06FA8210" w14:textId="77777777" w:rsidR="00E0614D" w:rsidRPr="005E1E70" w:rsidRDefault="00E0614D">
            <w:pPr>
              <w:rPr>
                <w:rFonts w:cs="Arial"/>
              </w:rPr>
            </w:pPr>
          </w:p>
        </w:tc>
      </w:tr>
      <w:tr w:rsidR="001D7A3F" w:rsidRPr="005E1E70" w14:paraId="06FA8217" w14:textId="77777777" w:rsidTr="000542B7">
        <w:trPr>
          <w:cantSplit/>
          <w:trHeight w:val="432"/>
        </w:trPr>
        <w:tc>
          <w:tcPr>
            <w:tcW w:w="1734" w:type="dxa"/>
            <w:gridSpan w:val="3"/>
            <w:shd w:val="pct10" w:color="auto" w:fill="auto"/>
            <w:vAlign w:val="center"/>
          </w:tcPr>
          <w:p w14:paraId="06FA8212" w14:textId="77777777" w:rsidR="001D7A3F" w:rsidRPr="00772EF8" w:rsidRDefault="001D7A3F">
            <w:pPr>
              <w:rPr>
                <w:rFonts w:cs="Arial"/>
                <w:b/>
              </w:rPr>
            </w:pPr>
            <w:r w:rsidRPr="00772EF8">
              <w:rPr>
                <w:rFonts w:cs="Arial"/>
                <w:b/>
              </w:rPr>
              <w:t xml:space="preserve"> </w:t>
            </w:r>
            <w:r w:rsidR="00E0614D">
              <w:rPr>
                <w:rFonts w:cs="Arial"/>
                <w:b/>
              </w:rPr>
              <w:t>From</w:t>
            </w:r>
            <w:r w:rsidR="00885C7B">
              <w:rPr>
                <w:rFonts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108704783"/>
            <w:placeholder>
              <w:docPart w:val="8AA18178FC5B4CD3A008C2D978B37DF0"/>
            </w:placeholder>
            <w:showingPlcHdr/>
            <w:date w:fullDate="2015-05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1" w:type="dxa"/>
                <w:gridSpan w:val="6"/>
                <w:shd w:val="clear" w:color="auto" w:fill="FFFFFF"/>
                <w:vAlign w:val="center"/>
              </w:tcPr>
              <w:p w14:paraId="06FA8213" w14:textId="77777777" w:rsidR="001D7A3F" w:rsidRPr="00196686" w:rsidRDefault="00453855" w:rsidP="00453855">
                <w:pPr>
                  <w:pStyle w:val="Heading8"/>
                  <w:rPr>
                    <w:rFonts w:ascii="Arial" w:hAnsi="Arial" w:cs="Arial"/>
                    <w:b/>
                    <w:szCs w:val="24"/>
                  </w:rPr>
                </w:pPr>
                <w:r w:rsidRPr="00375AC9">
                  <w:rPr>
                    <w:rStyle w:val="PlaceholderText"/>
                    <w:rFonts w:ascii="Arial" w:hAnsi="Arial" w:cs="Arial"/>
                    <w:sz w:val="18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840" w:type="dxa"/>
            <w:gridSpan w:val="3"/>
            <w:shd w:val="pct10" w:color="auto" w:fill="auto"/>
            <w:vAlign w:val="center"/>
          </w:tcPr>
          <w:p w14:paraId="06FA8214" w14:textId="77777777" w:rsidR="001D7A3F" w:rsidRPr="004F3CD9" w:rsidRDefault="00E0614D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</w:t>
            </w:r>
            <w:r w:rsidR="00885C7B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  <w:b/>
              <w:sz w:val="24"/>
              <w:szCs w:val="24"/>
            </w:rPr>
            <w:id w:val="-2106342773"/>
            <w:placeholder>
              <w:docPart w:val="9B1A5C74DFC94BB087E71307DB938DCB"/>
            </w:placeholder>
            <w:showingPlcHdr/>
            <w:date w:fullDate="2015-05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07" w:type="dxa"/>
                <w:gridSpan w:val="4"/>
                <w:shd w:val="clear" w:color="auto" w:fill="FFFFFF"/>
                <w:vAlign w:val="center"/>
              </w:tcPr>
              <w:p w14:paraId="06FA8215" w14:textId="77777777" w:rsidR="001D7A3F" w:rsidRPr="00196686" w:rsidRDefault="00453855" w:rsidP="00453855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375AC9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61" w:type="dxa"/>
            <w:shd w:val="pct10" w:color="auto" w:fill="auto"/>
          </w:tcPr>
          <w:p w14:paraId="06FA8216" w14:textId="77777777" w:rsidR="001D7A3F" w:rsidRPr="005E1E70" w:rsidRDefault="001D7A3F">
            <w:pPr>
              <w:rPr>
                <w:rFonts w:cs="Arial"/>
              </w:rPr>
            </w:pPr>
          </w:p>
        </w:tc>
      </w:tr>
      <w:tr w:rsidR="00071F88" w:rsidRPr="005E1E70" w14:paraId="06FA8219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18" w14:textId="77777777" w:rsidR="00071F88" w:rsidRPr="005E1E70" w:rsidRDefault="00071F88" w:rsidP="00071F88">
            <w:pPr>
              <w:rPr>
                <w:rFonts w:cs="Arial"/>
              </w:rPr>
            </w:pPr>
          </w:p>
        </w:tc>
      </w:tr>
      <w:tr w:rsidR="00071F88" w:rsidRPr="005E1E70" w14:paraId="06FA821F" w14:textId="77777777" w:rsidTr="000542B7">
        <w:trPr>
          <w:cantSplit/>
          <w:trHeight w:val="432"/>
        </w:trPr>
        <w:tc>
          <w:tcPr>
            <w:tcW w:w="1734" w:type="dxa"/>
            <w:gridSpan w:val="3"/>
            <w:shd w:val="pct10" w:color="auto" w:fill="auto"/>
            <w:vAlign w:val="center"/>
          </w:tcPr>
          <w:p w14:paraId="06FA821A" w14:textId="77777777" w:rsidR="00071F88" w:rsidRPr="005E1E70" w:rsidRDefault="00071F88" w:rsidP="00071F88">
            <w:pPr>
              <w:rPr>
                <w:rFonts w:cs="Arial"/>
              </w:rPr>
            </w:pPr>
            <w:r w:rsidRPr="005E1E70">
              <w:rPr>
                <w:rFonts w:cs="Arial"/>
              </w:rPr>
              <w:t>Post No</w:t>
            </w:r>
            <w:r w:rsidR="00885C7B">
              <w:rPr>
                <w:rFonts w:cs="Arial"/>
              </w:rPr>
              <w:t>:</w:t>
            </w:r>
          </w:p>
        </w:tc>
        <w:tc>
          <w:tcPr>
            <w:tcW w:w="2831" w:type="dxa"/>
            <w:gridSpan w:val="6"/>
            <w:shd w:val="clear" w:color="auto" w:fill="FFFFFF"/>
            <w:vAlign w:val="center"/>
          </w:tcPr>
          <w:p w14:paraId="06FA821B" w14:textId="77777777" w:rsidR="00071F88" w:rsidRPr="005E1E70" w:rsidRDefault="00071F88" w:rsidP="0012348C">
            <w:pPr>
              <w:pStyle w:val="Heading8"/>
              <w:rPr>
                <w:rFonts w:ascii="Arial" w:hAnsi="Arial" w:cs="Arial"/>
                <w:b/>
                <w:sz w:val="20"/>
              </w:rPr>
            </w:pPr>
            <w:r w:rsidRPr="000001B3">
              <w:rPr>
                <w:rFonts w:ascii="Arial" w:hAnsi="Arial" w:cs="Arial"/>
                <w:b/>
                <w:sz w:val="22"/>
                <w:szCs w:val="24"/>
              </w:rPr>
              <w:t>P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instrText xml:space="preserve"> FORMTEXT </w:instrTex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fldChar w:fldCharType="separate"/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t> 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t> 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t> 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t> 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t> </w:t>
            </w:r>
            <w:r w:rsidR="0012348C" w:rsidRPr="0012348C">
              <w:rPr>
                <w:rFonts w:ascii="Arial" w:hAnsi="Arial"/>
                <w:b/>
                <w:sz w:val="22"/>
                <w:szCs w:val="24"/>
                <w:lang w:eastAsia="en-GB"/>
              </w:rPr>
              <w:fldChar w:fldCharType="end"/>
            </w:r>
          </w:p>
        </w:tc>
        <w:tc>
          <w:tcPr>
            <w:tcW w:w="1840" w:type="dxa"/>
            <w:gridSpan w:val="3"/>
            <w:shd w:val="pct10" w:color="auto" w:fill="auto"/>
            <w:vAlign w:val="center"/>
          </w:tcPr>
          <w:p w14:paraId="06FA821C" w14:textId="77777777" w:rsidR="00071F88" w:rsidRPr="005E1E70" w:rsidRDefault="00071F88" w:rsidP="00071F8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Job Title</w:t>
            </w:r>
            <w:r w:rsidR="00885C7B">
              <w:rPr>
                <w:rFonts w:cs="Arial"/>
              </w:rPr>
              <w:t>:</w:t>
            </w:r>
          </w:p>
        </w:tc>
        <w:tc>
          <w:tcPr>
            <w:tcW w:w="4007" w:type="dxa"/>
            <w:gridSpan w:val="4"/>
            <w:shd w:val="clear" w:color="auto" w:fill="FFFFFF"/>
            <w:vAlign w:val="center"/>
          </w:tcPr>
          <w:p w14:paraId="06FA821D" w14:textId="77777777" w:rsidR="00071F88" w:rsidRPr="005C1F26" w:rsidRDefault="0012348C" w:rsidP="0012348C">
            <w:pPr>
              <w:rPr>
                <w:rFonts w:cs="Arial"/>
                <w:b/>
                <w:sz w:val="24"/>
                <w:szCs w:val="24"/>
              </w:rPr>
            </w:pPr>
            <w:r w:rsidRPr="0012348C">
              <w:rPr>
                <w:b/>
                <w:sz w:val="22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2348C">
              <w:rPr>
                <w:b/>
                <w:sz w:val="22"/>
                <w:szCs w:val="24"/>
                <w:lang w:eastAsia="en-GB"/>
              </w:rPr>
              <w:instrText xml:space="preserve"> FORMTEXT </w:instrText>
            </w:r>
            <w:r w:rsidRPr="0012348C">
              <w:rPr>
                <w:b/>
                <w:sz w:val="22"/>
                <w:szCs w:val="24"/>
                <w:lang w:eastAsia="en-GB"/>
              </w:rPr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separate"/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end"/>
            </w:r>
          </w:p>
        </w:tc>
        <w:tc>
          <w:tcPr>
            <w:tcW w:w="261" w:type="dxa"/>
            <w:shd w:val="pct10" w:color="auto" w:fill="auto"/>
          </w:tcPr>
          <w:p w14:paraId="06FA821E" w14:textId="77777777" w:rsidR="00071F88" w:rsidRPr="005E1E70" w:rsidRDefault="00071F88" w:rsidP="00071F88">
            <w:pPr>
              <w:rPr>
                <w:rFonts w:cs="Arial"/>
              </w:rPr>
            </w:pPr>
          </w:p>
        </w:tc>
      </w:tr>
      <w:tr w:rsidR="00071F88" w:rsidRPr="005E1E70" w14:paraId="06FA8221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20" w14:textId="77777777" w:rsidR="00071F88" w:rsidRPr="005E1E70" w:rsidRDefault="00071F88" w:rsidP="00071F88">
            <w:pPr>
              <w:rPr>
                <w:rFonts w:cs="Arial"/>
              </w:rPr>
            </w:pPr>
          </w:p>
        </w:tc>
      </w:tr>
      <w:tr w:rsidR="00E337EE" w:rsidRPr="005E1E70" w14:paraId="06FA8227" w14:textId="77777777" w:rsidTr="000542B7">
        <w:trPr>
          <w:cantSplit/>
          <w:trHeight w:val="432"/>
        </w:trPr>
        <w:tc>
          <w:tcPr>
            <w:tcW w:w="1734" w:type="dxa"/>
            <w:gridSpan w:val="3"/>
            <w:shd w:val="pct10" w:color="auto" w:fill="auto"/>
            <w:vAlign w:val="center"/>
          </w:tcPr>
          <w:p w14:paraId="06FA8222" w14:textId="77777777" w:rsidR="00E337EE" w:rsidRPr="005E1E70" w:rsidRDefault="00071F88">
            <w:pPr>
              <w:rPr>
                <w:rFonts w:cs="Arial"/>
              </w:rPr>
            </w:pPr>
            <w:r w:rsidRPr="005E1E70">
              <w:rPr>
                <w:rFonts w:cs="Arial"/>
              </w:rPr>
              <w:t>Location of Post</w:t>
            </w:r>
            <w:r w:rsidR="00885C7B">
              <w:rPr>
                <w:rFonts w:cs="Arial"/>
              </w:rPr>
              <w:t>:</w:t>
            </w:r>
          </w:p>
        </w:tc>
        <w:tc>
          <w:tcPr>
            <w:tcW w:w="2831" w:type="dxa"/>
            <w:gridSpan w:val="6"/>
            <w:shd w:val="clear" w:color="auto" w:fill="FFFFFF"/>
            <w:vAlign w:val="center"/>
          </w:tcPr>
          <w:p w14:paraId="06FA8223" w14:textId="77777777" w:rsidR="00E337EE" w:rsidRPr="005C1F26" w:rsidRDefault="0012348C" w:rsidP="0012348C">
            <w:pPr>
              <w:rPr>
                <w:rFonts w:cs="Arial"/>
                <w:b/>
                <w:sz w:val="22"/>
                <w:szCs w:val="22"/>
              </w:rPr>
            </w:pPr>
            <w:r w:rsidRPr="0012348C">
              <w:rPr>
                <w:b/>
                <w:sz w:val="22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2348C">
              <w:rPr>
                <w:b/>
                <w:sz w:val="22"/>
                <w:szCs w:val="24"/>
                <w:lang w:eastAsia="en-GB"/>
              </w:rPr>
              <w:instrText xml:space="preserve"> FORMTEXT </w:instrText>
            </w:r>
            <w:r w:rsidRPr="0012348C">
              <w:rPr>
                <w:b/>
                <w:sz w:val="22"/>
                <w:szCs w:val="24"/>
                <w:lang w:eastAsia="en-GB"/>
              </w:rPr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separate"/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end"/>
            </w:r>
          </w:p>
        </w:tc>
        <w:tc>
          <w:tcPr>
            <w:tcW w:w="1840" w:type="dxa"/>
            <w:gridSpan w:val="3"/>
            <w:shd w:val="pct10" w:color="auto" w:fill="auto"/>
            <w:vAlign w:val="center"/>
          </w:tcPr>
          <w:p w14:paraId="06FA8224" w14:textId="77777777" w:rsidR="00E337EE" w:rsidRPr="005E1E70" w:rsidRDefault="00071F8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ABS Number</w:t>
            </w:r>
            <w:r w:rsidR="00885C7B">
              <w:rPr>
                <w:rFonts w:cs="Arial"/>
              </w:rPr>
              <w:t>:</w:t>
            </w:r>
          </w:p>
        </w:tc>
        <w:tc>
          <w:tcPr>
            <w:tcW w:w="4007" w:type="dxa"/>
            <w:gridSpan w:val="4"/>
            <w:shd w:val="clear" w:color="auto" w:fill="FFFFFF"/>
            <w:vAlign w:val="center"/>
          </w:tcPr>
          <w:p w14:paraId="06FA8225" w14:textId="77777777" w:rsidR="00E337EE" w:rsidRPr="005C1F26" w:rsidRDefault="009335F9" w:rsidP="009335F9">
            <w:pPr>
              <w:rPr>
                <w:rFonts w:cs="Arial"/>
                <w:b/>
                <w:sz w:val="22"/>
                <w:szCs w:val="22"/>
              </w:rPr>
            </w:pPr>
            <w:r w:rsidRPr="009335F9">
              <w:rPr>
                <w:szCs w:val="24"/>
                <w:lang w:eastAsia="en-GB"/>
              </w:rPr>
              <w:t>ABS</w:t>
            </w:r>
            <w:r>
              <w:rPr>
                <w:b/>
                <w:sz w:val="22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r>
              <w:rPr>
                <w:b/>
                <w:sz w:val="22"/>
                <w:szCs w:val="24"/>
                <w:lang w:eastAsia="en-GB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eastAsia="en-GB"/>
              </w:rPr>
            </w:r>
            <w:r>
              <w:rPr>
                <w:b/>
                <w:sz w:val="22"/>
                <w:szCs w:val="24"/>
                <w:lang w:eastAsia="en-GB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eastAsia="en-GB"/>
              </w:rPr>
              <w:t> </w:t>
            </w:r>
            <w:r>
              <w:rPr>
                <w:b/>
                <w:noProof/>
                <w:sz w:val="22"/>
                <w:szCs w:val="24"/>
                <w:lang w:eastAsia="en-GB"/>
              </w:rPr>
              <w:t> </w:t>
            </w:r>
            <w:r>
              <w:rPr>
                <w:b/>
                <w:noProof/>
                <w:sz w:val="22"/>
                <w:szCs w:val="24"/>
                <w:lang w:eastAsia="en-GB"/>
              </w:rPr>
              <w:t> </w:t>
            </w:r>
            <w:r>
              <w:rPr>
                <w:b/>
                <w:noProof/>
                <w:sz w:val="22"/>
                <w:szCs w:val="24"/>
                <w:lang w:eastAsia="en-GB"/>
              </w:rPr>
              <w:t> </w:t>
            </w:r>
            <w:r>
              <w:rPr>
                <w:b/>
                <w:noProof/>
                <w:sz w:val="22"/>
                <w:szCs w:val="24"/>
                <w:lang w:eastAsia="en-GB"/>
              </w:rPr>
              <w:t> </w:t>
            </w:r>
            <w:r>
              <w:rPr>
                <w:b/>
                <w:sz w:val="22"/>
                <w:szCs w:val="24"/>
                <w:lang w:eastAsia="en-GB"/>
              </w:rPr>
              <w:fldChar w:fldCharType="end"/>
            </w:r>
          </w:p>
        </w:tc>
        <w:tc>
          <w:tcPr>
            <w:tcW w:w="261" w:type="dxa"/>
            <w:shd w:val="pct10" w:color="auto" w:fill="auto"/>
          </w:tcPr>
          <w:p w14:paraId="06FA8226" w14:textId="77777777" w:rsidR="00E337EE" w:rsidRPr="005E1E70" w:rsidRDefault="00E337EE">
            <w:pPr>
              <w:rPr>
                <w:rFonts w:cs="Arial"/>
              </w:rPr>
            </w:pPr>
          </w:p>
        </w:tc>
      </w:tr>
      <w:tr w:rsidR="00772EF8" w:rsidRPr="005E1E70" w14:paraId="06FA8229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28" w14:textId="77777777" w:rsidR="00772EF8" w:rsidRPr="005E1E70" w:rsidRDefault="00772EF8" w:rsidP="00E337EE">
            <w:pPr>
              <w:rPr>
                <w:rFonts w:cs="Arial"/>
              </w:rPr>
            </w:pPr>
          </w:p>
        </w:tc>
      </w:tr>
      <w:tr w:rsidR="00D05ED3" w:rsidRPr="005E1E70" w14:paraId="06FA822E" w14:textId="77777777" w:rsidTr="000542B7">
        <w:trPr>
          <w:cantSplit/>
          <w:trHeight w:hRule="exact" w:val="415"/>
        </w:trPr>
        <w:tc>
          <w:tcPr>
            <w:tcW w:w="2895" w:type="dxa"/>
            <w:gridSpan w:val="6"/>
            <w:shd w:val="pct10" w:color="auto" w:fill="auto"/>
            <w:vAlign w:val="center"/>
          </w:tcPr>
          <w:p w14:paraId="06FA822A" w14:textId="77777777" w:rsidR="00ED2633" w:rsidRDefault="00885C7B" w:rsidP="00E337EE">
            <w:pPr>
              <w:rPr>
                <w:rFonts w:cs="Arial"/>
              </w:rPr>
            </w:pPr>
            <w:r>
              <w:rPr>
                <w:rFonts w:cs="Arial"/>
              </w:rPr>
              <w:t>In place of:</w:t>
            </w:r>
          </w:p>
          <w:p w14:paraId="06FA822B" w14:textId="77777777" w:rsidR="002C6E17" w:rsidRPr="00ED2633" w:rsidRDefault="00ED2633" w:rsidP="00E337EE">
            <w:pPr>
              <w:rPr>
                <w:rFonts w:cs="Arial"/>
              </w:rPr>
            </w:pPr>
            <w:r w:rsidRPr="00885C7B">
              <w:rPr>
                <w:rFonts w:cs="Arial"/>
                <w:i/>
                <w:sz w:val="18"/>
              </w:rPr>
              <w:t>(name of current post holder)</w:t>
            </w:r>
          </w:p>
        </w:tc>
        <w:tc>
          <w:tcPr>
            <w:tcW w:w="7517" w:type="dxa"/>
            <w:gridSpan w:val="10"/>
            <w:vAlign w:val="center"/>
          </w:tcPr>
          <w:p w14:paraId="06FA822C" w14:textId="77777777" w:rsidR="00D05ED3" w:rsidRPr="00796409" w:rsidRDefault="0012348C" w:rsidP="00E337EE">
            <w:pPr>
              <w:rPr>
                <w:rFonts w:cs="Arial"/>
                <w:b/>
                <w:sz w:val="22"/>
                <w:szCs w:val="22"/>
              </w:rPr>
            </w:pPr>
            <w:r w:rsidRPr="0012348C">
              <w:rPr>
                <w:b/>
                <w:sz w:val="22"/>
                <w:szCs w:val="24"/>
                <w:lang w:eastAsia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Pr="0012348C">
              <w:rPr>
                <w:b/>
                <w:sz w:val="22"/>
                <w:szCs w:val="24"/>
                <w:lang w:eastAsia="en-GB"/>
              </w:rPr>
              <w:instrText xml:space="preserve"> FORMTEXT </w:instrText>
            </w:r>
            <w:r w:rsidRPr="0012348C">
              <w:rPr>
                <w:b/>
                <w:sz w:val="22"/>
                <w:szCs w:val="24"/>
                <w:lang w:eastAsia="en-GB"/>
              </w:rPr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separate"/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t> </w:t>
            </w:r>
            <w:r w:rsidRPr="0012348C">
              <w:rPr>
                <w:b/>
                <w:sz w:val="22"/>
                <w:szCs w:val="24"/>
                <w:lang w:eastAsia="en-GB"/>
              </w:rPr>
              <w:fldChar w:fldCharType="end"/>
            </w:r>
            <w:bookmarkEnd w:id="1"/>
          </w:p>
        </w:tc>
        <w:tc>
          <w:tcPr>
            <w:tcW w:w="261" w:type="dxa"/>
            <w:shd w:val="pct10" w:color="auto" w:fill="auto"/>
          </w:tcPr>
          <w:p w14:paraId="06FA822D" w14:textId="77777777" w:rsidR="00D05ED3" w:rsidRPr="005E1E70" w:rsidRDefault="00D05ED3" w:rsidP="00E337EE">
            <w:pPr>
              <w:rPr>
                <w:rFonts w:cs="Arial"/>
              </w:rPr>
            </w:pPr>
          </w:p>
        </w:tc>
      </w:tr>
      <w:tr w:rsidR="00D05ED3" w:rsidRPr="005E1E70" w14:paraId="06FA8230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2F" w14:textId="77777777" w:rsidR="00D05ED3" w:rsidRPr="005E1E70" w:rsidRDefault="00D05ED3" w:rsidP="00E337EE">
            <w:pPr>
              <w:rPr>
                <w:rFonts w:cs="Arial"/>
              </w:rPr>
            </w:pPr>
          </w:p>
        </w:tc>
      </w:tr>
      <w:tr w:rsidR="00E255A9" w:rsidRPr="005E1E70" w14:paraId="06FA8236" w14:textId="77777777" w:rsidTr="000542B7">
        <w:trPr>
          <w:cantSplit/>
          <w:trHeight w:val="432"/>
        </w:trPr>
        <w:tc>
          <w:tcPr>
            <w:tcW w:w="2757" w:type="dxa"/>
            <w:gridSpan w:val="5"/>
            <w:shd w:val="pct10" w:color="auto" w:fill="auto"/>
            <w:vAlign w:val="center"/>
          </w:tcPr>
          <w:p w14:paraId="06FA8231" w14:textId="77777777" w:rsidR="00E255A9" w:rsidRPr="005E1E70" w:rsidRDefault="00A20A64" w:rsidP="00BF59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PVG</w:t>
            </w:r>
            <w:r w:rsidR="00E255A9">
              <w:rPr>
                <w:rFonts w:cs="Arial"/>
              </w:rPr>
              <w:t xml:space="preserve"> Check</w:t>
            </w:r>
          </w:p>
        </w:tc>
        <w:tc>
          <w:tcPr>
            <w:tcW w:w="708" w:type="dxa"/>
            <w:gridSpan w:val="2"/>
            <w:shd w:val="pct10" w:color="auto" w:fill="auto"/>
            <w:vAlign w:val="center"/>
          </w:tcPr>
          <w:p w14:paraId="06FA8232" w14:textId="77777777" w:rsidR="00E255A9" w:rsidRPr="005E1E70" w:rsidRDefault="00DC0551" w:rsidP="006E255E">
            <w:pPr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-12195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C2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F066C2" w:rsidRPr="000001B3">
              <w:rPr>
                <w:rFonts w:cs="Arial"/>
                <w:sz w:val="36"/>
              </w:rPr>
              <w:t xml:space="preserve"> </w:t>
            </w:r>
            <w:r w:rsidR="00F066C2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1987" w:type="dxa"/>
            <w:gridSpan w:val="4"/>
            <w:shd w:val="pct10" w:color="auto" w:fill="auto"/>
            <w:vAlign w:val="center"/>
          </w:tcPr>
          <w:p w14:paraId="06FA8233" w14:textId="77777777" w:rsidR="00E255A9" w:rsidRPr="00CA145B" w:rsidRDefault="00E255A9" w:rsidP="006E255E">
            <w:pPr>
              <w:rPr>
                <w:rFonts w:cs="Arial"/>
              </w:rPr>
            </w:pPr>
            <w:r>
              <w:rPr>
                <w:rFonts w:cs="Arial"/>
              </w:rPr>
              <w:t>Date of last check</w:t>
            </w:r>
            <w:r w:rsidR="00885C7B">
              <w:rPr>
                <w:rFonts w:cs="Arial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435051768"/>
            <w:placeholder>
              <w:docPart w:val="88B520E837A0450F80662A782B2044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b/>
            </w:rPr>
          </w:sdtEndPr>
          <w:sdtContent>
            <w:tc>
              <w:tcPr>
                <w:tcW w:w="4960" w:type="dxa"/>
                <w:gridSpan w:val="5"/>
                <w:shd w:val="clear" w:color="auto" w:fill="auto"/>
                <w:vAlign w:val="center"/>
              </w:tcPr>
              <w:p w14:paraId="06FA8234" w14:textId="77777777" w:rsidR="00E255A9" w:rsidRPr="00196686" w:rsidRDefault="00F066C2" w:rsidP="006E255E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375AC9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61" w:type="dxa"/>
            <w:shd w:val="pct10" w:color="auto" w:fill="auto"/>
            <w:vAlign w:val="center"/>
          </w:tcPr>
          <w:p w14:paraId="06FA8235" w14:textId="77777777" w:rsidR="00E255A9" w:rsidRPr="00196686" w:rsidRDefault="00E255A9" w:rsidP="006E255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145B" w:rsidRPr="005E1E70" w14:paraId="06FA8243" w14:textId="77777777" w:rsidTr="000542B7">
        <w:trPr>
          <w:cantSplit/>
          <w:trHeight w:val="360"/>
        </w:trPr>
        <w:tc>
          <w:tcPr>
            <w:tcW w:w="10673" w:type="dxa"/>
            <w:gridSpan w:val="17"/>
            <w:shd w:val="pct10" w:color="auto" w:fill="auto"/>
            <w:vAlign w:val="center"/>
          </w:tcPr>
          <w:p w14:paraId="06FA8242" w14:textId="10038023" w:rsidR="00CA145B" w:rsidRPr="000069A8" w:rsidRDefault="00CA145B" w:rsidP="008F24E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Reason for temporary responsibility payment </w:t>
            </w:r>
            <w:r>
              <w:rPr>
                <w:rFonts w:cs="Arial"/>
                <w:i/>
              </w:rPr>
              <w:t xml:space="preserve">(tick one box only). </w:t>
            </w:r>
          </w:p>
        </w:tc>
      </w:tr>
      <w:tr w:rsidR="006E7D1E" w:rsidRPr="005E1E70" w14:paraId="06FA824E" w14:textId="77777777" w:rsidTr="000542B7">
        <w:trPr>
          <w:cantSplit/>
          <w:trHeight w:hRule="exact" w:val="477"/>
        </w:trPr>
        <w:tc>
          <w:tcPr>
            <w:tcW w:w="1626" w:type="dxa"/>
            <w:gridSpan w:val="2"/>
            <w:shd w:val="pct10" w:color="auto" w:fill="auto"/>
            <w:vAlign w:val="center"/>
          </w:tcPr>
          <w:p w14:paraId="06FA8244" w14:textId="77777777" w:rsidR="006E7D1E" w:rsidRPr="005E1E70" w:rsidRDefault="006E7D1E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Sickness cover</w:t>
            </w:r>
          </w:p>
        </w:tc>
        <w:tc>
          <w:tcPr>
            <w:tcW w:w="849" w:type="dxa"/>
            <w:gridSpan w:val="2"/>
            <w:shd w:val="pct10" w:color="auto" w:fill="auto"/>
            <w:vAlign w:val="bottom"/>
          </w:tcPr>
          <w:p w14:paraId="06FA8245" w14:textId="77777777" w:rsidR="006E7D1E" w:rsidRDefault="00DC0551" w:rsidP="00E337EE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7177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1E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1420" w:type="dxa"/>
            <w:gridSpan w:val="4"/>
            <w:shd w:val="pct10" w:color="auto" w:fill="auto"/>
            <w:vAlign w:val="center"/>
          </w:tcPr>
          <w:p w14:paraId="06FA8246" w14:textId="77777777" w:rsidR="006E7D1E" w:rsidRDefault="00CF141A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Career Break</w:t>
            </w:r>
          </w:p>
        </w:tc>
        <w:tc>
          <w:tcPr>
            <w:tcW w:w="850" w:type="dxa"/>
            <w:gridSpan w:val="2"/>
            <w:shd w:val="pct10" w:color="auto" w:fill="auto"/>
            <w:vAlign w:val="bottom"/>
          </w:tcPr>
          <w:p w14:paraId="06FA8247" w14:textId="71FA3C7F" w:rsidR="006E7D1E" w:rsidRPr="005E1E70" w:rsidRDefault="00DC0551" w:rsidP="00E337EE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-11461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46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14:paraId="06FA8248" w14:textId="77777777" w:rsidR="000542B7" w:rsidRDefault="000542B7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Postholder Acting Up</w:t>
            </w:r>
          </w:p>
          <w:p w14:paraId="06FA8249" w14:textId="77777777" w:rsidR="006E7D1E" w:rsidRPr="005E1E70" w:rsidRDefault="000542B7" w:rsidP="000542B7">
            <w:pPr>
              <w:jc w:val="right"/>
              <w:rPr>
                <w:rFonts w:cs="Arial"/>
              </w:rPr>
            </w:pPr>
            <w:r w:rsidRPr="000542B7">
              <w:rPr>
                <w:rFonts w:cs="Arial"/>
                <w:i/>
                <w:sz w:val="16"/>
              </w:rPr>
              <w:t>(detail below)</w:t>
            </w:r>
          </w:p>
        </w:tc>
        <w:tc>
          <w:tcPr>
            <w:tcW w:w="992" w:type="dxa"/>
            <w:shd w:val="pct10" w:color="auto" w:fill="auto"/>
            <w:vAlign w:val="bottom"/>
          </w:tcPr>
          <w:p w14:paraId="06FA824A" w14:textId="77777777" w:rsidR="006E7D1E" w:rsidRPr="005E1E70" w:rsidRDefault="00DC0551" w:rsidP="00A20A64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4653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1E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1417" w:type="dxa"/>
            <w:shd w:val="pct10" w:color="auto" w:fill="auto"/>
            <w:vAlign w:val="bottom"/>
          </w:tcPr>
          <w:p w14:paraId="06FA824B" w14:textId="77777777" w:rsidR="000542B7" w:rsidRDefault="000542B7" w:rsidP="000542B7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  <w:p w14:paraId="06FA824C" w14:textId="77777777" w:rsidR="006E7D1E" w:rsidRPr="005E1E70" w:rsidRDefault="000542B7" w:rsidP="000542B7">
            <w:pPr>
              <w:rPr>
                <w:rFonts w:cs="Arial"/>
              </w:rPr>
            </w:pPr>
            <w:r w:rsidRPr="000542B7">
              <w:rPr>
                <w:rFonts w:cs="Arial"/>
                <w:i/>
                <w:sz w:val="16"/>
              </w:rPr>
              <w:t>(detail below)</w:t>
            </w:r>
          </w:p>
        </w:tc>
        <w:tc>
          <w:tcPr>
            <w:tcW w:w="967" w:type="dxa"/>
            <w:gridSpan w:val="2"/>
            <w:shd w:val="pct10" w:color="auto" w:fill="auto"/>
            <w:vAlign w:val="bottom"/>
          </w:tcPr>
          <w:p w14:paraId="06FA824D" w14:textId="77777777" w:rsidR="006E7D1E" w:rsidRPr="005E1E70" w:rsidRDefault="00DC0551" w:rsidP="000542B7">
            <w:pPr>
              <w:rPr>
                <w:rFonts w:cs="Arial"/>
              </w:rPr>
            </w:pPr>
            <w:sdt>
              <w:sdtPr>
                <w:rPr>
                  <w:rFonts w:cs="Arial"/>
                  <w:sz w:val="40"/>
                </w:rPr>
                <w:id w:val="-824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B7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CF141A" w:rsidRPr="000001B3">
              <w:rPr>
                <w:rFonts w:cs="Arial"/>
                <w:sz w:val="36"/>
              </w:rPr>
              <w:t xml:space="preserve"> </w:t>
            </w:r>
            <w:r w:rsidR="00CF141A" w:rsidRPr="000001B3">
              <w:rPr>
                <w:rFonts w:cs="Arial"/>
                <w:sz w:val="24"/>
              </w:rPr>
              <w:t xml:space="preserve">                       </w:t>
            </w:r>
          </w:p>
        </w:tc>
      </w:tr>
      <w:tr w:rsidR="006E7D1E" w:rsidRPr="005E1E70" w14:paraId="06FA8257" w14:textId="77777777" w:rsidTr="000542B7">
        <w:trPr>
          <w:cantSplit/>
          <w:trHeight w:val="432"/>
        </w:trPr>
        <w:tc>
          <w:tcPr>
            <w:tcW w:w="1626" w:type="dxa"/>
            <w:gridSpan w:val="2"/>
            <w:shd w:val="pct10" w:color="auto" w:fill="auto"/>
            <w:vAlign w:val="center"/>
          </w:tcPr>
          <w:p w14:paraId="06FA824F" w14:textId="77777777" w:rsidR="006E7D1E" w:rsidRDefault="006E7D1E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Vacancy cover</w:t>
            </w:r>
          </w:p>
        </w:tc>
        <w:tc>
          <w:tcPr>
            <w:tcW w:w="849" w:type="dxa"/>
            <w:gridSpan w:val="2"/>
            <w:shd w:val="pct10" w:color="auto" w:fill="auto"/>
            <w:vAlign w:val="bottom"/>
          </w:tcPr>
          <w:p w14:paraId="06FA8250" w14:textId="77777777" w:rsidR="006E7D1E" w:rsidRDefault="00DC0551" w:rsidP="00E337EE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-53866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1E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1420" w:type="dxa"/>
            <w:gridSpan w:val="4"/>
            <w:shd w:val="pct10" w:color="auto" w:fill="auto"/>
            <w:vAlign w:val="center"/>
          </w:tcPr>
          <w:p w14:paraId="06FA8251" w14:textId="77777777" w:rsidR="006E7D1E" w:rsidRDefault="006E7D1E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Secondment</w:t>
            </w:r>
          </w:p>
        </w:tc>
        <w:tc>
          <w:tcPr>
            <w:tcW w:w="850" w:type="dxa"/>
            <w:gridSpan w:val="2"/>
            <w:shd w:val="pct10" w:color="auto" w:fill="auto"/>
            <w:vAlign w:val="bottom"/>
          </w:tcPr>
          <w:p w14:paraId="06FA8252" w14:textId="77777777" w:rsidR="006E7D1E" w:rsidRDefault="00DC0551" w:rsidP="00E337EE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1437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1E" w:rsidRPr="000001B3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14:paraId="06FA8253" w14:textId="77777777" w:rsidR="006E7D1E" w:rsidRDefault="00CF141A" w:rsidP="000542B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Maternity/Adoption cover</w:t>
            </w:r>
          </w:p>
        </w:tc>
        <w:tc>
          <w:tcPr>
            <w:tcW w:w="992" w:type="dxa"/>
            <w:shd w:val="pct10" w:color="auto" w:fill="auto"/>
            <w:vAlign w:val="bottom"/>
          </w:tcPr>
          <w:p w14:paraId="06FA8254" w14:textId="52AE25D1" w:rsidR="006E7D1E" w:rsidRDefault="00DC0551" w:rsidP="00A20A64">
            <w:pPr>
              <w:rPr>
                <w:rFonts w:cs="Arial"/>
                <w:shd w:val="clear" w:color="auto" w:fill="FFFFFF"/>
              </w:rPr>
            </w:pPr>
            <w:sdt>
              <w:sdtPr>
                <w:rPr>
                  <w:rFonts w:cs="Arial"/>
                  <w:sz w:val="40"/>
                </w:rPr>
                <w:id w:val="11429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46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  <w:r w:rsidR="006E7D1E" w:rsidRPr="000001B3">
              <w:rPr>
                <w:rFonts w:cs="Arial"/>
                <w:sz w:val="36"/>
              </w:rPr>
              <w:t xml:space="preserve"> </w:t>
            </w:r>
            <w:r w:rsidR="006E7D1E" w:rsidRPr="000001B3">
              <w:rPr>
                <w:rFonts w:cs="Arial"/>
                <w:sz w:val="24"/>
              </w:rPr>
              <w:t xml:space="preserve">                       </w:t>
            </w:r>
          </w:p>
        </w:tc>
        <w:tc>
          <w:tcPr>
            <w:tcW w:w="1417" w:type="dxa"/>
            <w:shd w:val="pct10" w:color="auto" w:fill="auto"/>
            <w:vAlign w:val="bottom"/>
          </w:tcPr>
          <w:p w14:paraId="06FA8255" w14:textId="77777777" w:rsidR="006E7D1E" w:rsidRPr="005E1E70" w:rsidRDefault="006E7D1E" w:rsidP="000542B7">
            <w:pPr>
              <w:jc w:val="right"/>
              <w:rPr>
                <w:rFonts w:cs="Arial"/>
              </w:rPr>
            </w:pPr>
          </w:p>
        </w:tc>
        <w:tc>
          <w:tcPr>
            <w:tcW w:w="967" w:type="dxa"/>
            <w:gridSpan w:val="2"/>
            <w:shd w:val="pct10" w:color="auto" w:fill="auto"/>
            <w:vAlign w:val="bottom"/>
          </w:tcPr>
          <w:p w14:paraId="06FA8256" w14:textId="77777777" w:rsidR="006E7D1E" w:rsidRPr="005E1E70" w:rsidRDefault="006E7D1E" w:rsidP="00E337EE">
            <w:pPr>
              <w:jc w:val="right"/>
              <w:rPr>
                <w:rFonts w:cs="Arial"/>
              </w:rPr>
            </w:pPr>
          </w:p>
        </w:tc>
      </w:tr>
      <w:tr w:rsidR="00CA145B" w:rsidRPr="005E1E70" w14:paraId="06FA8259" w14:textId="77777777" w:rsidTr="000542B7">
        <w:trPr>
          <w:cantSplit/>
          <w:trHeight w:hRule="exact" w:val="80"/>
        </w:trPr>
        <w:tc>
          <w:tcPr>
            <w:tcW w:w="10673" w:type="dxa"/>
            <w:gridSpan w:val="17"/>
            <w:shd w:val="pct10" w:color="auto" w:fill="auto"/>
          </w:tcPr>
          <w:p w14:paraId="06FA8258" w14:textId="77777777" w:rsidR="00CA145B" w:rsidRPr="005E1E70" w:rsidRDefault="00CA145B" w:rsidP="00E337EE">
            <w:pPr>
              <w:rPr>
                <w:rFonts w:cs="Arial"/>
              </w:rPr>
            </w:pPr>
          </w:p>
        </w:tc>
      </w:tr>
      <w:tr w:rsidR="00CA145B" w:rsidRPr="005E1E70" w14:paraId="06FA825B" w14:textId="77777777" w:rsidTr="000542B7">
        <w:trPr>
          <w:cantSplit/>
          <w:trHeight w:hRule="exact" w:val="220"/>
        </w:trPr>
        <w:tc>
          <w:tcPr>
            <w:tcW w:w="10673" w:type="dxa"/>
            <w:gridSpan w:val="17"/>
            <w:shd w:val="pct10" w:color="auto" w:fill="auto"/>
            <w:vAlign w:val="bottom"/>
          </w:tcPr>
          <w:p w14:paraId="06FA825A" w14:textId="77777777" w:rsidR="00CA145B" w:rsidRPr="00ED28B9" w:rsidRDefault="00CA14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ED28B9">
              <w:rPr>
                <w:rFonts w:cs="Arial"/>
                <w:b/>
              </w:rPr>
              <w:t>dditional information</w:t>
            </w:r>
            <w:r>
              <w:rPr>
                <w:rFonts w:cs="Arial"/>
                <w:b/>
              </w:rPr>
              <w:t>:</w:t>
            </w:r>
          </w:p>
        </w:tc>
      </w:tr>
      <w:tr w:rsidR="00CA145B" w:rsidRPr="005E1E70" w14:paraId="06FA8263" w14:textId="77777777" w:rsidTr="000542B7">
        <w:trPr>
          <w:cantSplit/>
          <w:trHeight w:hRule="exact" w:val="786"/>
        </w:trPr>
        <w:tc>
          <w:tcPr>
            <w:tcW w:w="236" w:type="dxa"/>
            <w:shd w:val="pct10" w:color="auto" w:fill="auto"/>
            <w:vAlign w:val="center"/>
          </w:tcPr>
          <w:p w14:paraId="06FA825C" w14:textId="77777777" w:rsidR="00CA145B" w:rsidRPr="005E1E70" w:rsidRDefault="00CA145B" w:rsidP="00E337EE">
            <w:pPr>
              <w:rPr>
                <w:rFonts w:cs="Arial"/>
              </w:rPr>
            </w:pPr>
          </w:p>
        </w:tc>
        <w:tc>
          <w:tcPr>
            <w:tcW w:w="10176" w:type="dxa"/>
            <w:gridSpan w:val="15"/>
          </w:tcPr>
          <w:p w14:paraId="06FA825D" w14:textId="77777777" w:rsidR="00CA145B" w:rsidRPr="00F066C2" w:rsidRDefault="00CA145B" w:rsidP="00E337EE">
            <w:pPr>
              <w:rPr>
                <w:rFonts w:cs="Arial"/>
                <w:b/>
                <w:sz w:val="22"/>
                <w:szCs w:val="22"/>
              </w:rPr>
            </w:pPr>
            <w:r w:rsidRPr="00F066C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66C2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F066C2">
              <w:rPr>
                <w:rFonts w:cs="Arial"/>
                <w:b/>
                <w:sz w:val="22"/>
                <w:szCs w:val="22"/>
              </w:rPr>
            </w:r>
            <w:r w:rsidRPr="00F066C2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F066C2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066C2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066C2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066C2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066C2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066C2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06FA825E" w14:textId="77777777" w:rsidR="00CA145B" w:rsidRDefault="00CA145B" w:rsidP="00E337EE">
            <w:pPr>
              <w:rPr>
                <w:rFonts w:cs="Arial"/>
                <w:b/>
                <w:sz w:val="24"/>
                <w:szCs w:val="24"/>
              </w:rPr>
            </w:pPr>
          </w:p>
          <w:p w14:paraId="06FA825F" w14:textId="77777777" w:rsidR="00CA145B" w:rsidRDefault="00CA145B" w:rsidP="00E337EE">
            <w:pPr>
              <w:rPr>
                <w:rFonts w:cs="Arial"/>
                <w:b/>
                <w:sz w:val="24"/>
                <w:szCs w:val="24"/>
              </w:rPr>
            </w:pPr>
          </w:p>
          <w:p w14:paraId="06FA8260" w14:textId="77777777" w:rsidR="00CA145B" w:rsidRDefault="00CA145B" w:rsidP="00E337EE">
            <w:pPr>
              <w:rPr>
                <w:rFonts w:cs="Arial"/>
                <w:b/>
                <w:sz w:val="24"/>
                <w:szCs w:val="24"/>
              </w:rPr>
            </w:pPr>
          </w:p>
          <w:p w14:paraId="06FA8261" w14:textId="77777777" w:rsidR="00CA145B" w:rsidRPr="00196686" w:rsidRDefault="00CA145B" w:rsidP="00E337E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1" w:type="dxa"/>
            <w:shd w:val="pct10" w:color="auto" w:fill="auto"/>
          </w:tcPr>
          <w:p w14:paraId="06FA8262" w14:textId="77777777" w:rsidR="00CA145B" w:rsidRPr="005E1E70" w:rsidRDefault="00CA145B" w:rsidP="00E337EE">
            <w:pPr>
              <w:rPr>
                <w:rFonts w:cs="Arial"/>
              </w:rPr>
            </w:pPr>
          </w:p>
        </w:tc>
      </w:tr>
      <w:tr w:rsidR="00CA145B" w:rsidRPr="005E1E70" w14:paraId="06FA8265" w14:textId="77777777" w:rsidTr="000542B7">
        <w:trPr>
          <w:cantSplit/>
          <w:trHeight w:hRule="exact" w:val="79"/>
        </w:trPr>
        <w:tc>
          <w:tcPr>
            <w:tcW w:w="10673" w:type="dxa"/>
            <w:gridSpan w:val="17"/>
            <w:shd w:val="pct10" w:color="auto" w:fill="auto"/>
          </w:tcPr>
          <w:p w14:paraId="06FA8264" w14:textId="77777777" w:rsidR="00CA145B" w:rsidRPr="005E1E70" w:rsidRDefault="00CA145B">
            <w:pPr>
              <w:rPr>
                <w:rFonts w:cs="Arial"/>
              </w:rPr>
            </w:pPr>
          </w:p>
        </w:tc>
      </w:tr>
    </w:tbl>
    <w:p w14:paraId="06FA8266" w14:textId="77777777" w:rsidR="001779F8" w:rsidRPr="00F16C82" w:rsidRDefault="001779F8" w:rsidP="001779F8">
      <w:pPr>
        <w:pStyle w:val="BodyText"/>
        <w:rPr>
          <w:sz w:val="12"/>
          <w:szCs w:val="12"/>
        </w:rPr>
      </w:pPr>
    </w:p>
    <w:tbl>
      <w:tblPr>
        <w:tblW w:w="106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6491"/>
        <w:gridCol w:w="290"/>
      </w:tblGrid>
      <w:tr w:rsidR="00F16C82" w:rsidRPr="005E1E70" w14:paraId="06FA8268" w14:textId="77777777" w:rsidTr="00EA37EF">
        <w:tc>
          <w:tcPr>
            <w:tcW w:w="10673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06FA8267" w14:textId="77777777" w:rsidR="00F16C82" w:rsidRPr="005E1E70" w:rsidRDefault="00F16C82" w:rsidP="00B02141">
            <w:pPr>
              <w:pStyle w:val="Heading4"/>
              <w:rPr>
                <w:rFonts w:cs="Arial"/>
              </w:rPr>
            </w:pPr>
            <w:r w:rsidRPr="005E1E70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C:  Expected duration of </w:t>
            </w:r>
            <w:r w:rsidR="00E245D4">
              <w:rPr>
                <w:rFonts w:cs="Arial"/>
              </w:rPr>
              <w:t xml:space="preserve">fixed term </w:t>
            </w:r>
            <w:r>
              <w:rPr>
                <w:rFonts w:cs="Arial"/>
              </w:rPr>
              <w:t>acting arrangement</w:t>
            </w:r>
          </w:p>
        </w:tc>
      </w:tr>
      <w:tr w:rsidR="00F16C82" w:rsidRPr="005E1E70" w14:paraId="06FA826A" w14:textId="77777777" w:rsidTr="00EA37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673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14:paraId="06FA8269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  <w:tr w:rsidR="00F16C82" w:rsidRPr="005E1E70" w14:paraId="06FA826E" w14:textId="77777777" w:rsidTr="00210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1"/>
        </w:trPr>
        <w:tc>
          <w:tcPr>
            <w:tcW w:w="3892" w:type="dxa"/>
            <w:tcBorders>
              <w:left w:val="single" w:sz="6" w:space="0" w:color="auto"/>
            </w:tcBorders>
            <w:shd w:val="pct10" w:color="auto" w:fill="auto"/>
            <w:vAlign w:val="center"/>
          </w:tcPr>
          <w:p w14:paraId="06FA826B" w14:textId="6DB7A9D4" w:rsidR="00F16C82" w:rsidRPr="005E1E70" w:rsidRDefault="00F16C82" w:rsidP="00B021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 a period not exceeding</w:t>
            </w:r>
            <w:r w:rsidRPr="005E1E70">
              <w:rPr>
                <w:rFonts w:cs="Arial"/>
                <w:b/>
              </w:rPr>
              <w:t>:</w:t>
            </w:r>
          </w:p>
        </w:tc>
        <w:tc>
          <w:tcPr>
            <w:tcW w:w="6491" w:type="dxa"/>
            <w:tcBorders>
              <w:bottom w:val="nil"/>
            </w:tcBorders>
            <w:vAlign w:val="center"/>
          </w:tcPr>
          <w:p w14:paraId="06FA826C" w14:textId="762EB55E" w:rsidR="00F16C82" w:rsidRPr="00F16C82" w:rsidRDefault="00DC0551" w:rsidP="00B02141">
            <w:pPr>
              <w:pStyle w:val="Heading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2"/>
                </w:rPr>
                <w:id w:val="-769617725"/>
                <w:placeholder>
                  <w:docPart w:val="1B775334451A4E229B61CAE4B687962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10C7D" w:rsidRPr="00005FF9">
                  <w:rPr>
                    <w:rFonts w:ascii="Arial" w:hAnsi="Arial" w:cs="Arial"/>
                    <w:b w:val="0"/>
                    <w:sz w:val="20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90" w:type="dxa"/>
            <w:tcBorders>
              <w:left w:val="nil"/>
              <w:right w:val="single" w:sz="6" w:space="0" w:color="auto"/>
            </w:tcBorders>
            <w:shd w:val="pct10" w:color="auto" w:fill="auto"/>
          </w:tcPr>
          <w:p w14:paraId="06FA826D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  <w:tr w:rsidR="00F16C82" w:rsidRPr="005E1E70" w14:paraId="06FA8270" w14:textId="77777777" w:rsidTr="004615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673" w:type="dxa"/>
            <w:gridSpan w:val="3"/>
            <w:shd w:val="pct10" w:color="auto" w:fill="auto"/>
          </w:tcPr>
          <w:p w14:paraId="06FA826F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</w:tbl>
    <w:p w14:paraId="06FA8271" w14:textId="77777777" w:rsidR="00B22936" w:rsidRDefault="00B22936" w:rsidP="001779F8">
      <w:pPr>
        <w:rPr>
          <w:rFonts w:cs="Arial"/>
          <w:sz w:val="12"/>
          <w:szCs w:val="12"/>
          <w:shd w:val="clear" w:color="auto" w:fill="FFFFFF"/>
        </w:rPr>
      </w:pPr>
    </w:p>
    <w:tbl>
      <w:tblPr>
        <w:tblW w:w="10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6488"/>
        <w:gridCol w:w="290"/>
      </w:tblGrid>
      <w:tr w:rsidR="003D60C7" w:rsidRPr="005E1E70" w14:paraId="06FA8273" w14:textId="77777777" w:rsidTr="00870806">
        <w:tc>
          <w:tcPr>
            <w:tcW w:w="10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6FA8272" w14:textId="77777777" w:rsidR="003D60C7" w:rsidRPr="005E1E70" w:rsidRDefault="003D60C7" w:rsidP="00B02141">
            <w:pPr>
              <w:pStyle w:val="Heading4"/>
              <w:rPr>
                <w:rFonts w:cs="Arial"/>
              </w:rPr>
            </w:pPr>
            <w:r w:rsidRPr="005E1E70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</w:t>
            </w:r>
            <w:r w:rsidR="00064E6D">
              <w:rPr>
                <w:rFonts w:cs="Arial"/>
              </w:rPr>
              <w:t>D</w:t>
            </w:r>
            <w:r>
              <w:rPr>
                <w:rFonts w:cs="Arial"/>
              </w:rPr>
              <w:t xml:space="preserve">:  Change of reason </w:t>
            </w:r>
            <w:r w:rsidR="00D275F3">
              <w:rPr>
                <w:rFonts w:cs="Arial"/>
              </w:rPr>
              <w:t>for</w:t>
            </w:r>
            <w:r>
              <w:rPr>
                <w:rFonts w:cs="Arial"/>
              </w:rPr>
              <w:t xml:space="preserve"> cover</w:t>
            </w:r>
            <w:r w:rsidR="00E245D4">
              <w:rPr>
                <w:rFonts w:cs="Arial"/>
              </w:rPr>
              <w:t xml:space="preserve"> of fixed term acting arrangement</w:t>
            </w:r>
          </w:p>
        </w:tc>
      </w:tr>
      <w:tr w:rsidR="003D60C7" w:rsidRPr="005E1E70" w14:paraId="06FA8275" w14:textId="77777777" w:rsidTr="00870806">
        <w:trPr>
          <w:cantSplit/>
          <w:trHeight w:hRule="exact" w:val="80"/>
        </w:trPr>
        <w:tc>
          <w:tcPr>
            <w:tcW w:w="10673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14:paraId="06FA8274" w14:textId="77777777" w:rsidR="003D60C7" w:rsidRPr="005E1E70" w:rsidRDefault="003D60C7" w:rsidP="00B02141">
            <w:pPr>
              <w:rPr>
                <w:rFonts w:cs="Arial"/>
              </w:rPr>
            </w:pPr>
          </w:p>
        </w:tc>
      </w:tr>
      <w:tr w:rsidR="00870806" w:rsidRPr="005E1E70" w14:paraId="06FA827A" w14:textId="77777777" w:rsidTr="00870806">
        <w:trPr>
          <w:cantSplit/>
          <w:trHeight w:val="413"/>
        </w:trPr>
        <w:tc>
          <w:tcPr>
            <w:tcW w:w="3895" w:type="dxa"/>
            <w:vMerge w:val="restart"/>
            <w:shd w:val="pct10" w:color="auto" w:fill="auto"/>
            <w:vAlign w:val="center"/>
          </w:tcPr>
          <w:p w14:paraId="06FA8276" w14:textId="77777777" w:rsidR="00870806" w:rsidRDefault="00870806" w:rsidP="00B021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detail the date of and reason for change: </w:t>
            </w:r>
          </w:p>
          <w:p w14:paraId="06FA8277" w14:textId="77777777" w:rsidR="00870806" w:rsidRPr="00F8131A" w:rsidRDefault="00870806" w:rsidP="00B02141">
            <w:pPr>
              <w:rPr>
                <w:rFonts w:cs="Arial"/>
                <w:i/>
                <w:sz w:val="16"/>
                <w:szCs w:val="16"/>
              </w:rPr>
            </w:pPr>
            <w:r w:rsidRPr="00CD7903">
              <w:rPr>
                <w:i/>
                <w:sz w:val="16"/>
                <w:szCs w:val="16"/>
              </w:rPr>
              <w:t xml:space="preserve">(Example: teacher on maternity leave resigns, post is </w:t>
            </w:r>
            <w:r>
              <w:rPr>
                <w:i/>
                <w:sz w:val="16"/>
                <w:szCs w:val="16"/>
              </w:rPr>
              <w:t>advertised reason for cover has now changed to vacancy cover)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6FA8278" w14:textId="77777777" w:rsidR="00870806" w:rsidRPr="00870806" w:rsidRDefault="00870806" w:rsidP="005C1F26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5C1F26">
              <w:rPr>
                <w:b/>
              </w:rPr>
              <w:t xml:space="preserve">change: </w:t>
            </w:r>
            <w:sdt>
              <w:sdtPr>
                <w:id w:val="40413359"/>
                <w:placeholder>
                  <w:docPart w:val="65EE90EF6F484B89900B61F5BAA30B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C1F26" w:rsidRPr="00375AC9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  <w:r>
              <w:t xml:space="preserve">    </w:t>
            </w:r>
          </w:p>
        </w:tc>
        <w:tc>
          <w:tcPr>
            <w:tcW w:w="290" w:type="dxa"/>
            <w:vMerge w:val="restart"/>
            <w:shd w:val="pct10" w:color="auto" w:fill="auto"/>
          </w:tcPr>
          <w:p w14:paraId="06FA8279" w14:textId="77777777" w:rsidR="00870806" w:rsidRPr="005E1E70" w:rsidRDefault="00870806" w:rsidP="00B02141">
            <w:pPr>
              <w:rPr>
                <w:rFonts w:cs="Arial"/>
              </w:rPr>
            </w:pPr>
          </w:p>
        </w:tc>
      </w:tr>
      <w:tr w:rsidR="00BF59D5" w:rsidRPr="005E1E70" w14:paraId="06FA827E" w14:textId="77777777" w:rsidTr="00870806">
        <w:trPr>
          <w:cantSplit/>
          <w:trHeight w:val="70"/>
        </w:trPr>
        <w:tc>
          <w:tcPr>
            <w:tcW w:w="3895" w:type="dxa"/>
            <w:vMerge/>
            <w:shd w:val="pct10" w:color="auto" w:fill="auto"/>
            <w:vAlign w:val="center"/>
          </w:tcPr>
          <w:p w14:paraId="06FA827B" w14:textId="77777777" w:rsidR="00BF59D5" w:rsidRDefault="00BF59D5" w:rsidP="00B02141">
            <w:pPr>
              <w:rPr>
                <w:rFonts w:cs="Arial"/>
                <w:b/>
              </w:rPr>
            </w:pPr>
          </w:p>
        </w:tc>
        <w:tc>
          <w:tcPr>
            <w:tcW w:w="6488" w:type="dxa"/>
            <w:shd w:val="clear" w:color="auto" w:fill="E7E6E6" w:themeFill="background2"/>
            <w:vAlign w:val="center"/>
          </w:tcPr>
          <w:p w14:paraId="06FA827C" w14:textId="77777777" w:rsidR="00BF59D5" w:rsidRPr="00BF59D5" w:rsidRDefault="00BF59D5" w:rsidP="00C27986">
            <w:pPr>
              <w:rPr>
                <w:b/>
                <w:sz w:val="4"/>
              </w:rPr>
            </w:pPr>
          </w:p>
        </w:tc>
        <w:tc>
          <w:tcPr>
            <w:tcW w:w="290" w:type="dxa"/>
            <w:vMerge/>
            <w:shd w:val="pct10" w:color="auto" w:fill="auto"/>
          </w:tcPr>
          <w:p w14:paraId="06FA827D" w14:textId="77777777" w:rsidR="00BF59D5" w:rsidRPr="005E1E70" w:rsidRDefault="00BF59D5" w:rsidP="00B02141">
            <w:pPr>
              <w:rPr>
                <w:rFonts w:cs="Arial"/>
              </w:rPr>
            </w:pPr>
          </w:p>
        </w:tc>
      </w:tr>
      <w:tr w:rsidR="00BF59D5" w:rsidRPr="005E1E70" w14:paraId="06FA8282" w14:textId="77777777" w:rsidTr="00870806">
        <w:trPr>
          <w:cantSplit/>
          <w:trHeight w:val="412"/>
        </w:trPr>
        <w:tc>
          <w:tcPr>
            <w:tcW w:w="3895" w:type="dxa"/>
            <w:vMerge/>
            <w:shd w:val="pct10" w:color="auto" w:fill="auto"/>
            <w:vAlign w:val="center"/>
          </w:tcPr>
          <w:p w14:paraId="06FA827F" w14:textId="77777777" w:rsidR="00BF59D5" w:rsidRDefault="00BF59D5" w:rsidP="00B02141">
            <w:pPr>
              <w:rPr>
                <w:rFonts w:cs="Arial"/>
                <w:b/>
              </w:rPr>
            </w:pP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06FA8280" w14:textId="77777777" w:rsidR="00BF59D5" w:rsidRPr="00BF59D5" w:rsidRDefault="00870806" w:rsidP="00BF59D5">
            <w:pPr>
              <w:rPr>
                <w:i/>
                <w:sz w:val="16"/>
                <w:szCs w:val="16"/>
              </w:rPr>
            </w:pPr>
            <w:r>
              <w:rPr>
                <w:b/>
              </w:rPr>
              <w:t>New reason for cover</w:t>
            </w:r>
            <w:r w:rsidR="00005FF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96409">
              <w:rPr>
                <w:rFonts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9640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96409">
              <w:rPr>
                <w:rFonts w:cs="Arial"/>
                <w:sz w:val="22"/>
                <w:szCs w:val="22"/>
              </w:rPr>
            </w:r>
            <w:r w:rsidRPr="00796409">
              <w:rPr>
                <w:rFonts w:cs="Arial"/>
                <w:sz w:val="22"/>
                <w:szCs w:val="22"/>
              </w:rPr>
              <w:fldChar w:fldCharType="separate"/>
            </w:r>
            <w:r w:rsidRPr="00796409">
              <w:rPr>
                <w:rFonts w:cs="Arial"/>
                <w:noProof/>
                <w:sz w:val="22"/>
                <w:szCs w:val="22"/>
              </w:rPr>
              <w:t> </w:t>
            </w:r>
            <w:r w:rsidRPr="00796409">
              <w:rPr>
                <w:rFonts w:cs="Arial"/>
                <w:noProof/>
                <w:sz w:val="22"/>
                <w:szCs w:val="22"/>
              </w:rPr>
              <w:t> </w:t>
            </w:r>
            <w:r w:rsidRPr="00796409">
              <w:rPr>
                <w:rFonts w:cs="Arial"/>
                <w:noProof/>
                <w:sz w:val="22"/>
                <w:szCs w:val="22"/>
              </w:rPr>
              <w:t> </w:t>
            </w:r>
            <w:r w:rsidRPr="00796409">
              <w:rPr>
                <w:rFonts w:cs="Arial"/>
                <w:noProof/>
                <w:sz w:val="22"/>
                <w:szCs w:val="22"/>
              </w:rPr>
              <w:t> </w:t>
            </w:r>
            <w:r w:rsidRPr="00796409">
              <w:rPr>
                <w:rFonts w:cs="Arial"/>
                <w:noProof/>
                <w:sz w:val="22"/>
                <w:szCs w:val="22"/>
              </w:rPr>
              <w:t> </w:t>
            </w:r>
            <w:r w:rsidRPr="0079640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vMerge/>
            <w:shd w:val="pct10" w:color="auto" w:fill="auto"/>
          </w:tcPr>
          <w:p w14:paraId="06FA8281" w14:textId="77777777" w:rsidR="00BF59D5" w:rsidRPr="005E1E70" w:rsidRDefault="00BF59D5" w:rsidP="00B02141">
            <w:pPr>
              <w:rPr>
                <w:rFonts w:cs="Arial"/>
              </w:rPr>
            </w:pPr>
          </w:p>
        </w:tc>
      </w:tr>
      <w:tr w:rsidR="003D60C7" w:rsidRPr="005E1E70" w14:paraId="06FA8284" w14:textId="77777777" w:rsidTr="00870806">
        <w:trPr>
          <w:cantSplit/>
          <w:trHeight w:hRule="exact" w:val="80"/>
        </w:trPr>
        <w:tc>
          <w:tcPr>
            <w:tcW w:w="10673" w:type="dxa"/>
            <w:gridSpan w:val="3"/>
            <w:shd w:val="pct10" w:color="auto" w:fill="auto"/>
          </w:tcPr>
          <w:p w14:paraId="06FA8283" w14:textId="77777777" w:rsidR="003D60C7" w:rsidRPr="005E1E70" w:rsidRDefault="003D60C7" w:rsidP="00B02141">
            <w:pPr>
              <w:rPr>
                <w:rFonts w:cs="Arial"/>
              </w:rPr>
            </w:pPr>
          </w:p>
        </w:tc>
      </w:tr>
    </w:tbl>
    <w:p w14:paraId="06FA8286" w14:textId="77777777" w:rsidR="00863572" w:rsidRDefault="00863572" w:rsidP="001779F8">
      <w:pPr>
        <w:rPr>
          <w:rFonts w:cs="Arial"/>
          <w:sz w:val="12"/>
          <w:szCs w:val="12"/>
          <w:shd w:val="clear" w:color="auto" w:fill="FFFFFF"/>
        </w:rPr>
      </w:pPr>
    </w:p>
    <w:p w14:paraId="6FCDBE69" w14:textId="77777777" w:rsidR="009C4E3E" w:rsidRDefault="009C4E3E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7" w14:textId="77777777" w:rsidR="00863572" w:rsidRDefault="00863572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8" w14:textId="77777777" w:rsidR="00863572" w:rsidRDefault="00863572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9" w14:textId="77777777" w:rsidR="00C842BA" w:rsidRDefault="00C842BA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A" w14:textId="77777777" w:rsidR="00C842BA" w:rsidRDefault="00C842BA" w:rsidP="001779F8">
      <w:pPr>
        <w:rPr>
          <w:rFonts w:cs="Arial"/>
          <w:sz w:val="12"/>
          <w:szCs w:val="12"/>
          <w:shd w:val="clear" w:color="auto" w:fill="FFFFFF"/>
        </w:rPr>
      </w:pPr>
    </w:p>
    <w:p w14:paraId="46878826" w14:textId="77777777" w:rsidR="009C4E3E" w:rsidRDefault="009C4E3E" w:rsidP="001779F8">
      <w:pPr>
        <w:rPr>
          <w:rFonts w:cs="Arial"/>
          <w:sz w:val="12"/>
          <w:szCs w:val="12"/>
          <w:shd w:val="clear" w:color="auto" w:fill="FFFFFF"/>
        </w:rPr>
      </w:pPr>
    </w:p>
    <w:p w14:paraId="195B925B" w14:textId="77777777" w:rsidR="009C4E3E" w:rsidRDefault="009C4E3E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B" w14:textId="77777777" w:rsidR="00C842BA" w:rsidRDefault="00C842BA" w:rsidP="001779F8">
      <w:pPr>
        <w:rPr>
          <w:rFonts w:cs="Arial"/>
          <w:sz w:val="12"/>
          <w:szCs w:val="12"/>
          <w:shd w:val="clear" w:color="auto" w:fill="FFFFFF"/>
        </w:rPr>
      </w:pPr>
    </w:p>
    <w:p w14:paraId="06FA828C" w14:textId="77777777" w:rsidR="00863572" w:rsidRDefault="00863572" w:rsidP="001779F8">
      <w:pPr>
        <w:rPr>
          <w:rFonts w:cs="Arial"/>
          <w:sz w:val="12"/>
          <w:szCs w:val="12"/>
          <w:shd w:val="clear" w:color="auto" w:fill="FFFFFF"/>
        </w:rPr>
      </w:pPr>
    </w:p>
    <w:tbl>
      <w:tblPr>
        <w:tblW w:w="10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28"/>
        <w:gridCol w:w="290"/>
      </w:tblGrid>
      <w:tr w:rsidR="000069A8" w:rsidRPr="005E1E70" w14:paraId="06FA828E" w14:textId="77777777" w:rsidTr="00252CFF">
        <w:tc>
          <w:tcPr>
            <w:tcW w:w="10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6FA828D" w14:textId="77777777" w:rsidR="000069A8" w:rsidRPr="005E1E70" w:rsidRDefault="000069A8" w:rsidP="00B02141">
            <w:pPr>
              <w:pStyle w:val="Heading4"/>
              <w:rPr>
                <w:rFonts w:cs="Arial"/>
              </w:rPr>
            </w:pPr>
            <w:r w:rsidRPr="005E1E70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</w:t>
            </w:r>
            <w:r w:rsidR="00064E6D">
              <w:rPr>
                <w:rFonts w:cs="Arial"/>
              </w:rPr>
              <w:t>E</w:t>
            </w:r>
            <w:r>
              <w:rPr>
                <w:rFonts w:cs="Arial"/>
              </w:rPr>
              <w:t xml:space="preserve">:  </w:t>
            </w:r>
            <w:r w:rsidR="00F8131A">
              <w:rPr>
                <w:rFonts w:cs="Arial"/>
              </w:rPr>
              <w:t>Extension to the</w:t>
            </w:r>
            <w:r>
              <w:rPr>
                <w:rFonts w:cs="Arial"/>
              </w:rPr>
              <w:t xml:space="preserve"> duration of </w:t>
            </w:r>
            <w:r w:rsidR="00E245D4">
              <w:rPr>
                <w:rFonts w:cs="Arial"/>
              </w:rPr>
              <w:t xml:space="preserve">fixed term </w:t>
            </w:r>
            <w:r>
              <w:rPr>
                <w:rFonts w:cs="Arial"/>
              </w:rPr>
              <w:t>acting arrangement</w:t>
            </w:r>
          </w:p>
        </w:tc>
      </w:tr>
      <w:tr w:rsidR="000069A8" w:rsidRPr="005E1E70" w14:paraId="06FA8290" w14:textId="77777777" w:rsidTr="00252CFF">
        <w:trPr>
          <w:cantSplit/>
          <w:trHeight w:hRule="exact" w:val="80"/>
        </w:trPr>
        <w:tc>
          <w:tcPr>
            <w:tcW w:w="10673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14:paraId="06FA828F" w14:textId="77777777" w:rsidR="000069A8" w:rsidRPr="005E1E70" w:rsidRDefault="000069A8" w:rsidP="00B02141">
            <w:pPr>
              <w:rPr>
                <w:rFonts w:cs="Arial"/>
              </w:rPr>
            </w:pPr>
          </w:p>
        </w:tc>
      </w:tr>
      <w:tr w:rsidR="000069A8" w:rsidRPr="005E1E70" w14:paraId="06FA8294" w14:textId="77777777" w:rsidTr="00252CFF">
        <w:trPr>
          <w:cantSplit/>
          <w:trHeight w:val="510"/>
        </w:trPr>
        <w:tc>
          <w:tcPr>
            <w:tcW w:w="3155" w:type="dxa"/>
            <w:shd w:val="pct10" w:color="auto" w:fill="auto"/>
            <w:vAlign w:val="center"/>
          </w:tcPr>
          <w:p w14:paraId="06FA8291" w14:textId="77777777" w:rsidR="00F8131A" w:rsidRPr="005E1E70" w:rsidRDefault="00C27986" w:rsidP="00B0214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detail the effective date and </w:t>
            </w:r>
            <w:r w:rsidR="00582FD0">
              <w:rPr>
                <w:rFonts w:cs="Arial"/>
                <w:b/>
              </w:rPr>
              <w:t xml:space="preserve">period of </w:t>
            </w:r>
            <w:r>
              <w:rPr>
                <w:rFonts w:cs="Arial"/>
                <w:b/>
              </w:rPr>
              <w:t>extension</w:t>
            </w:r>
            <w:r w:rsidR="00582FD0">
              <w:rPr>
                <w:rFonts w:cs="Arial"/>
                <w:b/>
              </w:rPr>
              <w:t>:</w:t>
            </w:r>
          </w:p>
        </w:tc>
        <w:tc>
          <w:tcPr>
            <w:tcW w:w="7228" w:type="dxa"/>
            <w:vAlign w:val="center"/>
          </w:tcPr>
          <w:p w14:paraId="06FA8292" w14:textId="77777777" w:rsidR="000069A8" w:rsidRPr="00252CFF" w:rsidRDefault="00C27986" w:rsidP="00B02141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Effective date</w:t>
            </w:r>
            <w:r w:rsidR="00CB2BD8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111754611"/>
                <w:placeholder>
                  <w:docPart w:val="8EE4B0E9D74842B087F936B2199FC0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B2BD8" w:rsidRPr="00005FF9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a date.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290" w:type="dxa"/>
            <w:shd w:val="pct10" w:color="auto" w:fill="auto"/>
          </w:tcPr>
          <w:p w14:paraId="06FA8293" w14:textId="77777777" w:rsidR="000069A8" w:rsidRPr="005E1E70" w:rsidRDefault="000069A8" w:rsidP="00B02141">
            <w:pPr>
              <w:rPr>
                <w:rFonts w:cs="Arial"/>
              </w:rPr>
            </w:pPr>
          </w:p>
        </w:tc>
      </w:tr>
      <w:tr w:rsidR="009335F9" w:rsidRPr="005E1E70" w14:paraId="06FA8296" w14:textId="77777777" w:rsidTr="00252CFF">
        <w:trPr>
          <w:cantSplit/>
          <w:trHeight w:val="70"/>
        </w:trPr>
        <w:tc>
          <w:tcPr>
            <w:tcW w:w="10673" w:type="dxa"/>
            <w:gridSpan w:val="3"/>
            <w:shd w:val="clear" w:color="auto" w:fill="E7E6E6" w:themeFill="background2"/>
            <w:vAlign w:val="center"/>
          </w:tcPr>
          <w:p w14:paraId="06FA8295" w14:textId="77777777" w:rsidR="009335F9" w:rsidRPr="009335F9" w:rsidRDefault="009335F9" w:rsidP="00B02141">
            <w:pPr>
              <w:rPr>
                <w:rFonts w:cs="Arial"/>
                <w:sz w:val="12"/>
              </w:rPr>
            </w:pPr>
          </w:p>
        </w:tc>
      </w:tr>
      <w:tr w:rsidR="009335F9" w:rsidRPr="005E1E70" w14:paraId="06FA829A" w14:textId="77777777" w:rsidTr="00E65D11">
        <w:trPr>
          <w:cantSplit/>
          <w:trHeight w:val="333"/>
        </w:trPr>
        <w:tc>
          <w:tcPr>
            <w:tcW w:w="3155" w:type="dxa"/>
            <w:shd w:val="pct10" w:color="auto" w:fill="auto"/>
            <w:vAlign w:val="center"/>
          </w:tcPr>
          <w:p w14:paraId="06FA8297" w14:textId="4C1727AF" w:rsidR="009335F9" w:rsidRDefault="00252CFF" w:rsidP="00B02141">
            <w:pPr>
              <w:rPr>
                <w:rFonts w:cs="Arial"/>
                <w:b/>
              </w:rPr>
            </w:pPr>
            <w:r w:rsidRPr="00F8131A">
              <w:rPr>
                <w:rFonts w:cs="Arial"/>
                <w:i/>
                <w:sz w:val="16"/>
                <w:szCs w:val="16"/>
              </w:rPr>
              <w:t xml:space="preserve">(this will allow HR </w:t>
            </w:r>
            <w:r w:rsidR="000776BD">
              <w:rPr>
                <w:rFonts w:cs="Arial"/>
                <w:i/>
                <w:sz w:val="16"/>
                <w:szCs w:val="16"/>
              </w:rPr>
              <w:t xml:space="preserve">Transactional </w:t>
            </w:r>
            <w:r w:rsidRPr="00F8131A">
              <w:rPr>
                <w:rFonts w:cs="Arial"/>
                <w:i/>
                <w:sz w:val="16"/>
                <w:szCs w:val="16"/>
              </w:rPr>
              <w:t>to issue amended contractual documentation)</w:t>
            </w:r>
          </w:p>
        </w:tc>
        <w:tc>
          <w:tcPr>
            <w:tcW w:w="7228" w:type="dxa"/>
            <w:vAlign w:val="center"/>
          </w:tcPr>
          <w:p w14:paraId="06FA8298" w14:textId="5A37264A" w:rsidR="009335F9" w:rsidRDefault="009335F9" w:rsidP="00B02141">
            <w:pPr>
              <w:pStyle w:val="Heading1"/>
              <w:rPr>
                <w:rFonts w:ascii="Arial" w:hAnsi="Arial" w:cs="Arial"/>
                <w:sz w:val="20"/>
              </w:rPr>
            </w:pPr>
            <w:r w:rsidRPr="00DC0551">
              <w:rPr>
                <w:rFonts w:ascii="Arial" w:hAnsi="Arial" w:cs="Arial"/>
                <w:bCs/>
                <w:sz w:val="20"/>
              </w:rPr>
              <w:t>For a period not exceeding</w:t>
            </w:r>
            <w:r w:rsidRPr="00005FF9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20"/>
                  <w:szCs w:val="22"/>
                </w:rPr>
                <w:id w:val="764817655"/>
                <w:placeholder>
                  <w:docPart w:val="69A40F92D63840A8B5440CAED8605853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10C7D" w:rsidRPr="00005FF9">
                  <w:rPr>
                    <w:rFonts w:ascii="Arial" w:hAnsi="Arial" w:cs="Arial"/>
                    <w:b w:val="0"/>
                    <w:sz w:val="20"/>
                    <w:szCs w:val="22"/>
                  </w:rPr>
                  <w:t>Click here to enter a date.</w:t>
                </w:r>
              </w:sdtContent>
            </w:sdt>
            <w:r w:rsidRPr="00005FF9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  <w:tc>
          <w:tcPr>
            <w:tcW w:w="290" w:type="dxa"/>
            <w:shd w:val="pct10" w:color="auto" w:fill="auto"/>
          </w:tcPr>
          <w:p w14:paraId="06FA8299" w14:textId="77777777" w:rsidR="009335F9" w:rsidRPr="005E1E70" w:rsidRDefault="009335F9" w:rsidP="00B02141">
            <w:pPr>
              <w:rPr>
                <w:rFonts w:cs="Arial"/>
              </w:rPr>
            </w:pPr>
          </w:p>
        </w:tc>
      </w:tr>
      <w:tr w:rsidR="000069A8" w:rsidRPr="005E1E70" w14:paraId="06FA829C" w14:textId="77777777" w:rsidTr="00252CFF">
        <w:trPr>
          <w:cantSplit/>
          <w:trHeight w:hRule="exact" w:val="80"/>
        </w:trPr>
        <w:tc>
          <w:tcPr>
            <w:tcW w:w="10673" w:type="dxa"/>
            <w:gridSpan w:val="3"/>
            <w:shd w:val="pct10" w:color="auto" w:fill="auto"/>
          </w:tcPr>
          <w:p w14:paraId="06FA829B" w14:textId="77777777" w:rsidR="000069A8" w:rsidRPr="005E1E70" w:rsidRDefault="000069A8" w:rsidP="00B02141">
            <w:pPr>
              <w:rPr>
                <w:rFonts w:cs="Arial"/>
              </w:rPr>
            </w:pPr>
          </w:p>
        </w:tc>
      </w:tr>
    </w:tbl>
    <w:p w14:paraId="06FA829D" w14:textId="77777777" w:rsidR="006B3303" w:rsidRPr="00203B64" w:rsidRDefault="006B3303" w:rsidP="006B3303">
      <w:pPr>
        <w:jc w:val="both"/>
        <w:rPr>
          <w:sz w:val="12"/>
          <w:szCs w:val="12"/>
        </w:rPr>
      </w:pPr>
    </w:p>
    <w:tbl>
      <w:tblPr>
        <w:tblW w:w="106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28"/>
        <w:gridCol w:w="290"/>
      </w:tblGrid>
      <w:tr w:rsidR="00203B64" w:rsidRPr="005E1E70" w14:paraId="06FA829F" w14:textId="77777777" w:rsidTr="000B4F9F">
        <w:tc>
          <w:tcPr>
            <w:tcW w:w="10673" w:type="dxa"/>
            <w:gridSpan w:val="3"/>
            <w:tcBorders>
              <w:bottom w:val="nil"/>
            </w:tcBorders>
            <w:shd w:val="clear" w:color="auto" w:fill="808080"/>
          </w:tcPr>
          <w:p w14:paraId="06FA829E" w14:textId="77777777" w:rsidR="00203B64" w:rsidRPr="005E1E70" w:rsidRDefault="00203B64" w:rsidP="000B4F9F">
            <w:pPr>
              <w:pStyle w:val="Heading4"/>
              <w:rPr>
                <w:rFonts w:cs="Arial"/>
              </w:rPr>
            </w:pPr>
            <w:r w:rsidRPr="005E1E70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</w:t>
            </w:r>
            <w:r w:rsidR="001607CB">
              <w:rPr>
                <w:rFonts w:cs="Arial"/>
              </w:rPr>
              <w:t>F</w:t>
            </w:r>
            <w:r>
              <w:rPr>
                <w:rFonts w:cs="Arial"/>
              </w:rPr>
              <w:t xml:space="preserve">:  </w:t>
            </w:r>
            <w:r w:rsidR="00B22936">
              <w:rPr>
                <w:rFonts w:cs="Arial"/>
              </w:rPr>
              <w:t>End</w:t>
            </w:r>
            <w:r>
              <w:rPr>
                <w:rFonts w:cs="Arial"/>
              </w:rPr>
              <w:t xml:space="preserve"> of acting arrangement</w:t>
            </w:r>
          </w:p>
        </w:tc>
      </w:tr>
      <w:tr w:rsidR="00203B64" w:rsidRPr="005E1E70" w14:paraId="06FA82A1" w14:textId="77777777" w:rsidTr="000B4F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673" w:type="dxa"/>
            <w:gridSpan w:val="3"/>
            <w:shd w:val="pct10" w:color="auto" w:fill="auto"/>
          </w:tcPr>
          <w:p w14:paraId="06FA82A0" w14:textId="77777777" w:rsidR="00203B64" w:rsidRPr="005E1E70" w:rsidRDefault="00203B64" w:rsidP="000B4F9F">
            <w:pPr>
              <w:rPr>
                <w:rFonts w:cs="Arial"/>
              </w:rPr>
            </w:pPr>
          </w:p>
        </w:tc>
      </w:tr>
      <w:tr w:rsidR="00203B64" w:rsidRPr="005E1E70" w14:paraId="06FA82A5" w14:textId="77777777" w:rsidTr="00461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155" w:type="dxa"/>
            <w:tcBorders>
              <w:left w:val="single" w:sz="6" w:space="0" w:color="auto"/>
            </w:tcBorders>
            <w:shd w:val="pct10" w:color="auto" w:fill="auto"/>
            <w:vAlign w:val="center"/>
          </w:tcPr>
          <w:p w14:paraId="06FA82A2" w14:textId="77777777" w:rsidR="00203B64" w:rsidRPr="005E1E70" w:rsidRDefault="00203B64" w:rsidP="000B4F9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detail the</w:t>
            </w:r>
            <w:r w:rsidR="00B22936">
              <w:rPr>
                <w:rFonts w:cs="Arial"/>
                <w:b/>
              </w:rPr>
              <w:t xml:space="preserve"> date the acting arrangement ended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228" w:type="dxa"/>
            <w:tcBorders>
              <w:bottom w:val="nil"/>
            </w:tcBorders>
            <w:vAlign w:val="center"/>
          </w:tcPr>
          <w:p w14:paraId="06FA82A3" w14:textId="77777777" w:rsidR="00203B64" w:rsidRPr="00F16C82" w:rsidRDefault="00203B64" w:rsidP="00F066C2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20"/>
                  <w:szCs w:val="22"/>
                </w:rPr>
                <w:id w:val="1243372865"/>
                <w:placeholder>
                  <w:docPart w:val="DefaultPlaceholder_108186857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6153B" w:rsidRPr="00005FF9">
                  <w:rPr>
                    <w:rFonts w:ascii="Arial" w:hAnsi="Arial" w:cs="Arial"/>
                    <w:b w:val="0"/>
                    <w:sz w:val="20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90" w:type="dxa"/>
            <w:tcBorders>
              <w:left w:val="nil"/>
              <w:right w:val="single" w:sz="6" w:space="0" w:color="auto"/>
            </w:tcBorders>
            <w:shd w:val="pct10" w:color="auto" w:fill="auto"/>
          </w:tcPr>
          <w:p w14:paraId="06FA82A4" w14:textId="77777777" w:rsidR="00203B64" w:rsidRPr="005E1E70" w:rsidRDefault="00203B64" w:rsidP="000B4F9F">
            <w:pPr>
              <w:rPr>
                <w:rFonts w:cs="Arial"/>
              </w:rPr>
            </w:pPr>
          </w:p>
        </w:tc>
      </w:tr>
      <w:tr w:rsidR="00203B64" w:rsidRPr="005E1E70" w14:paraId="06FA82A7" w14:textId="77777777" w:rsidTr="000B4F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673" w:type="dxa"/>
            <w:gridSpan w:val="3"/>
            <w:shd w:val="pct10" w:color="auto" w:fill="auto"/>
          </w:tcPr>
          <w:p w14:paraId="06FA82A6" w14:textId="77777777" w:rsidR="00203B64" w:rsidRPr="005E1E70" w:rsidRDefault="00203B64" w:rsidP="000B4F9F">
            <w:pPr>
              <w:rPr>
                <w:rFonts w:cs="Arial"/>
              </w:rPr>
            </w:pPr>
          </w:p>
        </w:tc>
      </w:tr>
    </w:tbl>
    <w:p w14:paraId="06FA82A8" w14:textId="77777777" w:rsidR="00203B64" w:rsidRPr="00203B64" w:rsidRDefault="00203B64" w:rsidP="006B3303">
      <w:pPr>
        <w:jc w:val="both"/>
        <w:rPr>
          <w:sz w:val="12"/>
          <w:szCs w:val="12"/>
        </w:rPr>
      </w:pP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2477"/>
        <w:gridCol w:w="992"/>
        <w:gridCol w:w="426"/>
        <w:gridCol w:w="1417"/>
        <w:gridCol w:w="1559"/>
        <w:gridCol w:w="1276"/>
        <w:gridCol w:w="1418"/>
        <w:gridCol w:w="1145"/>
      </w:tblGrid>
      <w:tr w:rsidR="00B9233A" w14:paraId="06FA82AA" w14:textId="77777777" w:rsidTr="00EB1EB7"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8C8C8C"/>
          </w:tcPr>
          <w:p w14:paraId="06FA82A9" w14:textId="77777777" w:rsidR="00B9233A" w:rsidRPr="00EB1EB7" w:rsidRDefault="00DE476D" w:rsidP="00EB1EB7">
            <w:pPr>
              <w:tabs>
                <w:tab w:val="left" w:pos="0"/>
              </w:tabs>
              <w:jc w:val="both"/>
              <w:rPr>
                <w:b/>
                <w:color w:val="FFFFFF"/>
              </w:rPr>
            </w:pPr>
            <w:r w:rsidRPr="00EB1EB7">
              <w:rPr>
                <w:b/>
                <w:color w:val="FFFFFF"/>
              </w:rPr>
              <w:t xml:space="preserve">Section </w:t>
            </w:r>
            <w:r w:rsidR="001607CB" w:rsidRPr="00EB1EB7">
              <w:rPr>
                <w:b/>
                <w:color w:val="FFFFFF"/>
              </w:rPr>
              <w:t>G</w:t>
            </w:r>
            <w:r w:rsidRPr="00EB1EB7">
              <w:rPr>
                <w:b/>
                <w:color w:val="FFFFFF"/>
              </w:rPr>
              <w:t>: Days claimed</w:t>
            </w:r>
          </w:p>
        </w:tc>
      </w:tr>
      <w:tr w:rsidR="00DE476D" w14:paraId="06FA82AD" w14:textId="77777777" w:rsidTr="005513E5">
        <w:trPr>
          <w:trHeight w:val="452"/>
        </w:trPr>
        <w:tc>
          <w:tcPr>
            <w:tcW w:w="3469" w:type="dxa"/>
            <w:gridSpan w:val="2"/>
            <w:shd w:val="pct15" w:color="auto" w:fill="auto"/>
            <w:vAlign w:val="center"/>
          </w:tcPr>
          <w:p w14:paraId="06FA82AB" w14:textId="77777777" w:rsidR="00DE476D" w:rsidRPr="005513E5" w:rsidRDefault="00E2727F" w:rsidP="00EB1EB7">
            <w:pPr>
              <w:tabs>
                <w:tab w:val="left" w:pos="0"/>
              </w:tabs>
              <w:jc w:val="both"/>
              <w:rPr>
                <w:b/>
              </w:rPr>
            </w:pPr>
            <w:r w:rsidRPr="005513E5">
              <w:rPr>
                <w:b/>
              </w:rPr>
              <w:t>Claim for Calendar month ending</w:t>
            </w:r>
            <w:r w:rsidR="008F1F3C" w:rsidRPr="005513E5">
              <w:rPr>
                <w:b/>
              </w:rPr>
              <w:t>:</w:t>
            </w:r>
            <w:r w:rsidRPr="005513E5">
              <w:rPr>
                <w:b/>
              </w:rPr>
              <w:t xml:space="preserve"> </w:t>
            </w:r>
          </w:p>
        </w:tc>
        <w:tc>
          <w:tcPr>
            <w:tcW w:w="7241" w:type="dxa"/>
            <w:gridSpan w:val="6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-1222054915"/>
              <w:placeholder>
                <w:docPart w:val="3450DDBBE8914B328A008A7BB46205C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6FA82AC" w14:textId="77777777" w:rsidR="00E2727F" w:rsidRPr="00EB1EB7" w:rsidRDefault="00F066C2" w:rsidP="00EB1EB7">
                <w:pPr>
                  <w:tabs>
                    <w:tab w:val="left" w:pos="0"/>
                  </w:tabs>
                  <w:jc w:val="both"/>
                  <w:rPr>
                    <w:sz w:val="24"/>
                    <w:szCs w:val="24"/>
                  </w:rPr>
                </w:pPr>
                <w:r w:rsidRPr="00375AC9">
                  <w:rPr>
                    <w:rStyle w:val="PlaceholderText"/>
                    <w:sz w:val="18"/>
                  </w:rPr>
                  <w:t>Click here to enter a date.</w:t>
                </w:r>
              </w:p>
            </w:sdtContent>
          </w:sdt>
        </w:tc>
      </w:tr>
      <w:tr w:rsidR="00E2727F" w14:paraId="06FA82B1" w14:textId="77777777" w:rsidTr="001545B2">
        <w:trPr>
          <w:trHeight w:val="1122"/>
        </w:trPr>
        <w:tc>
          <w:tcPr>
            <w:tcW w:w="10710" w:type="dxa"/>
            <w:gridSpan w:val="8"/>
            <w:shd w:val="clear" w:color="auto" w:fill="auto"/>
          </w:tcPr>
          <w:p w14:paraId="06FA82B0" w14:textId="34BAD2D9" w:rsidR="00CB0745" w:rsidRPr="001545B2" w:rsidRDefault="00E2727F" w:rsidP="001545B2">
            <w:pPr>
              <w:pStyle w:val="BodyText"/>
              <w:rPr>
                <w:b w:val="0"/>
              </w:rPr>
            </w:pPr>
            <w:r w:rsidRPr="00EB1EB7">
              <w:rPr>
                <w:b w:val="0"/>
              </w:rPr>
              <w:t xml:space="preserve">Please enter below days or complete half days (morning or afternoon) </w:t>
            </w:r>
            <w:proofErr w:type="gramStart"/>
            <w:r w:rsidRPr="00EB1EB7">
              <w:rPr>
                <w:b w:val="0"/>
              </w:rPr>
              <w:t>actually worked</w:t>
            </w:r>
            <w:proofErr w:type="gramEnd"/>
            <w:r w:rsidRPr="00EB1EB7">
              <w:rPr>
                <w:b w:val="0"/>
              </w:rPr>
              <w:t xml:space="preserve"> from Monday to Friday in the Acting Up Post.  Sickness absence should also be recorded by entering “SICK” in the appropriate box</w:t>
            </w:r>
            <w:r w:rsidR="009335F9">
              <w:rPr>
                <w:b w:val="0"/>
              </w:rPr>
              <w:t>es.</w:t>
            </w:r>
            <w:r w:rsidRPr="00EB1EB7">
              <w:rPr>
                <w:b w:val="0"/>
              </w:rPr>
              <w:t xml:space="preserve">  Approved absences due to family or special leave should be recorded by entering either “FAMILY LEAVE” or “SPECIAL LEAVE” in the appropriate box(es). Holiday periods</w:t>
            </w:r>
            <w:r w:rsidR="002762BD">
              <w:rPr>
                <w:b w:val="0"/>
              </w:rPr>
              <w:t xml:space="preserve"> should </w:t>
            </w:r>
            <w:r w:rsidR="002762BD">
              <w:t>not</w:t>
            </w:r>
            <w:r w:rsidR="002762BD">
              <w:rPr>
                <w:b w:val="0"/>
              </w:rPr>
              <w:t xml:space="preserve"> be recorded. </w:t>
            </w:r>
          </w:p>
        </w:tc>
      </w:tr>
      <w:tr w:rsidR="00B9233A" w14:paraId="06FA82B9" w14:textId="77777777" w:rsidTr="005513E5">
        <w:tc>
          <w:tcPr>
            <w:tcW w:w="2477" w:type="dxa"/>
            <w:shd w:val="clear" w:color="auto" w:fill="auto"/>
          </w:tcPr>
          <w:p w14:paraId="06FA82B2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Week Ending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FA82B3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Monday</w:t>
            </w:r>
          </w:p>
        </w:tc>
        <w:tc>
          <w:tcPr>
            <w:tcW w:w="1417" w:type="dxa"/>
            <w:shd w:val="clear" w:color="auto" w:fill="auto"/>
          </w:tcPr>
          <w:p w14:paraId="06FA82B4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Tuesday</w:t>
            </w:r>
          </w:p>
        </w:tc>
        <w:tc>
          <w:tcPr>
            <w:tcW w:w="1559" w:type="dxa"/>
            <w:shd w:val="clear" w:color="auto" w:fill="auto"/>
          </w:tcPr>
          <w:p w14:paraId="06FA82B5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Wednesday</w:t>
            </w:r>
          </w:p>
        </w:tc>
        <w:tc>
          <w:tcPr>
            <w:tcW w:w="1276" w:type="dxa"/>
            <w:shd w:val="clear" w:color="auto" w:fill="auto"/>
          </w:tcPr>
          <w:p w14:paraId="06FA82B6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Thursday</w:t>
            </w:r>
          </w:p>
        </w:tc>
        <w:tc>
          <w:tcPr>
            <w:tcW w:w="1418" w:type="dxa"/>
            <w:shd w:val="clear" w:color="auto" w:fill="auto"/>
          </w:tcPr>
          <w:p w14:paraId="06FA82B7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Friday</w:t>
            </w:r>
          </w:p>
        </w:tc>
        <w:tc>
          <w:tcPr>
            <w:tcW w:w="1145" w:type="dxa"/>
            <w:shd w:val="clear" w:color="auto" w:fill="auto"/>
          </w:tcPr>
          <w:p w14:paraId="06FA82B8" w14:textId="77777777" w:rsidR="00B9233A" w:rsidRPr="002762BD" w:rsidRDefault="00E2727F" w:rsidP="002762BD">
            <w:pPr>
              <w:tabs>
                <w:tab w:val="left" w:pos="0"/>
              </w:tabs>
              <w:jc w:val="center"/>
              <w:rPr>
                <w:b/>
              </w:rPr>
            </w:pPr>
            <w:r w:rsidRPr="002762BD">
              <w:rPr>
                <w:b/>
              </w:rPr>
              <w:t>Total</w:t>
            </w:r>
          </w:p>
        </w:tc>
      </w:tr>
      <w:tr w:rsidR="002762BD" w14:paraId="06FA82C1" w14:textId="77777777" w:rsidTr="004C712F">
        <w:trPr>
          <w:cantSplit/>
          <w:trHeight w:val="288"/>
        </w:trPr>
        <w:sdt>
          <w:sdtPr>
            <w:id w:val="-760301983"/>
            <w:placeholder>
              <w:docPart w:val="E65E315845144D79A9460A1CA8735A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shd w:val="clear" w:color="auto" w:fill="auto"/>
                <w:vAlign w:val="center"/>
              </w:tcPr>
              <w:p w14:paraId="06FA82BA" w14:textId="77777777" w:rsidR="002762BD" w:rsidRDefault="002762BD" w:rsidP="002762BD">
                <w:pPr>
                  <w:tabs>
                    <w:tab w:val="left" w:pos="0"/>
                  </w:tabs>
                  <w:jc w:val="both"/>
                </w:pPr>
                <w:r w:rsidRPr="005513E5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14:paraId="06FA82BB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A82BC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FA82BD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FA82BE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6FA82BF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06FA82C0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62BD" w14:paraId="06FA82C9" w14:textId="77777777" w:rsidTr="004C712F">
        <w:trPr>
          <w:cantSplit/>
          <w:trHeight w:val="288"/>
        </w:trPr>
        <w:sdt>
          <w:sdtPr>
            <w:id w:val="-1664536663"/>
            <w:placeholder>
              <w:docPart w:val="D485C23B03474B64AA2C7418F628D8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shd w:val="clear" w:color="auto" w:fill="auto"/>
                <w:vAlign w:val="center"/>
              </w:tcPr>
              <w:p w14:paraId="06FA82C2" w14:textId="77777777" w:rsidR="002762BD" w:rsidRDefault="002762BD" w:rsidP="002762BD">
                <w:pPr>
                  <w:tabs>
                    <w:tab w:val="left" w:pos="0"/>
                  </w:tabs>
                  <w:jc w:val="both"/>
                </w:pPr>
                <w:r w:rsidRPr="005513E5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14:paraId="06FA82C3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FA82C4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FA82C5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FA82C6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6FA82C7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06FA82C8" w14:textId="77777777" w:rsidR="002762BD" w:rsidRDefault="00375AC9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62BD" w14:paraId="06FA82D1" w14:textId="77777777" w:rsidTr="004C712F">
        <w:trPr>
          <w:cantSplit/>
          <w:trHeight w:val="288"/>
        </w:trPr>
        <w:sdt>
          <w:sdtPr>
            <w:id w:val="-200249270"/>
            <w:placeholder>
              <w:docPart w:val="303377336DEE40D8B862DAA2959F2B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shd w:val="clear" w:color="auto" w:fill="auto"/>
                <w:vAlign w:val="center"/>
              </w:tcPr>
              <w:p w14:paraId="06FA82CA" w14:textId="77777777" w:rsidR="002762BD" w:rsidRDefault="002762BD" w:rsidP="002762BD">
                <w:pPr>
                  <w:tabs>
                    <w:tab w:val="left" w:pos="0"/>
                  </w:tabs>
                  <w:jc w:val="both"/>
                </w:pPr>
                <w:r w:rsidRPr="005513E5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14:paraId="06FA82CB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FA82CC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FA82CD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FA82CE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6FA82CF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06FA82D0" w14:textId="77777777" w:rsidR="002762BD" w:rsidRDefault="00375AC9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62BD" w14:paraId="06FA82D9" w14:textId="77777777" w:rsidTr="004C712F">
        <w:trPr>
          <w:cantSplit/>
          <w:trHeight w:val="288"/>
        </w:trPr>
        <w:sdt>
          <w:sdtPr>
            <w:id w:val="1479419798"/>
            <w:placeholder>
              <w:docPart w:val="AECA2B7DCE6B47969542CAFE7078F8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shd w:val="clear" w:color="auto" w:fill="auto"/>
                <w:vAlign w:val="center"/>
              </w:tcPr>
              <w:p w14:paraId="06FA82D2" w14:textId="77777777" w:rsidR="002762BD" w:rsidRDefault="002762BD" w:rsidP="002762BD">
                <w:pPr>
                  <w:tabs>
                    <w:tab w:val="left" w:pos="0"/>
                  </w:tabs>
                  <w:jc w:val="both"/>
                </w:pPr>
                <w:r w:rsidRPr="005513E5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14:paraId="06FA82D3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FA82D4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FA82D5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FA82D6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6FA82D7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06FA82D8" w14:textId="77777777" w:rsidR="002762BD" w:rsidRDefault="00375AC9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62BD" w14:paraId="06FA82E1" w14:textId="77777777" w:rsidTr="004C712F">
        <w:trPr>
          <w:cantSplit/>
          <w:trHeight w:val="288"/>
        </w:trPr>
        <w:sdt>
          <w:sdtPr>
            <w:id w:val="-814641372"/>
            <w:placeholder>
              <w:docPart w:val="294ABC5DE6054A078B1BACB2D6EF9CD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shd w:val="clear" w:color="auto" w:fill="auto"/>
                <w:vAlign w:val="center"/>
              </w:tcPr>
              <w:p w14:paraId="06FA82DA" w14:textId="77777777" w:rsidR="002762BD" w:rsidRDefault="002762BD" w:rsidP="002762BD">
                <w:pPr>
                  <w:tabs>
                    <w:tab w:val="left" w:pos="0"/>
                  </w:tabs>
                  <w:jc w:val="both"/>
                </w:pPr>
                <w:r w:rsidRPr="005513E5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  <w:vAlign w:val="center"/>
          </w:tcPr>
          <w:p w14:paraId="06FA82DB" w14:textId="77777777" w:rsidR="002762BD" w:rsidRDefault="00A20A64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FA82DC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FA82DD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FA82DE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6FA82DF" w14:textId="77777777" w:rsidR="002762BD" w:rsidRDefault="00A20A64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  <w:shd w:val="clear" w:color="auto" w:fill="auto"/>
          </w:tcPr>
          <w:p w14:paraId="06FA82E0" w14:textId="77777777" w:rsidR="002762BD" w:rsidRDefault="00375AC9" w:rsidP="002762BD"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762BD" w14:paraId="06FA82E4" w14:textId="77777777" w:rsidTr="002762BD">
        <w:trPr>
          <w:cantSplit/>
          <w:trHeight w:val="288"/>
        </w:trPr>
        <w:tc>
          <w:tcPr>
            <w:tcW w:w="9565" w:type="dxa"/>
            <w:gridSpan w:val="7"/>
            <w:shd w:val="clear" w:color="auto" w:fill="auto"/>
            <w:vAlign w:val="center"/>
          </w:tcPr>
          <w:p w14:paraId="06FA82E2" w14:textId="77777777" w:rsidR="002762BD" w:rsidRPr="00EB1EB7" w:rsidRDefault="002762BD" w:rsidP="002762BD">
            <w:pPr>
              <w:tabs>
                <w:tab w:val="left" w:pos="0"/>
              </w:tabs>
              <w:jc w:val="right"/>
              <w:rPr>
                <w:b/>
              </w:rPr>
            </w:pPr>
            <w:r w:rsidRPr="00EB1EB7">
              <w:rPr>
                <w:b/>
              </w:rPr>
              <w:t>TOTAL DAYS CLAIMED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6FA82E3" w14:textId="77777777" w:rsidR="002762BD" w:rsidRDefault="00375AC9" w:rsidP="002762BD">
            <w:pPr>
              <w:tabs>
                <w:tab w:val="left" w:pos="0"/>
              </w:tabs>
              <w:jc w:val="both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29BF" w14:paraId="06FA82E8" w14:textId="77777777" w:rsidTr="006C740C">
        <w:trPr>
          <w:cantSplit/>
          <w:trHeight w:val="288"/>
        </w:trPr>
        <w:tc>
          <w:tcPr>
            <w:tcW w:w="10710" w:type="dxa"/>
            <w:gridSpan w:val="8"/>
            <w:shd w:val="clear" w:color="auto" w:fill="auto"/>
            <w:vAlign w:val="center"/>
          </w:tcPr>
          <w:p w14:paraId="06FA82E5" w14:textId="77777777" w:rsidR="00E65D11" w:rsidRDefault="00274B64" w:rsidP="00274B6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E0202">
              <w:rPr>
                <w:b/>
                <w:sz w:val="22"/>
                <w:szCs w:val="22"/>
              </w:rPr>
              <w:t xml:space="preserve">This form requires to be certified correct and authorised in Sections </w:t>
            </w:r>
            <w:r>
              <w:rPr>
                <w:b/>
                <w:sz w:val="22"/>
                <w:szCs w:val="22"/>
              </w:rPr>
              <w:t>H</w:t>
            </w:r>
            <w:r w:rsidRPr="008E0202">
              <w:rPr>
                <w:b/>
                <w:sz w:val="22"/>
                <w:szCs w:val="22"/>
              </w:rPr>
              <w:t xml:space="preserve"> &amp; </w:t>
            </w:r>
            <w:r>
              <w:rPr>
                <w:b/>
                <w:sz w:val="22"/>
                <w:szCs w:val="22"/>
              </w:rPr>
              <w:t>I</w:t>
            </w:r>
            <w:r w:rsidRPr="008E02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below</w:t>
            </w:r>
            <w:r w:rsidRPr="008E0202">
              <w:rPr>
                <w:b/>
                <w:sz w:val="22"/>
                <w:szCs w:val="22"/>
              </w:rPr>
              <w:t xml:space="preserve">.  Incomplete forms will be </w:t>
            </w:r>
            <w:proofErr w:type="gramStart"/>
            <w:r w:rsidRPr="008E0202">
              <w:rPr>
                <w:b/>
                <w:sz w:val="22"/>
                <w:szCs w:val="22"/>
              </w:rPr>
              <w:t>returned</w:t>
            </w:r>
            <w:proofErr w:type="gramEnd"/>
            <w:r w:rsidRPr="008E0202">
              <w:rPr>
                <w:b/>
                <w:sz w:val="22"/>
                <w:szCs w:val="22"/>
              </w:rPr>
              <w:t xml:space="preserve"> and payment may therefore be delayed.</w:t>
            </w:r>
          </w:p>
          <w:p w14:paraId="36896868" w14:textId="77777777" w:rsidR="001545B2" w:rsidRDefault="001545B2" w:rsidP="00274B6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14:paraId="06FA82E7" w14:textId="04AD51AB" w:rsidR="009526E4" w:rsidRPr="00103305" w:rsidRDefault="00103305" w:rsidP="00103305">
            <w:pPr>
              <w:shd w:val="clear" w:color="auto" w:fill="FFFFFF"/>
              <w:rPr>
                <w:rFonts w:cs="Arial"/>
                <w:b/>
                <w:sz w:val="22"/>
                <w:szCs w:val="22"/>
              </w:rPr>
            </w:pPr>
            <w:r w:rsidRPr="00103305">
              <w:rPr>
                <w:rFonts w:cs="Arial"/>
                <w:b/>
                <w:sz w:val="22"/>
                <w:szCs w:val="22"/>
              </w:rPr>
              <w:t xml:space="preserve">Please complete, scan and upload to </w:t>
            </w:r>
            <w:hyperlink r:id="rId13" w:history="1">
              <w:r w:rsidRPr="00103305">
                <w:rPr>
                  <w:rStyle w:val="Hyperlink"/>
                  <w:rFonts w:cs="Arial"/>
                  <w:b/>
                  <w:sz w:val="22"/>
                  <w:szCs w:val="22"/>
                </w:rPr>
                <w:t>AskHR@aberdeenshire.gov.uk</w:t>
              </w:r>
            </w:hyperlink>
            <w:r w:rsidRPr="0010330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526E4" w:rsidRPr="00103305">
              <w:rPr>
                <w:b/>
                <w:sz w:val="22"/>
                <w:szCs w:val="22"/>
              </w:rPr>
              <w:t xml:space="preserve">to arrive before the </w:t>
            </w:r>
            <w:r w:rsidR="001545B2" w:rsidRPr="001545B2">
              <w:rPr>
                <w:b/>
                <w:sz w:val="22"/>
                <w:szCs w:val="22"/>
              </w:rPr>
              <w:t>4</w:t>
            </w:r>
            <w:r w:rsidR="009526E4" w:rsidRPr="001545B2">
              <w:rPr>
                <w:b/>
                <w:sz w:val="22"/>
                <w:szCs w:val="22"/>
                <w:vertAlign w:val="superscript"/>
              </w:rPr>
              <w:t>th</w:t>
            </w:r>
            <w:r w:rsidR="009526E4" w:rsidRPr="001545B2">
              <w:rPr>
                <w:b/>
                <w:sz w:val="22"/>
                <w:szCs w:val="22"/>
              </w:rPr>
              <w:t xml:space="preserve"> of the month</w:t>
            </w:r>
            <w:r w:rsidRPr="00103305">
              <w:rPr>
                <w:b/>
                <w:sz w:val="22"/>
                <w:szCs w:val="22"/>
              </w:rPr>
              <w:t>.</w:t>
            </w:r>
          </w:p>
        </w:tc>
      </w:tr>
    </w:tbl>
    <w:p w14:paraId="06FA82E9" w14:textId="77777777" w:rsidR="006B3303" w:rsidRPr="00F16C82" w:rsidRDefault="006B3303">
      <w:pPr>
        <w:rPr>
          <w:rFonts w:cs="Arial"/>
          <w:b/>
          <w:sz w:val="12"/>
          <w:szCs w:val="12"/>
        </w:rPr>
      </w:pPr>
    </w:p>
    <w:tbl>
      <w:tblPr>
        <w:tblW w:w="10672" w:type="dxa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851"/>
        <w:gridCol w:w="2693"/>
        <w:gridCol w:w="709"/>
        <w:gridCol w:w="1417"/>
        <w:gridCol w:w="324"/>
      </w:tblGrid>
      <w:tr w:rsidR="00F16C82" w:rsidRPr="005E1E70" w14:paraId="06FA82EB" w14:textId="77777777" w:rsidTr="00EA37EF">
        <w:tc>
          <w:tcPr>
            <w:tcW w:w="10672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14:paraId="06FA82EA" w14:textId="77777777" w:rsidR="00F16C82" w:rsidRPr="005E1E70" w:rsidRDefault="00F16C82" w:rsidP="00B02141">
            <w:pPr>
              <w:rPr>
                <w:rFonts w:cs="Arial"/>
                <w:b/>
                <w:color w:val="FFFFFF"/>
              </w:rPr>
            </w:pPr>
            <w:r w:rsidRPr="005E1E70">
              <w:rPr>
                <w:rFonts w:cs="Arial"/>
                <w:b/>
                <w:color w:val="FFFFFF"/>
              </w:rPr>
              <w:t xml:space="preserve">Section </w:t>
            </w:r>
            <w:r w:rsidR="001607CB">
              <w:rPr>
                <w:rFonts w:cs="Arial"/>
                <w:b/>
                <w:color w:val="FFFFFF"/>
              </w:rPr>
              <w:t>H</w:t>
            </w:r>
            <w:r w:rsidRPr="005E1E70">
              <w:rPr>
                <w:rFonts w:cs="Arial"/>
                <w:b/>
                <w:color w:val="FFFFFF"/>
              </w:rPr>
              <w:t xml:space="preserve">:  </w:t>
            </w:r>
            <w:r>
              <w:rPr>
                <w:rFonts w:cs="Arial"/>
                <w:b/>
                <w:color w:val="FFFFFF"/>
              </w:rPr>
              <w:t xml:space="preserve">Certified </w:t>
            </w:r>
            <w:proofErr w:type="gramStart"/>
            <w:r>
              <w:rPr>
                <w:rFonts w:cs="Arial"/>
                <w:b/>
                <w:color w:val="FFFFFF"/>
              </w:rPr>
              <w:t xml:space="preserve">correct </w:t>
            </w:r>
            <w:r w:rsidRPr="005E1E70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</w:rPr>
              <w:t>by</w:t>
            </w:r>
            <w:proofErr w:type="gramEnd"/>
            <w:r>
              <w:rPr>
                <w:rFonts w:cs="Arial"/>
                <w:b/>
                <w:color w:val="FFFFFF"/>
              </w:rPr>
              <w:t xml:space="preserve"> claimant </w:t>
            </w:r>
            <w:r w:rsidRPr="005E1E70">
              <w:rPr>
                <w:rFonts w:cs="Arial"/>
                <w:b/>
                <w:color w:val="FFFFFF"/>
              </w:rPr>
              <w:t>(to be completed in all cases)</w:t>
            </w:r>
          </w:p>
        </w:tc>
      </w:tr>
      <w:tr w:rsidR="00F16C82" w:rsidRPr="005E1E70" w14:paraId="06FA82ED" w14:textId="77777777" w:rsidTr="00EA37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0"/>
        </w:trPr>
        <w:tc>
          <w:tcPr>
            <w:tcW w:w="10672" w:type="dxa"/>
            <w:gridSpan w:val="7"/>
            <w:tcBorders>
              <w:top w:val="single" w:sz="4" w:space="0" w:color="auto"/>
            </w:tcBorders>
            <w:shd w:val="pct10" w:color="auto" w:fill="auto"/>
          </w:tcPr>
          <w:p w14:paraId="06FA82EC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  <w:tr w:rsidR="00F16C82" w:rsidRPr="005E1E70" w14:paraId="06FA82F6" w14:textId="77777777" w:rsidTr="00B021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418" w:type="dxa"/>
            <w:shd w:val="pct10" w:color="auto" w:fill="auto"/>
            <w:vAlign w:val="center"/>
          </w:tcPr>
          <w:p w14:paraId="06FA82EE" w14:textId="77777777" w:rsidR="00F16C82" w:rsidRPr="005E1E70" w:rsidRDefault="00F16C82" w:rsidP="00B02141">
            <w:pPr>
              <w:rPr>
                <w:rFonts w:cs="Arial"/>
              </w:rPr>
            </w:pPr>
            <w:r>
              <w:rPr>
                <w:rFonts w:cs="Arial"/>
              </w:rPr>
              <w:t>Claimants</w:t>
            </w:r>
            <w:r w:rsidRPr="005E1E70">
              <w:rPr>
                <w:rFonts w:cs="Arial"/>
              </w:rPr>
              <w:t xml:space="preserve"> Signature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C0C0C0"/>
              <w:right w:val="nil"/>
            </w:tcBorders>
            <w:vAlign w:val="center"/>
          </w:tcPr>
          <w:p w14:paraId="06FA82EF" w14:textId="77777777" w:rsidR="00144D9C" w:rsidRDefault="00F16C82" w:rsidP="00B02141">
            <w:r w:rsidRPr="00196686">
              <w:rPr>
                <w:rFonts w:cs="Arial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9668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6686">
              <w:rPr>
                <w:rFonts w:cs="Arial"/>
                <w:sz w:val="24"/>
                <w:szCs w:val="24"/>
              </w:rPr>
            </w:r>
            <w:r w:rsidRPr="00196686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</w:p>
          <w:p w14:paraId="06FA82F0" w14:textId="77777777" w:rsidR="00F16C82" w:rsidRPr="00196686" w:rsidRDefault="00F16C82" w:rsidP="00B02141">
            <w:pPr>
              <w:rPr>
                <w:rFonts w:cs="Arial"/>
                <w:sz w:val="24"/>
                <w:szCs w:val="24"/>
              </w:rPr>
            </w:pPr>
            <w:r w:rsidRPr="0019668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06FA82F1" w14:textId="77777777" w:rsidR="00F16C82" w:rsidRPr="008A4C17" w:rsidRDefault="00F16C82" w:rsidP="00B0214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Print </w:t>
            </w:r>
            <w:r w:rsidRPr="005E1E70">
              <w:rPr>
                <w:rFonts w:cs="Arial"/>
              </w:rPr>
              <w:t xml:space="preserve"> Name</w:t>
            </w:r>
            <w:proofErr w:type="gramEnd"/>
            <w:r w:rsidRPr="005E1E70">
              <w:rPr>
                <w:rFonts w:cs="Arial"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82F2" w14:textId="77777777" w:rsidR="00F16C82" w:rsidRPr="00196686" w:rsidRDefault="00F16C82" w:rsidP="00B02141">
            <w:pPr>
              <w:rPr>
                <w:rFonts w:cs="Arial"/>
                <w:b/>
                <w:sz w:val="24"/>
                <w:szCs w:val="24"/>
              </w:rPr>
            </w:pPr>
            <w:r w:rsidRPr="00EA37EF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37EF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b/>
                <w:sz w:val="22"/>
                <w:szCs w:val="24"/>
              </w:rPr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b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6FA82F3" w14:textId="77777777" w:rsidR="00F16C82" w:rsidRPr="005E1E70" w:rsidRDefault="00F16C82" w:rsidP="00B02141">
            <w:pPr>
              <w:rPr>
                <w:rFonts w:cs="Arial"/>
                <w:b/>
              </w:rPr>
            </w:pPr>
            <w:r w:rsidRPr="005E1E70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82F4" w14:textId="77777777" w:rsidR="00F16C82" w:rsidRPr="00196686" w:rsidRDefault="00F16C82" w:rsidP="00B02141">
            <w:pPr>
              <w:rPr>
                <w:rFonts w:cs="Arial"/>
                <w:b/>
                <w:sz w:val="24"/>
                <w:szCs w:val="24"/>
              </w:rPr>
            </w:pPr>
            <w:r w:rsidRPr="00EA37EF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37EF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b/>
                <w:sz w:val="22"/>
                <w:szCs w:val="24"/>
              </w:rPr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324" w:type="dxa"/>
            <w:tcBorders>
              <w:left w:val="nil"/>
            </w:tcBorders>
            <w:shd w:val="pct10" w:color="auto" w:fill="auto"/>
          </w:tcPr>
          <w:p w14:paraId="06FA82F5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  <w:tr w:rsidR="00F16C82" w:rsidRPr="005E1E70" w14:paraId="06FA82F8" w14:textId="77777777" w:rsidTr="00B0214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0"/>
        </w:trPr>
        <w:tc>
          <w:tcPr>
            <w:tcW w:w="10672" w:type="dxa"/>
            <w:gridSpan w:val="7"/>
            <w:shd w:val="pct10" w:color="auto" w:fill="auto"/>
          </w:tcPr>
          <w:p w14:paraId="06FA82F7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  <w:tr w:rsidR="00F16C82" w:rsidRPr="005E1E70" w14:paraId="06FA82FA" w14:textId="77777777" w:rsidTr="00B0214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0"/>
        </w:trPr>
        <w:tc>
          <w:tcPr>
            <w:tcW w:w="10672" w:type="dxa"/>
            <w:gridSpan w:val="7"/>
            <w:shd w:val="pct10" w:color="auto" w:fill="auto"/>
          </w:tcPr>
          <w:p w14:paraId="06FA82F9" w14:textId="77777777" w:rsidR="00F16C82" w:rsidRPr="005E1E70" w:rsidRDefault="00F16C82" w:rsidP="00B02141">
            <w:pPr>
              <w:rPr>
                <w:rFonts w:cs="Arial"/>
              </w:rPr>
            </w:pPr>
          </w:p>
        </w:tc>
      </w:tr>
    </w:tbl>
    <w:p w14:paraId="06FA82FB" w14:textId="77777777" w:rsidR="00F16C82" w:rsidRPr="00F16C82" w:rsidRDefault="00F16C82">
      <w:pPr>
        <w:rPr>
          <w:rFonts w:cs="Arial"/>
          <w:b/>
          <w:sz w:val="12"/>
          <w:szCs w:val="12"/>
        </w:rPr>
      </w:pPr>
    </w:p>
    <w:tbl>
      <w:tblPr>
        <w:tblW w:w="1067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3828"/>
        <w:gridCol w:w="850"/>
        <w:gridCol w:w="1916"/>
        <w:gridCol w:w="1417"/>
        <w:gridCol w:w="324"/>
      </w:tblGrid>
      <w:tr w:rsidR="00E2727F" w:rsidRPr="005E1E70" w14:paraId="06FA82FD" w14:textId="77777777" w:rsidTr="00EA37EF">
        <w:tc>
          <w:tcPr>
            <w:tcW w:w="106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6FA82FC" w14:textId="77777777" w:rsidR="00E2727F" w:rsidRPr="005E1E70" w:rsidRDefault="00E2727F" w:rsidP="0048079F">
            <w:pPr>
              <w:rPr>
                <w:rFonts w:cs="Arial"/>
                <w:b/>
                <w:color w:val="FFFFFF"/>
              </w:rPr>
            </w:pPr>
            <w:r w:rsidRPr="005E1E70">
              <w:rPr>
                <w:rFonts w:cs="Arial"/>
                <w:b/>
                <w:color w:val="FFFFFF"/>
              </w:rPr>
              <w:t xml:space="preserve">Section </w:t>
            </w:r>
            <w:r w:rsidR="001607CB">
              <w:rPr>
                <w:rFonts w:cs="Arial"/>
                <w:b/>
                <w:color w:val="FFFFFF"/>
              </w:rPr>
              <w:t>I</w:t>
            </w:r>
            <w:r w:rsidRPr="005E1E70">
              <w:rPr>
                <w:rFonts w:cs="Arial"/>
                <w:b/>
                <w:color w:val="FFFFFF"/>
              </w:rPr>
              <w:t xml:space="preserve">:  </w:t>
            </w:r>
            <w:r w:rsidR="00F16C82">
              <w:rPr>
                <w:rFonts w:cs="Arial"/>
                <w:b/>
                <w:color w:val="FFFFFF"/>
              </w:rPr>
              <w:t>Authorisation by Head Teacher/QIO</w:t>
            </w:r>
            <w:r w:rsidRPr="005E1E70">
              <w:rPr>
                <w:rFonts w:cs="Arial"/>
                <w:b/>
                <w:color w:val="FFFFFF"/>
              </w:rPr>
              <w:t xml:space="preserve"> (to be completed in all cases)</w:t>
            </w:r>
          </w:p>
        </w:tc>
      </w:tr>
      <w:tr w:rsidR="00E2727F" w:rsidRPr="005E1E70" w14:paraId="06FA82FF" w14:textId="77777777" w:rsidTr="00EA37EF">
        <w:trPr>
          <w:trHeight w:hRule="exact" w:val="60"/>
        </w:trPr>
        <w:tc>
          <w:tcPr>
            <w:tcW w:w="10672" w:type="dxa"/>
            <w:gridSpan w:val="6"/>
            <w:tcBorders>
              <w:top w:val="single" w:sz="4" w:space="0" w:color="auto"/>
            </w:tcBorders>
            <w:shd w:val="pct10" w:color="auto" w:fill="auto"/>
          </w:tcPr>
          <w:p w14:paraId="06FA82FE" w14:textId="77777777" w:rsidR="00E2727F" w:rsidRPr="005E1E70" w:rsidRDefault="00E2727F" w:rsidP="0048079F">
            <w:pPr>
              <w:rPr>
                <w:rFonts w:cs="Arial"/>
              </w:rPr>
            </w:pPr>
          </w:p>
        </w:tc>
      </w:tr>
      <w:tr w:rsidR="009023FF" w:rsidRPr="005E1E70" w14:paraId="06FA8306" w14:textId="77777777" w:rsidTr="00EA37EF">
        <w:trPr>
          <w:cantSplit/>
          <w:trHeight w:val="392"/>
        </w:trPr>
        <w:tc>
          <w:tcPr>
            <w:tcW w:w="2337" w:type="dxa"/>
            <w:shd w:val="pct10" w:color="auto" w:fill="auto"/>
            <w:vAlign w:val="center"/>
          </w:tcPr>
          <w:p w14:paraId="06FA8300" w14:textId="77777777" w:rsidR="009023FF" w:rsidRPr="005E1E70" w:rsidRDefault="009023FF" w:rsidP="0048079F">
            <w:pPr>
              <w:rPr>
                <w:rFonts w:cs="Arial"/>
              </w:rPr>
            </w:pPr>
            <w:r w:rsidRPr="005E1E70">
              <w:rPr>
                <w:rFonts w:cs="Arial"/>
              </w:rPr>
              <w:t>Authorised Signature</w:t>
            </w:r>
            <w:r w:rsidR="00EA37EF">
              <w:rPr>
                <w:rFonts w:cs="Arial"/>
              </w:rPr>
              <w:t>:</w:t>
            </w:r>
            <w:r w:rsidRPr="005E1E70">
              <w:rPr>
                <w:rFonts w:cs="Arial"/>
              </w:rPr>
              <w:t xml:space="preserve"> </w:t>
            </w:r>
          </w:p>
        </w:tc>
        <w:bookmarkStart w:id="2" w:name="Text117"/>
        <w:tc>
          <w:tcPr>
            <w:tcW w:w="3828" w:type="dxa"/>
            <w:vAlign w:val="center"/>
          </w:tcPr>
          <w:p w14:paraId="06FA8301" w14:textId="77777777" w:rsidR="009023FF" w:rsidRPr="008A4C17" w:rsidRDefault="009023FF" w:rsidP="0048079F">
            <w:pPr>
              <w:rPr>
                <w:rFonts w:cs="Arial"/>
              </w:rPr>
            </w:pPr>
            <w:r w:rsidRPr="00EA37EF">
              <w:rPr>
                <w:rFonts w:cs="Arial"/>
                <w:sz w:val="22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EA37EF">
              <w:rPr>
                <w:rFonts w:cs="Arial"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sz w:val="22"/>
                <w:szCs w:val="24"/>
              </w:rPr>
            </w:r>
            <w:r w:rsidRPr="00EA37EF">
              <w:rPr>
                <w:rFonts w:cs="Arial"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6FA8302" w14:textId="77777777" w:rsidR="009023FF" w:rsidRPr="00196686" w:rsidRDefault="009023FF" w:rsidP="0048079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  <w:vAlign w:val="center"/>
          </w:tcPr>
          <w:p w14:paraId="06FA8303" w14:textId="77777777" w:rsidR="009023FF" w:rsidRPr="005E1E70" w:rsidRDefault="009023FF" w:rsidP="002629BF">
            <w:pPr>
              <w:jc w:val="right"/>
              <w:rPr>
                <w:rFonts w:cs="Arial"/>
                <w:b/>
              </w:rPr>
            </w:pPr>
            <w:r w:rsidRPr="005E1E70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</w:tc>
        <w:bookmarkStart w:id="3" w:name="Text113"/>
        <w:tc>
          <w:tcPr>
            <w:tcW w:w="1417" w:type="dxa"/>
            <w:vAlign w:val="center"/>
          </w:tcPr>
          <w:p w14:paraId="06FA8304" w14:textId="77777777" w:rsidR="009023FF" w:rsidRPr="00196686" w:rsidRDefault="009023FF" w:rsidP="0048079F">
            <w:pPr>
              <w:rPr>
                <w:rFonts w:cs="Arial"/>
                <w:b/>
                <w:sz w:val="24"/>
                <w:szCs w:val="24"/>
              </w:rPr>
            </w:pPr>
            <w:r w:rsidRPr="00EA37EF">
              <w:rPr>
                <w:rFonts w:cs="Arial"/>
                <w:b/>
                <w:sz w:val="22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37EF">
              <w:rPr>
                <w:rFonts w:cs="Arial"/>
                <w:b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b/>
                <w:sz w:val="22"/>
                <w:szCs w:val="24"/>
              </w:rPr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end"/>
            </w:r>
            <w:bookmarkEnd w:id="3"/>
          </w:p>
        </w:tc>
        <w:tc>
          <w:tcPr>
            <w:tcW w:w="324" w:type="dxa"/>
            <w:shd w:val="pct10" w:color="auto" w:fill="auto"/>
          </w:tcPr>
          <w:p w14:paraId="06FA8305" w14:textId="77777777" w:rsidR="009023FF" w:rsidRPr="005E1E70" w:rsidRDefault="009023FF" w:rsidP="0048079F">
            <w:pPr>
              <w:rPr>
                <w:rFonts w:cs="Arial"/>
              </w:rPr>
            </w:pPr>
          </w:p>
        </w:tc>
      </w:tr>
      <w:tr w:rsidR="00E2727F" w:rsidRPr="005E1E70" w14:paraId="06FA8308" w14:textId="77777777" w:rsidTr="00EA37EF">
        <w:trPr>
          <w:trHeight w:hRule="exact" w:val="60"/>
        </w:trPr>
        <w:tc>
          <w:tcPr>
            <w:tcW w:w="10672" w:type="dxa"/>
            <w:gridSpan w:val="6"/>
            <w:shd w:val="pct10" w:color="auto" w:fill="auto"/>
          </w:tcPr>
          <w:p w14:paraId="06FA8307" w14:textId="77777777" w:rsidR="00E2727F" w:rsidRPr="005E1E70" w:rsidRDefault="00E2727F" w:rsidP="0048079F">
            <w:pPr>
              <w:rPr>
                <w:rFonts w:cs="Arial"/>
              </w:rPr>
            </w:pPr>
          </w:p>
        </w:tc>
      </w:tr>
      <w:tr w:rsidR="009023FF" w:rsidRPr="005E1E70" w14:paraId="06FA830F" w14:textId="77777777" w:rsidTr="00EA37EF">
        <w:trPr>
          <w:cantSplit/>
          <w:trHeight w:val="356"/>
        </w:trPr>
        <w:tc>
          <w:tcPr>
            <w:tcW w:w="2337" w:type="dxa"/>
            <w:shd w:val="pct10" w:color="auto" w:fill="auto"/>
            <w:vAlign w:val="center"/>
          </w:tcPr>
          <w:p w14:paraId="06FA8309" w14:textId="77777777" w:rsidR="009023FF" w:rsidRPr="005E1E70" w:rsidRDefault="009023FF" w:rsidP="0048079F">
            <w:pPr>
              <w:rPr>
                <w:rFonts w:cs="Arial"/>
              </w:rPr>
            </w:pPr>
            <w:r>
              <w:rPr>
                <w:rFonts w:cs="Arial"/>
              </w:rPr>
              <w:t>Authorised Name</w:t>
            </w:r>
            <w:r w:rsidR="00EA37EF">
              <w:rPr>
                <w:rFonts w:cs="Arial"/>
              </w:rPr>
              <w:t>:</w:t>
            </w:r>
          </w:p>
        </w:tc>
        <w:bookmarkStart w:id="4" w:name="Text114"/>
        <w:tc>
          <w:tcPr>
            <w:tcW w:w="3828" w:type="dxa"/>
            <w:vAlign w:val="center"/>
          </w:tcPr>
          <w:p w14:paraId="06FA830A" w14:textId="77777777" w:rsidR="009023FF" w:rsidRPr="005E1E70" w:rsidRDefault="009023FF" w:rsidP="0048079F">
            <w:pPr>
              <w:rPr>
                <w:rFonts w:cs="Arial"/>
              </w:rPr>
            </w:pPr>
            <w:r w:rsidRPr="00EA37EF">
              <w:rPr>
                <w:rFonts w:cs="Arial"/>
                <w:sz w:val="22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A37EF">
              <w:rPr>
                <w:rFonts w:cs="Arial"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sz w:val="22"/>
                <w:szCs w:val="24"/>
              </w:rPr>
            </w:r>
            <w:r w:rsidRPr="00EA37EF">
              <w:rPr>
                <w:rFonts w:cs="Arial"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4"/>
              </w:rPr>
              <w:t> </w:t>
            </w:r>
            <w:r w:rsidRPr="00EA37EF">
              <w:rPr>
                <w:rFonts w:cs="Arial"/>
                <w:b/>
                <w:sz w:val="22"/>
                <w:szCs w:val="24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6FA830B" w14:textId="77777777" w:rsidR="009023FF" w:rsidRPr="00196686" w:rsidRDefault="009023FF" w:rsidP="0048079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  <w:vAlign w:val="center"/>
          </w:tcPr>
          <w:p w14:paraId="06FA830C" w14:textId="77777777" w:rsidR="009023FF" w:rsidRPr="005E1E70" w:rsidRDefault="009023FF" w:rsidP="002629B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Employee No</w:t>
            </w:r>
          </w:p>
        </w:tc>
        <w:bookmarkStart w:id="5" w:name="Text116"/>
        <w:tc>
          <w:tcPr>
            <w:tcW w:w="1417" w:type="dxa"/>
            <w:vAlign w:val="center"/>
          </w:tcPr>
          <w:p w14:paraId="06FA830D" w14:textId="77777777" w:rsidR="009023FF" w:rsidRPr="00EA37EF" w:rsidRDefault="009023FF" w:rsidP="0048079F">
            <w:pPr>
              <w:rPr>
                <w:rFonts w:cs="Arial"/>
                <w:b/>
                <w:sz w:val="22"/>
                <w:szCs w:val="22"/>
              </w:rPr>
            </w:pPr>
            <w:r w:rsidRPr="00EA37E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37EF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A37EF">
              <w:rPr>
                <w:rFonts w:cs="Arial"/>
                <w:b/>
                <w:sz w:val="22"/>
                <w:szCs w:val="22"/>
              </w:rPr>
            </w:r>
            <w:r w:rsidRPr="00EA37EF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4" w:type="dxa"/>
            <w:shd w:val="pct10" w:color="auto" w:fill="auto"/>
          </w:tcPr>
          <w:p w14:paraId="06FA830E" w14:textId="77777777" w:rsidR="009023FF" w:rsidRPr="005E1E70" w:rsidRDefault="009023FF" w:rsidP="0048079F">
            <w:pPr>
              <w:rPr>
                <w:rFonts w:cs="Arial"/>
              </w:rPr>
            </w:pPr>
          </w:p>
        </w:tc>
      </w:tr>
      <w:tr w:rsidR="00EA37EF" w:rsidRPr="005E1E70" w14:paraId="06FA8311" w14:textId="77777777" w:rsidTr="00EA37EF">
        <w:trPr>
          <w:cantSplit/>
          <w:trHeight w:val="70"/>
        </w:trPr>
        <w:tc>
          <w:tcPr>
            <w:tcW w:w="10672" w:type="dxa"/>
            <w:gridSpan w:val="6"/>
            <w:shd w:val="clear" w:color="auto" w:fill="E7E6E6" w:themeFill="background2"/>
            <w:vAlign w:val="center"/>
          </w:tcPr>
          <w:p w14:paraId="06FA8310" w14:textId="77777777" w:rsidR="00EA37EF" w:rsidRPr="00EA37EF" w:rsidRDefault="00EA37EF" w:rsidP="0048079F">
            <w:pPr>
              <w:rPr>
                <w:rFonts w:cs="Arial"/>
                <w:sz w:val="4"/>
              </w:rPr>
            </w:pPr>
          </w:p>
        </w:tc>
      </w:tr>
      <w:tr w:rsidR="00EA37EF" w:rsidRPr="005E1E70" w14:paraId="06FA8318" w14:textId="77777777" w:rsidTr="00EA37EF">
        <w:trPr>
          <w:cantSplit/>
          <w:trHeight w:val="417"/>
        </w:trPr>
        <w:tc>
          <w:tcPr>
            <w:tcW w:w="2337" w:type="dxa"/>
            <w:shd w:val="pct10" w:color="auto" w:fill="auto"/>
            <w:vAlign w:val="center"/>
          </w:tcPr>
          <w:p w14:paraId="06FA8312" w14:textId="77777777" w:rsidR="00EA37EF" w:rsidRDefault="00EA37EF" w:rsidP="0048079F">
            <w:pPr>
              <w:rPr>
                <w:rFonts w:cs="Arial"/>
              </w:rPr>
            </w:pPr>
            <w:r>
              <w:rPr>
                <w:rFonts w:cs="Arial"/>
              </w:rPr>
              <w:t>Job Title:</w:t>
            </w:r>
          </w:p>
        </w:tc>
        <w:tc>
          <w:tcPr>
            <w:tcW w:w="3828" w:type="dxa"/>
            <w:vAlign w:val="center"/>
          </w:tcPr>
          <w:p w14:paraId="06FA8313" w14:textId="77777777" w:rsidR="00EA37EF" w:rsidRPr="005E1E70" w:rsidRDefault="00EA37EF" w:rsidP="0048079F">
            <w:pPr>
              <w:rPr>
                <w:rFonts w:cs="Arial"/>
              </w:rPr>
            </w:pPr>
            <w:r w:rsidRPr="00EA37EF">
              <w:rPr>
                <w:rFonts w:cs="Arial"/>
                <w:sz w:val="22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EA37EF">
              <w:rPr>
                <w:rFonts w:cs="Arial"/>
                <w:sz w:val="22"/>
                <w:szCs w:val="24"/>
              </w:rPr>
              <w:instrText xml:space="preserve"> FORMTEXT </w:instrText>
            </w:r>
            <w:r w:rsidRPr="00EA37EF">
              <w:rPr>
                <w:rFonts w:cs="Arial"/>
                <w:sz w:val="22"/>
                <w:szCs w:val="24"/>
              </w:rPr>
            </w:r>
            <w:r w:rsidRPr="00EA37EF">
              <w:rPr>
                <w:rFonts w:cs="Arial"/>
                <w:sz w:val="22"/>
                <w:szCs w:val="24"/>
              </w:rPr>
              <w:fldChar w:fldCharType="separate"/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t> </w:t>
            </w:r>
            <w:r w:rsidRPr="00EA37EF">
              <w:rPr>
                <w:rFonts w:cs="Arial"/>
                <w:sz w:val="22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6FA8314" w14:textId="77777777" w:rsidR="00EA37EF" w:rsidRPr="00196686" w:rsidRDefault="00EA37EF" w:rsidP="0048079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  <w:vAlign w:val="center"/>
          </w:tcPr>
          <w:p w14:paraId="06FA8315" w14:textId="77777777" w:rsidR="00EA37EF" w:rsidRDefault="00EA37EF" w:rsidP="002629B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Tel:</w:t>
            </w:r>
          </w:p>
        </w:tc>
        <w:tc>
          <w:tcPr>
            <w:tcW w:w="1417" w:type="dxa"/>
            <w:vAlign w:val="center"/>
          </w:tcPr>
          <w:p w14:paraId="06FA8316" w14:textId="77777777" w:rsidR="00EA37EF" w:rsidRPr="00EA37EF" w:rsidRDefault="00EA37EF" w:rsidP="0048079F">
            <w:pPr>
              <w:rPr>
                <w:rFonts w:cs="Arial"/>
                <w:b/>
                <w:sz w:val="22"/>
                <w:szCs w:val="22"/>
              </w:rPr>
            </w:pPr>
            <w:r w:rsidRPr="00EA37EF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37EF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A37EF">
              <w:rPr>
                <w:rFonts w:cs="Arial"/>
                <w:b/>
                <w:sz w:val="22"/>
                <w:szCs w:val="22"/>
              </w:rPr>
            </w:r>
            <w:r w:rsidRPr="00EA37EF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A37EF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dxa"/>
            <w:shd w:val="pct10" w:color="auto" w:fill="auto"/>
          </w:tcPr>
          <w:p w14:paraId="06FA8317" w14:textId="77777777" w:rsidR="00EA37EF" w:rsidRPr="005E1E70" w:rsidRDefault="00EA37EF" w:rsidP="0048079F">
            <w:pPr>
              <w:rPr>
                <w:rFonts w:cs="Arial"/>
              </w:rPr>
            </w:pPr>
          </w:p>
        </w:tc>
      </w:tr>
      <w:tr w:rsidR="00E2727F" w:rsidRPr="005E1E70" w14:paraId="06FA831A" w14:textId="77777777" w:rsidTr="00EA37EF">
        <w:trPr>
          <w:trHeight w:hRule="exact" w:val="60"/>
        </w:trPr>
        <w:tc>
          <w:tcPr>
            <w:tcW w:w="10672" w:type="dxa"/>
            <w:gridSpan w:val="6"/>
            <w:shd w:val="pct10" w:color="auto" w:fill="auto"/>
          </w:tcPr>
          <w:p w14:paraId="06FA8319" w14:textId="77777777" w:rsidR="00E2727F" w:rsidRPr="005E1E70" w:rsidRDefault="00E2727F" w:rsidP="0048079F">
            <w:pPr>
              <w:rPr>
                <w:rFonts w:cs="Arial"/>
              </w:rPr>
            </w:pPr>
          </w:p>
        </w:tc>
      </w:tr>
    </w:tbl>
    <w:p w14:paraId="06FA831B" w14:textId="77777777" w:rsidR="00933269" w:rsidRDefault="00933269" w:rsidP="001F26AE">
      <w:pPr>
        <w:rPr>
          <w:sz w:val="12"/>
          <w:szCs w:val="12"/>
        </w:rPr>
      </w:pPr>
    </w:p>
    <w:p w14:paraId="06FA831C" w14:textId="77777777" w:rsidR="009023FF" w:rsidRPr="00F16C82" w:rsidRDefault="009023FF" w:rsidP="001F26AE">
      <w:pPr>
        <w:rPr>
          <w:sz w:val="12"/>
          <w:szCs w:val="12"/>
        </w:rPr>
      </w:pPr>
    </w:p>
    <w:tbl>
      <w:tblPr>
        <w:tblW w:w="10635" w:type="dxa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6"/>
        <w:gridCol w:w="2419"/>
        <w:gridCol w:w="4130"/>
      </w:tblGrid>
      <w:tr w:rsidR="008605D5" w:rsidRPr="005E1E70" w14:paraId="06FA831E" w14:textId="77777777" w:rsidTr="00FB451D">
        <w:trPr>
          <w:trHeight w:val="236"/>
        </w:trPr>
        <w:tc>
          <w:tcPr>
            <w:tcW w:w="10635" w:type="dxa"/>
            <w:gridSpan w:val="3"/>
            <w:shd w:val="clear" w:color="auto" w:fill="808080"/>
          </w:tcPr>
          <w:p w14:paraId="06FA831D" w14:textId="317F6449" w:rsidR="008605D5" w:rsidRPr="005E1E70" w:rsidRDefault="008605D5" w:rsidP="00B02141">
            <w:pPr>
              <w:pStyle w:val="Heading4"/>
              <w:rPr>
                <w:rFonts w:cs="Arial"/>
              </w:rPr>
            </w:pPr>
            <w:r w:rsidRPr="005E1E70">
              <w:rPr>
                <w:rFonts w:cs="Arial"/>
              </w:rPr>
              <w:t>Section</w:t>
            </w:r>
            <w:r w:rsidR="00064E6D">
              <w:rPr>
                <w:rFonts w:cs="Arial"/>
              </w:rPr>
              <w:t xml:space="preserve"> </w:t>
            </w:r>
            <w:r w:rsidR="001607CB">
              <w:rPr>
                <w:rFonts w:cs="Arial"/>
              </w:rPr>
              <w:t>J</w:t>
            </w:r>
            <w:r w:rsidR="00B22936" w:rsidRPr="005E1E70">
              <w:rPr>
                <w:rFonts w:cs="Arial"/>
              </w:rPr>
              <w:t>: to</w:t>
            </w:r>
            <w:r w:rsidRPr="005E1E70">
              <w:rPr>
                <w:rFonts w:cs="Arial"/>
              </w:rPr>
              <w:t xml:space="preserve"> be Completed by </w:t>
            </w:r>
            <w:r>
              <w:rPr>
                <w:rFonts w:cs="Arial"/>
              </w:rPr>
              <w:t xml:space="preserve">HR </w:t>
            </w:r>
            <w:proofErr w:type="spellStart"/>
            <w:r w:rsidR="00103305">
              <w:rPr>
                <w:rFonts w:cs="Arial"/>
              </w:rPr>
              <w:t>Transcational</w:t>
            </w:r>
            <w:proofErr w:type="spellEnd"/>
            <w:r>
              <w:rPr>
                <w:rFonts w:cs="Arial"/>
              </w:rPr>
              <w:t xml:space="preserve"> Team</w:t>
            </w:r>
          </w:p>
        </w:tc>
      </w:tr>
      <w:tr w:rsidR="008605D5" w:rsidRPr="005E1E70" w14:paraId="06FA8320" w14:textId="77777777" w:rsidTr="00FB451D">
        <w:trPr>
          <w:trHeight w:hRule="exact" w:val="59"/>
        </w:trPr>
        <w:tc>
          <w:tcPr>
            <w:tcW w:w="10635" w:type="dxa"/>
            <w:gridSpan w:val="3"/>
            <w:shd w:val="clear" w:color="auto" w:fill="FFFFFF"/>
          </w:tcPr>
          <w:p w14:paraId="06FA831F" w14:textId="77777777" w:rsidR="008605D5" w:rsidRPr="005E1E70" w:rsidRDefault="008605D5" w:rsidP="00B02141">
            <w:pPr>
              <w:pStyle w:val="Heading4"/>
              <w:spacing w:line="120" w:lineRule="auto"/>
              <w:rPr>
                <w:rFonts w:cs="Arial"/>
              </w:rPr>
            </w:pPr>
          </w:p>
        </w:tc>
      </w:tr>
      <w:tr w:rsidR="008605D5" w:rsidRPr="005E1E70" w14:paraId="06FA8323" w14:textId="77777777" w:rsidTr="00FB451D">
        <w:trPr>
          <w:cantSplit/>
          <w:trHeight w:val="390"/>
        </w:trPr>
        <w:tc>
          <w:tcPr>
            <w:tcW w:w="4086" w:type="dxa"/>
            <w:vAlign w:val="center"/>
          </w:tcPr>
          <w:p w14:paraId="06FA8321" w14:textId="77777777" w:rsidR="008605D5" w:rsidRPr="005E1E70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 xml:space="preserve">(A) </w:t>
            </w:r>
            <w:r w:rsidR="005C3891">
              <w:rPr>
                <w:rFonts w:cs="Arial"/>
              </w:rPr>
              <w:t>Higher</w:t>
            </w:r>
            <w:r>
              <w:rPr>
                <w:rFonts w:cs="Arial"/>
              </w:rPr>
              <w:t xml:space="preserve"> salary</w:t>
            </w:r>
            <w:r w:rsidR="005C3891">
              <w:rPr>
                <w:rFonts w:cs="Arial"/>
              </w:rPr>
              <w:t xml:space="preserve"> for P</w:t>
            </w:r>
            <w:r w:rsidR="005C3891">
              <w:rPr>
                <w:rFonts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" w:name="Text124"/>
            <w:r w:rsidR="005C3891">
              <w:rPr>
                <w:rFonts w:cs="Arial"/>
              </w:rPr>
              <w:instrText xml:space="preserve"> FORMTEXT </w:instrText>
            </w:r>
            <w:r w:rsidR="005C3891">
              <w:rPr>
                <w:rFonts w:cs="Arial"/>
              </w:rPr>
            </w:r>
            <w:r w:rsidR="005C3891">
              <w:rPr>
                <w:rFonts w:cs="Arial"/>
              </w:rPr>
              <w:fldChar w:fldCharType="separate"/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6549" w:type="dxa"/>
            <w:gridSpan w:val="2"/>
            <w:vAlign w:val="center"/>
          </w:tcPr>
          <w:p w14:paraId="06FA8322" w14:textId="77777777" w:rsidR="008605D5" w:rsidRPr="005E1E70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= £</w:t>
            </w:r>
            <w:r w:rsidR="005C3891">
              <w:rPr>
                <w:rFonts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" w:name="Text125"/>
            <w:r w:rsidR="005C3891">
              <w:rPr>
                <w:rFonts w:cs="Arial"/>
              </w:rPr>
              <w:instrText xml:space="preserve"> FORMTEXT </w:instrText>
            </w:r>
            <w:r w:rsidR="005C3891">
              <w:rPr>
                <w:rFonts w:cs="Arial"/>
              </w:rPr>
            </w:r>
            <w:r w:rsidR="005C3891">
              <w:rPr>
                <w:rFonts w:cs="Arial"/>
              </w:rPr>
              <w:fldChar w:fldCharType="separate"/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</w:rPr>
              <w:fldChar w:fldCharType="end"/>
            </w:r>
            <w:bookmarkEnd w:id="7"/>
          </w:p>
        </w:tc>
      </w:tr>
      <w:tr w:rsidR="008605D5" w:rsidRPr="005E1E70" w14:paraId="06FA8326" w14:textId="77777777" w:rsidTr="00FB451D">
        <w:trPr>
          <w:cantSplit/>
          <w:trHeight w:val="390"/>
        </w:trPr>
        <w:tc>
          <w:tcPr>
            <w:tcW w:w="4086" w:type="dxa"/>
            <w:vAlign w:val="center"/>
          </w:tcPr>
          <w:p w14:paraId="06FA8324" w14:textId="77777777" w:rsidR="008605D5" w:rsidRPr="005E1E70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 xml:space="preserve">(B) </w:t>
            </w:r>
            <w:r w:rsidR="005C3891">
              <w:rPr>
                <w:rFonts w:cs="Arial"/>
              </w:rPr>
              <w:t>Substantive</w:t>
            </w:r>
            <w:r>
              <w:rPr>
                <w:rFonts w:cs="Arial"/>
              </w:rPr>
              <w:t xml:space="preserve"> salary</w:t>
            </w:r>
            <w:r w:rsidR="005C3891">
              <w:rPr>
                <w:rFonts w:cs="Arial"/>
              </w:rPr>
              <w:t xml:space="preserve"> </w:t>
            </w:r>
          </w:p>
        </w:tc>
        <w:tc>
          <w:tcPr>
            <w:tcW w:w="6549" w:type="dxa"/>
            <w:gridSpan w:val="2"/>
            <w:vAlign w:val="center"/>
          </w:tcPr>
          <w:p w14:paraId="06FA8325" w14:textId="77777777" w:rsidR="008605D5" w:rsidRPr="005E1E70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= £</w:t>
            </w:r>
            <w:r w:rsidR="005C3891"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" w:name="Text126"/>
            <w:r w:rsidR="005C3891">
              <w:rPr>
                <w:rFonts w:cs="Arial"/>
              </w:rPr>
              <w:instrText xml:space="preserve"> FORMTEXT </w:instrText>
            </w:r>
            <w:r w:rsidR="005C3891">
              <w:rPr>
                <w:rFonts w:cs="Arial"/>
              </w:rPr>
            </w:r>
            <w:r w:rsidR="005C3891">
              <w:rPr>
                <w:rFonts w:cs="Arial"/>
              </w:rPr>
              <w:fldChar w:fldCharType="separate"/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</w:rPr>
              <w:fldChar w:fldCharType="end"/>
            </w:r>
            <w:bookmarkEnd w:id="8"/>
          </w:p>
        </w:tc>
      </w:tr>
      <w:tr w:rsidR="008605D5" w14:paraId="06FA832A" w14:textId="77777777" w:rsidTr="00833F4E">
        <w:trPr>
          <w:cantSplit/>
          <w:trHeight w:val="390"/>
        </w:trPr>
        <w:tc>
          <w:tcPr>
            <w:tcW w:w="4086" w:type="dxa"/>
            <w:vAlign w:val="center"/>
          </w:tcPr>
          <w:p w14:paraId="06FA8327" w14:textId="77777777" w:rsidR="008605D5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Difference (A</w:t>
            </w:r>
            <w:r w:rsidR="00FB1363">
              <w:rPr>
                <w:rFonts w:cs="Arial"/>
              </w:rPr>
              <w:t xml:space="preserve"> - B</w:t>
            </w:r>
            <w:r>
              <w:rPr>
                <w:rFonts w:cs="Arial"/>
              </w:rPr>
              <w:t>)</w:t>
            </w:r>
          </w:p>
        </w:tc>
        <w:tc>
          <w:tcPr>
            <w:tcW w:w="2419" w:type="dxa"/>
            <w:vAlign w:val="center"/>
          </w:tcPr>
          <w:p w14:paraId="06FA8328" w14:textId="77777777" w:rsidR="008605D5" w:rsidRDefault="008605D5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= £</w:t>
            </w:r>
            <w:r w:rsidR="005C3891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" w:name="Text127"/>
            <w:r w:rsidR="005C3891">
              <w:rPr>
                <w:rFonts w:cs="Arial"/>
              </w:rPr>
              <w:instrText xml:space="preserve"> FORMTEXT </w:instrText>
            </w:r>
            <w:r w:rsidR="005C3891">
              <w:rPr>
                <w:rFonts w:cs="Arial"/>
              </w:rPr>
            </w:r>
            <w:r w:rsidR="005C3891">
              <w:rPr>
                <w:rFonts w:cs="Arial"/>
              </w:rPr>
              <w:fldChar w:fldCharType="separate"/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</w:rPr>
              <w:fldChar w:fldCharType="end"/>
            </w:r>
            <w:bookmarkEnd w:id="9"/>
            <w:r w:rsidR="00044C17">
              <w:rPr>
                <w:rFonts w:cs="Arial"/>
              </w:rPr>
              <w:t xml:space="preserve"> </w:t>
            </w:r>
            <w:r w:rsidR="00A80CE1">
              <w:rPr>
                <w:rFonts w:cs="Arial"/>
              </w:rPr>
              <w:t xml:space="preserve">      </w:t>
            </w:r>
            <w:r w:rsidR="00044C17">
              <w:rPr>
                <w:rFonts w:cs="Arial"/>
              </w:rPr>
              <w:t>per annum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6FA8329" w14:textId="77777777" w:rsidR="008605D5" w:rsidRDefault="005C3891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÷ 2</w:t>
            </w:r>
            <w:r w:rsidR="00845F92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= £</w:t>
            </w: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" w:name="Text1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</w:t>
            </w:r>
            <w:r w:rsidR="00A80CE1"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t>per school day</w:t>
            </w:r>
          </w:p>
        </w:tc>
      </w:tr>
      <w:tr w:rsidR="008605D5" w14:paraId="06FA8334" w14:textId="77777777" w:rsidTr="00E65D11">
        <w:trPr>
          <w:cantSplit/>
          <w:trHeight w:val="1381"/>
        </w:trPr>
        <w:tc>
          <w:tcPr>
            <w:tcW w:w="4086" w:type="dxa"/>
          </w:tcPr>
          <w:p w14:paraId="06FA832B" w14:textId="77777777" w:rsidR="00CD56C9" w:rsidRDefault="00CD56C9" w:rsidP="00B02141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419" w:type="dxa"/>
            <w:vAlign w:val="center"/>
          </w:tcPr>
          <w:p w14:paraId="06FA832C" w14:textId="77777777" w:rsidR="008605D5" w:rsidRDefault="005C3891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 xml:space="preserve">Payment for leave accrued </w:t>
            </w:r>
            <w:r w:rsidR="00044C17">
              <w:rPr>
                <w:rFonts w:cs="Arial"/>
              </w:rPr>
              <w:t>on daily basis</w:t>
            </w:r>
          </w:p>
        </w:tc>
        <w:tc>
          <w:tcPr>
            <w:tcW w:w="4130" w:type="dxa"/>
            <w:vAlign w:val="center"/>
          </w:tcPr>
          <w:p w14:paraId="06FA832D" w14:textId="77777777" w:rsidR="005C3891" w:rsidRPr="00B22936" w:rsidRDefault="005C3891" w:rsidP="00B0214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</w:p>
          <w:p w14:paraId="06FA832E" w14:textId="77777777" w:rsidR="005C3891" w:rsidRDefault="00044C17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5C3891">
              <w:rPr>
                <w:rFonts w:cs="Arial"/>
              </w:rPr>
              <w:t>£</w:t>
            </w:r>
            <w:r w:rsidR="005C3891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" w:name="Text129"/>
            <w:r w:rsidR="005C3891">
              <w:rPr>
                <w:rFonts w:cs="Arial"/>
              </w:rPr>
              <w:instrText xml:space="preserve"> FORMTEXT </w:instrText>
            </w:r>
            <w:r w:rsidR="005C3891">
              <w:rPr>
                <w:rFonts w:cs="Arial"/>
              </w:rPr>
            </w:r>
            <w:r w:rsidR="005C3891">
              <w:rPr>
                <w:rFonts w:cs="Arial"/>
              </w:rPr>
              <w:fldChar w:fldCharType="separate"/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  <w:noProof/>
              </w:rPr>
              <w:t> </w:t>
            </w:r>
            <w:r w:rsidR="005C3891">
              <w:rPr>
                <w:rFonts w:cs="Arial"/>
              </w:rPr>
              <w:fldChar w:fldCharType="end"/>
            </w:r>
            <w:bookmarkEnd w:id="11"/>
            <w:r w:rsidR="005C3891">
              <w:rPr>
                <w:rFonts w:cs="Arial"/>
              </w:rPr>
              <w:t xml:space="preserve"> </w:t>
            </w:r>
            <w:r w:rsidR="00A80CE1">
              <w:rPr>
                <w:rFonts w:cs="Arial"/>
              </w:rPr>
              <w:t xml:space="preserve">       </w:t>
            </w:r>
            <w:r w:rsidR="005C3891">
              <w:rPr>
                <w:rFonts w:cs="Arial"/>
              </w:rPr>
              <w:t>per school day x 0.</w:t>
            </w:r>
            <w:r w:rsidR="00845F92">
              <w:rPr>
                <w:rFonts w:cs="Arial"/>
              </w:rPr>
              <w:t>2051</w:t>
            </w:r>
          </w:p>
          <w:p w14:paraId="06FA832F" w14:textId="77777777" w:rsidR="005C3891" w:rsidRPr="00B22936" w:rsidRDefault="005C3891" w:rsidP="00B0214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</w:t>
            </w:r>
          </w:p>
          <w:p w14:paraId="06FA8330" w14:textId="77777777" w:rsidR="00A80CE1" w:rsidRDefault="005C3891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=£</w:t>
            </w: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</w:t>
            </w:r>
            <w:r w:rsidR="00A80CE1">
              <w:rPr>
                <w:rFonts w:cs="Arial"/>
              </w:rPr>
              <w:t xml:space="preserve">       </w:t>
            </w:r>
            <w:r>
              <w:rPr>
                <w:rFonts w:cs="Arial"/>
              </w:rPr>
              <w:t>per day</w:t>
            </w:r>
          </w:p>
          <w:p w14:paraId="06FA8331" w14:textId="77777777" w:rsidR="008605D5" w:rsidRDefault="00044C17" w:rsidP="00B02141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Paid at or around holiday periods</w:t>
            </w:r>
            <w:r w:rsidR="005C3891">
              <w:rPr>
                <w:rFonts w:cs="Arial"/>
              </w:rPr>
              <w:t xml:space="preserve"> </w:t>
            </w:r>
          </w:p>
          <w:p w14:paraId="06FA8332" w14:textId="77777777" w:rsidR="005C3891" w:rsidRDefault="00FB451D" w:rsidP="00B0214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</w:t>
            </w:r>
            <w:r w:rsidRPr="005E1E70">
              <w:rPr>
                <w:rFonts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Pr="005E1E70">
              <w:rPr>
                <w:rFonts w:cs="Arial"/>
                <w:shd w:val="clear" w:color="auto" w:fill="FFFFFF"/>
              </w:rPr>
              <w:instrText xml:space="preserve"> FORMCHECKBOX </w:instrText>
            </w:r>
            <w:r w:rsidRPr="005E1E70">
              <w:rPr>
                <w:rFonts w:cs="Arial"/>
                <w:shd w:val="clear" w:color="auto" w:fill="FFFFFF"/>
              </w:rPr>
            </w:r>
            <w:r w:rsidRPr="005E1E70">
              <w:rPr>
                <w:rFonts w:cs="Arial"/>
                <w:shd w:val="clear" w:color="auto" w:fill="FFFFFF"/>
              </w:rPr>
              <w:fldChar w:fldCharType="separate"/>
            </w:r>
            <w:r w:rsidRPr="005E1E70">
              <w:rPr>
                <w:rFonts w:cs="Arial"/>
                <w:shd w:val="clear" w:color="auto" w:fill="FFFFFF"/>
              </w:rPr>
              <w:fldChar w:fldCharType="end"/>
            </w:r>
          </w:p>
          <w:p w14:paraId="06FA8333" w14:textId="49497A72" w:rsidR="00FB451D" w:rsidRPr="00B22936" w:rsidRDefault="00FB451D" w:rsidP="00B0214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65D11">
              <w:rPr>
                <w:rFonts w:cs="Arial"/>
                <w:sz w:val="16"/>
                <w:szCs w:val="16"/>
              </w:rPr>
              <w:t xml:space="preserve">                             </w:t>
            </w:r>
            <w:r>
              <w:rPr>
                <w:rFonts w:cs="Arial"/>
                <w:sz w:val="16"/>
                <w:szCs w:val="16"/>
              </w:rPr>
              <w:t xml:space="preserve">        completed in HR by                                                          </w:t>
            </w:r>
          </w:p>
        </w:tc>
      </w:tr>
      <w:tr w:rsidR="008605D5" w14:paraId="06FA8343" w14:textId="77777777" w:rsidTr="00E65D11">
        <w:trPr>
          <w:cantSplit/>
          <w:trHeight w:val="327"/>
        </w:trPr>
        <w:tc>
          <w:tcPr>
            <w:tcW w:w="10635" w:type="dxa"/>
            <w:gridSpan w:val="3"/>
            <w:vAlign w:val="center"/>
          </w:tcPr>
          <w:p w14:paraId="06FA8335" w14:textId="77777777" w:rsidR="00044C17" w:rsidRPr="00B22936" w:rsidRDefault="00044C17" w:rsidP="00044C17">
            <w:pPr>
              <w:rPr>
                <w:rFonts w:cs="Arial"/>
                <w:sz w:val="18"/>
                <w:szCs w:val="18"/>
              </w:rPr>
            </w:pPr>
            <w:r w:rsidRPr="00B22936">
              <w:rPr>
                <w:rFonts w:cs="Arial"/>
                <w:sz w:val="18"/>
                <w:szCs w:val="18"/>
              </w:rPr>
              <w:t>FINANCIAL CODE IF DIFFERENT FROM HOME COST CENTRE</w:t>
            </w:r>
            <w:r w:rsidR="00E65D11">
              <w:rPr>
                <w:rFonts w:cs="Arial"/>
                <w:sz w:val="18"/>
                <w:szCs w:val="18"/>
              </w:rPr>
              <w:t xml:space="preserve"> </w:t>
            </w:r>
          </w:p>
          <w:tbl>
            <w:tblPr>
              <w:tblW w:w="3045" w:type="dxa"/>
              <w:tblInd w:w="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"/>
              <w:gridCol w:w="277"/>
              <w:gridCol w:w="277"/>
              <w:gridCol w:w="277"/>
              <w:gridCol w:w="277"/>
              <w:gridCol w:w="276"/>
              <w:gridCol w:w="277"/>
              <w:gridCol w:w="277"/>
              <w:gridCol w:w="277"/>
              <w:gridCol w:w="277"/>
              <w:gridCol w:w="277"/>
            </w:tblGrid>
            <w:tr w:rsidR="00044C17" w14:paraId="06FA8341" w14:textId="77777777" w:rsidTr="00B22936">
              <w:trPr>
                <w:trHeight w:val="319"/>
              </w:trPr>
              <w:tc>
                <w:tcPr>
                  <w:tcW w:w="276" w:type="dxa"/>
                </w:tcPr>
                <w:p w14:paraId="06FA8336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7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8" w14:textId="77777777" w:rsidR="00044C17" w:rsidRDefault="00044C17" w:rsidP="00B02141">
                  <w:pPr>
                    <w:tabs>
                      <w:tab w:val="left" w:pos="180"/>
                    </w:tabs>
                    <w:ind w:left="900" w:hanging="720"/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9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A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14:paraId="06FA833B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C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D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E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3F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14:paraId="06FA8340" w14:textId="77777777" w:rsidR="00044C17" w:rsidRDefault="00044C17" w:rsidP="00B02141">
                  <w:pPr>
                    <w:tabs>
                      <w:tab w:val="left" w:pos="180"/>
                    </w:tabs>
                    <w:rPr>
                      <w:rFonts w:cs="Arial"/>
                      <w:sz w:val="16"/>
                    </w:rPr>
                  </w:pPr>
                </w:p>
              </w:tc>
            </w:tr>
          </w:tbl>
          <w:p w14:paraId="06FA8342" w14:textId="77777777" w:rsidR="008605D5" w:rsidRDefault="008605D5" w:rsidP="00B02141">
            <w:pPr>
              <w:shd w:val="clear" w:color="auto" w:fill="FFFFFF"/>
              <w:rPr>
                <w:rFonts w:cs="Arial"/>
              </w:rPr>
            </w:pPr>
          </w:p>
        </w:tc>
      </w:tr>
    </w:tbl>
    <w:p w14:paraId="06FA8344" w14:textId="77777777" w:rsidR="001F26AE" w:rsidRPr="005E1E70" w:rsidRDefault="001F26AE" w:rsidP="00E65D11"/>
    <w:sectPr w:rsidR="001F26AE" w:rsidRPr="005E1E70" w:rsidSect="00FB4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51" w:bottom="142" w:left="851" w:header="284" w:footer="40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8155" w14:textId="77777777" w:rsidR="008A2996" w:rsidRDefault="008A2996">
      <w:r>
        <w:separator/>
      </w:r>
    </w:p>
  </w:endnote>
  <w:endnote w:type="continuationSeparator" w:id="0">
    <w:p w14:paraId="4D730D96" w14:textId="77777777" w:rsidR="008A2996" w:rsidRDefault="008A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F4EF" w14:textId="77777777" w:rsidR="00DB78A8" w:rsidRDefault="00DB7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834B" w14:textId="2B114AC0" w:rsidR="008605D5" w:rsidRPr="009855A4" w:rsidRDefault="009855A4">
    <w:pPr>
      <w:pStyle w:val="Footer"/>
      <w:rPr>
        <w:rFonts w:cs="Arial"/>
        <w:i/>
        <w:sz w:val="16"/>
        <w:szCs w:val="16"/>
      </w:rPr>
    </w:pPr>
    <w:r w:rsidRPr="008605D5">
      <w:rPr>
        <w:rFonts w:cs="Arial"/>
        <w:i/>
        <w:sz w:val="16"/>
        <w:szCs w:val="16"/>
      </w:rPr>
      <w:t xml:space="preserve">Version </w:t>
    </w:r>
    <w:r>
      <w:rPr>
        <w:rFonts w:cs="Arial"/>
        <w:i/>
        <w:sz w:val="16"/>
        <w:szCs w:val="16"/>
      </w:rPr>
      <w:t xml:space="preserve">10 – </w:t>
    </w:r>
    <w:r w:rsidR="00DB78A8">
      <w:rPr>
        <w:rFonts w:cs="Arial"/>
        <w:i/>
        <w:sz w:val="16"/>
        <w:szCs w:val="16"/>
      </w:rPr>
      <w:t>effective as of 3</w:t>
    </w:r>
    <w:r w:rsidR="00DB78A8" w:rsidRPr="00DB78A8">
      <w:rPr>
        <w:rFonts w:cs="Arial"/>
        <w:i/>
        <w:sz w:val="16"/>
        <w:szCs w:val="16"/>
        <w:vertAlign w:val="superscript"/>
      </w:rPr>
      <w:t>rd</w:t>
    </w:r>
    <w:r w:rsidR="00DB78A8">
      <w:rPr>
        <w:rFonts w:cs="Arial"/>
        <w:i/>
        <w:sz w:val="16"/>
        <w:szCs w:val="16"/>
      </w:rPr>
      <w:t xml:space="preserve"> 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834E" w14:textId="26F96F6D" w:rsidR="00E337EE" w:rsidRPr="008605D5" w:rsidRDefault="008605D5">
    <w:pPr>
      <w:pStyle w:val="Footer"/>
      <w:rPr>
        <w:rFonts w:cs="Arial"/>
        <w:i/>
        <w:sz w:val="16"/>
        <w:szCs w:val="16"/>
      </w:rPr>
    </w:pPr>
    <w:r w:rsidRPr="008605D5">
      <w:rPr>
        <w:rFonts w:cs="Arial"/>
        <w:i/>
        <w:sz w:val="16"/>
        <w:szCs w:val="16"/>
      </w:rPr>
      <w:t xml:space="preserve">Version </w:t>
    </w:r>
    <w:r w:rsidR="009C4E3E">
      <w:rPr>
        <w:rFonts w:cs="Arial"/>
        <w:i/>
        <w:sz w:val="16"/>
        <w:szCs w:val="16"/>
      </w:rPr>
      <w:t>10</w:t>
    </w:r>
    <w:r w:rsidR="00103305">
      <w:rPr>
        <w:rFonts w:cs="Arial"/>
        <w:i/>
        <w:sz w:val="16"/>
        <w:szCs w:val="16"/>
      </w:rPr>
      <w:t xml:space="preserve"> – </w:t>
    </w:r>
    <w:r w:rsidR="00DB78A8">
      <w:rPr>
        <w:rFonts w:cs="Arial"/>
        <w:i/>
        <w:sz w:val="16"/>
        <w:szCs w:val="16"/>
      </w:rPr>
      <w:t>effective as of 3</w:t>
    </w:r>
    <w:r w:rsidR="00DB78A8" w:rsidRPr="00DB78A8">
      <w:rPr>
        <w:rFonts w:cs="Arial"/>
        <w:i/>
        <w:sz w:val="16"/>
        <w:szCs w:val="16"/>
        <w:vertAlign w:val="superscript"/>
      </w:rPr>
      <w:t>rd</w:t>
    </w:r>
    <w:r w:rsidR="00DB78A8">
      <w:rPr>
        <w:rFonts w:cs="Arial"/>
        <w:i/>
        <w:sz w:val="16"/>
        <w:szCs w:val="16"/>
      </w:rP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26A3" w14:textId="77777777" w:rsidR="008A2996" w:rsidRDefault="008A2996">
      <w:r>
        <w:separator/>
      </w:r>
    </w:p>
  </w:footnote>
  <w:footnote w:type="continuationSeparator" w:id="0">
    <w:p w14:paraId="3BA1410A" w14:textId="77777777" w:rsidR="008A2996" w:rsidRDefault="008A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1B51" w14:textId="77777777" w:rsidR="00DB78A8" w:rsidRDefault="00DB7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8349" w14:textId="77777777" w:rsidR="00E337EE" w:rsidRDefault="00E337EE">
    <w:pPr>
      <w:pStyle w:val="Header"/>
      <w:ind w:left="-180"/>
      <w:jc w:val="both"/>
      <w:rPr>
        <w:sz w:val="16"/>
      </w:rPr>
    </w:pPr>
    <w:r>
      <w:t xml:space="preserve">   </w:t>
    </w:r>
  </w:p>
  <w:p w14:paraId="06FA834A" w14:textId="77777777" w:rsidR="00E337EE" w:rsidRDefault="00E337EE">
    <w:pPr>
      <w:pStyle w:val="Header"/>
      <w:ind w:left="-180"/>
      <w:jc w:val="both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834C" w14:textId="77777777" w:rsidR="00E337EE" w:rsidRDefault="00DF667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FA834F" wp14:editId="06FA8350">
              <wp:simplePos x="0" y="0"/>
              <wp:positionH relativeFrom="column">
                <wp:posOffset>2743200</wp:posOffset>
              </wp:positionH>
              <wp:positionV relativeFrom="paragraph">
                <wp:posOffset>60960</wp:posOffset>
              </wp:positionV>
              <wp:extent cx="3886200" cy="55499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FA8353" w14:textId="77777777" w:rsidR="00E337EE" w:rsidRPr="006D53BC" w:rsidRDefault="006D53BC" w:rsidP="006D53BC">
                          <w:pPr>
                            <w:pStyle w:val="Heading2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D53BC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TEACHERS </w:t>
                          </w:r>
                          <w:r w:rsidR="00731120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MONTHLY</w:t>
                          </w:r>
                          <w:r w:rsidR="00731120" w:rsidRPr="006D53BC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D53BC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TEMPORARY RESPONSIBILITY PAYMENT CLAIM FORM</w:t>
                          </w:r>
                        </w:p>
                        <w:p w14:paraId="06FA8354" w14:textId="77777777" w:rsidR="00E337EE" w:rsidRDefault="00E337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A834F" id="Rectangle 1" o:spid="_x0000_s1026" style="position:absolute;margin-left:3in;margin-top:4.8pt;width:306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" o:allowincell="f" stroked="f" strokeweight="0">
              <v:textbox inset="0,0,0,0">
                <w:txbxContent>
                  <w:p w14:paraId="06FA8353" w14:textId="77777777" w:rsidR="00E337EE" w:rsidRPr="006D53BC" w:rsidRDefault="006D53BC" w:rsidP="006D53BC">
                    <w:pPr>
                      <w:pStyle w:val="Heading2"/>
                      <w:jc w:val="center"/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</w:pPr>
                    <w:r w:rsidRPr="006D53BC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TEACHERS </w:t>
                    </w:r>
                    <w:r w:rsidR="00731120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MONTHLY</w:t>
                    </w:r>
                    <w:r w:rsidR="00731120" w:rsidRPr="006D53BC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D53BC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TEMPORARY RESPONSIBILITY PAYMENT CLAIM FORM</w:t>
                    </w:r>
                  </w:p>
                  <w:p w14:paraId="06FA8354" w14:textId="77777777" w:rsidR="00E337EE" w:rsidRDefault="00E337EE"/>
                </w:txbxContent>
              </v:textbox>
            </v:rect>
          </w:pict>
        </mc:Fallback>
      </mc:AlternateContent>
    </w:r>
    <w:r w:rsidRPr="00100288">
      <w:rPr>
        <w:noProof/>
        <w:sz w:val="20"/>
        <w:lang w:eastAsia="en-GB"/>
      </w:rPr>
      <w:drawing>
        <wp:inline distT="0" distB="0" distL="0" distR="0" wp14:anchorId="06FA8351" wp14:editId="06FA8352">
          <wp:extent cx="26574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A834D" w14:textId="77777777" w:rsidR="00E337EE" w:rsidRDefault="00E33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B31A2"/>
    <w:multiLevelType w:val="hybridMultilevel"/>
    <w:tmpl w:val="757A50D0"/>
    <w:lvl w:ilvl="0" w:tplc="CE204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48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3A"/>
    <w:rsid w:val="000001B3"/>
    <w:rsid w:val="00003316"/>
    <w:rsid w:val="00005D35"/>
    <w:rsid w:val="00005FF9"/>
    <w:rsid w:val="000069A8"/>
    <w:rsid w:val="00016BD7"/>
    <w:rsid w:val="00042696"/>
    <w:rsid w:val="00044C17"/>
    <w:rsid w:val="000542B7"/>
    <w:rsid w:val="00055E36"/>
    <w:rsid w:val="00064E6D"/>
    <w:rsid w:val="00071F88"/>
    <w:rsid w:val="000776BD"/>
    <w:rsid w:val="00092C67"/>
    <w:rsid w:val="000B4F9F"/>
    <w:rsid w:val="000C1566"/>
    <w:rsid w:val="000C2F31"/>
    <w:rsid w:val="000D0E1F"/>
    <w:rsid w:val="000D588E"/>
    <w:rsid w:val="000D72E7"/>
    <w:rsid w:val="000E37DD"/>
    <w:rsid w:val="000F219B"/>
    <w:rsid w:val="00100288"/>
    <w:rsid w:val="00103305"/>
    <w:rsid w:val="00112E8B"/>
    <w:rsid w:val="00120A25"/>
    <w:rsid w:val="0012348C"/>
    <w:rsid w:val="00136333"/>
    <w:rsid w:val="00144D9C"/>
    <w:rsid w:val="001545B2"/>
    <w:rsid w:val="00157790"/>
    <w:rsid w:val="001607CB"/>
    <w:rsid w:val="001655B1"/>
    <w:rsid w:val="0016647B"/>
    <w:rsid w:val="0017520F"/>
    <w:rsid w:val="001779F8"/>
    <w:rsid w:val="00193952"/>
    <w:rsid w:val="001949B7"/>
    <w:rsid w:val="00196686"/>
    <w:rsid w:val="001A1488"/>
    <w:rsid w:val="001A1970"/>
    <w:rsid w:val="001B3C4B"/>
    <w:rsid w:val="001C5D8F"/>
    <w:rsid w:val="001D7A3F"/>
    <w:rsid w:val="001E66F8"/>
    <w:rsid w:val="001E74E5"/>
    <w:rsid w:val="001F0D76"/>
    <w:rsid w:val="001F1205"/>
    <w:rsid w:val="001F26AE"/>
    <w:rsid w:val="001F6B0D"/>
    <w:rsid w:val="002025BD"/>
    <w:rsid w:val="00203B64"/>
    <w:rsid w:val="00205603"/>
    <w:rsid w:val="00210C7D"/>
    <w:rsid w:val="00215642"/>
    <w:rsid w:val="00227885"/>
    <w:rsid w:val="00232169"/>
    <w:rsid w:val="00242E11"/>
    <w:rsid w:val="0025122D"/>
    <w:rsid w:val="00252CFF"/>
    <w:rsid w:val="00262801"/>
    <w:rsid w:val="002629BF"/>
    <w:rsid w:val="00274B64"/>
    <w:rsid w:val="002762BD"/>
    <w:rsid w:val="00283198"/>
    <w:rsid w:val="00284DEE"/>
    <w:rsid w:val="00290866"/>
    <w:rsid w:val="002C5289"/>
    <w:rsid w:val="002C6E17"/>
    <w:rsid w:val="002F182A"/>
    <w:rsid w:val="003009FD"/>
    <w:rsid w:val="00302E55"/>
    <w:rsid w:val="00303696"/>
    <w:rsid w:val="00316564"/>
    <w:rsid w:val="00333829"/>
    <w:rsid w:val="0036724B"/>
    <w:rsid w:val="00375AC9"/>
    <w:rsid w:val="003C2140"/>
    <w:rsid w:val="003D4999"/>
    <w:rsid w:val="003D60C7"/>
    <w:rsid w:val="003F6BF0"/>
    <w:rsid w:val="00413602"/>
    <w:rsid w:val="004314B8"/>
    <w:rsid w:val="00453855"/>
    <w:rsid w:val="0046153B"/>
    <w:rsid w:val="004665A9"/>
    <w:rsid w:val="0048079F"/>
    <w:rsid w:val="004909A3"/>
    <w:rsid w:val="004915B0"/>
    <w:rsid w:val="00494D18"/>
    <w:rsid w:val="004B1A67"/>
    <w:rsid w:val="004B2608"/>
    <w:rsid w:val="004B3884"/>
    <w:rsid w:val="004D0F87"/>
    <w:rsid w:val="004E2639"/>
    <w:rsid w:val="004E5F3B"/>
    <w:rsid w:val="004F3CD9"/>
    <w:rsid w:val="00516229"/>
    <w:rsid w:val="0053406A"/>
    <w:rsid w:val="005513E5"/>
    <w:rsid w:val="00566B58"/>
    <w:rsid w:val="00570492"/>
    <w:rsid w:val="005715EE"/>
    <w:rsid w:val="00572B42"/>
    <w:rsid w:val="00575DE1"/>
    <w:rsid w:val="00582FD0"/>
    <w:rsid w:val="005922AB"/>
    <w:rsid w:val="0059326A"/>
    <w:rsid w:val="005B3B4A"/>
    <w:rsid w:val="005B4081"/>
    <w:rsid w:val="005C1F26"/>
    <w:rsid w:val="005C3891"/>
    <w:rsid w:val="005C5730"/>
    <w:rsid w:val="005D524B"/>
    <w:rsid w:val="005E1E70"/>
    <w:rsid w:val="005F66C6"/>
    <w:rsid w:val="00620E74"/>
    <w:rsid w:val="00622951"/>
    <w:rsid w:val="00641A11"/>
    <w:rsid w:val="00672427"/>
    <w:rsid w:val="00683C80"/>
    <w:rsid w:val="006948C2"/>
    <w:rsid w:val="006A4686"/>
    <w:rsid w:val="006B3303"/>
    <w:rsid w:val="006B4887"/>
    <w:rsid w:val="006D53BC"/>
    <w:rsid w:val="006E1D29"/>
    <w:rsid w:val="006E255E"/>
    <w:rsid w:val="006E75C1"/>
    <w:rsid w:val="006E7D1E"/>
    <w:rsid w:val="006F2EF2"/>
    <w:rsid w:val="00705746"/>
    <w:rsid w:val="00730A84"/>
    <w:rsid w:val="00731120"/>
    <w:rsid w:val="00741CD9"/>
    <w:rsid w:val="00755480"/>
    <w:rsid w:val="007620B7"/>
    <w:rsid w:val="00771726"/>
    <w:rsid w:val="00772EF8"/>
    <w:rsid w:val="00796409"/>
    <w:rsid w:val="007B3C35"/>
    <w:rsid w:val="007C15BF"/>
    <w:rsid w:val="00801BB2"/>
    <w:rsid w:val="00802143"/>
    <w:rsid w:val="00813D22"/>
    <w:rsid w:val="00832D9F"/>
    <w:rsid w:val="00833666"/>
    <w:rsid w:val="00833F4E"/>
    <w:rsid w:val="00836028"/>
    <w:rsid w:val="008363EA"/>
    <w:rsid w:val="00845F92"/>
    <w:rsid w:val="008605D5"/>
    <w:rsid w:val="0086332A"/>
    <w:rsid w:val="00863572"/>
    <w:rsid w:val="00863CDC"/>
    <w:rsid w:val="00867EEC"/>
    <w:rsid w:val="00870806"/>
    <w:rsid w:val="00872841"/>
    <w:rsid w:val="008825C7"/>
    <w:rsid w:val="00885C7B"/>
    <w:rsid w:val="008A2002"/>
    <w:rsid w:val="008A2996"/>
    <w:rsid w:val="008A4C17"/>
    <w:rsid w:val="008B232F"/>
    <w:rsid w:val="008D2D09"/>
    <w:rsid w:val="008D73F1"/>
    <w:rsid w:val="008F1E9C"/>
    <w:rsid w:val="008F1F3C"/>
    <w:rsid w:val="008F24ED"/>
    <w:rsid w:val="009023FF"/>
    <w:rsid w:val="00933269"/>
    <w:rsid w:val="009335F9"/>
    <w:rsid w:val="009526E4"/>
    <w:rsid w:val="00985592"/>
    <w:rsid w:val="009855A4"/>
    <w:rsid w:val="009921B9"/>
    <w:rsid w:val="00997D68"/>
    <w:rsid w:val="009C4E3E"/>
    <w:rsid w:val="009C7238"/>
    <w:rsid w:val="009E71B5"/>
    <w:rsid w:val="009E74AC"/>
    <w:rsid w:val="00A02937"/>
    <w:rsid w:val="00A03986"/>
    <w:rsid w:val="00A03A3E"/>
    <w:rsid w:val="00A20A64"/>
    <w:rsid w:val="00A23857"/>
    <w:rsid w:val="00A315A7"/>
    <w:rsid w:val="00A3160D"/>
    <w:rsid w:val="00A53CDF"/>
    <w:rsid w:val="00A54ED8"/>
    <w:rsid w:val="00A557F4"/>
    <w:rsid w:val="00A6038C"/>
    <w:rsid w:val="00A777A0"/>
    <w:rsid w:val="00A80CE1"/>
    <w:rsid w:val="00B02141"/>
    <w:rsid w:val="00B04E07"/>
    <w:rsid w:val="00B22936"/>
    <w:rsid w:val="00B413D5"/>
    <w:rsid w:val="00B870EB"/>
    <w:rsid w:val="00B9150C"/>
    <w:rsid w:val="00B9233A"/>
    <w:rsid w:val="00B96FD0"/>
    <w:rsid w:val="00BB57D6"/>
    <w:rsid w:val="00BB7ED9"/>
    <w:rsid w:val="00BE378B"/>
    <w:rsid w:val="00BF14ED"/>
    <w:rsid w:val="00BF59D5"/>
    <w:rsid w:val="00C05159"/>
    <w:rsid w:val="00C27986"/>
    <w:rsid w:val="00C31605"/>
    <w:rsid w:val="00C40A3B"/>
    <w:rsid w:val="00C55FB4"/>
    <w:rsid w:val="00C842BA"/>
    <w:rsid w:val="00C915CE"/>
    <w:rsid w:val="00C949CD"/>
    <w:rsid w:val="00C97AA9"/>
    <w:rsid w:val="00CA145B"/>
    <w:rsid w:val="00CA24B2"/>
    <w:rsid w:val="00CA2F83"/>
    <w:rsid w:val="00CA3D50"/>
    <w:rsid w:val="00CB0745"/>
    <w:rsid w:val="00CB2BD8"/>
    <w:rsid w:val="00CD56C9"/>
    <w:rsid w:val="00CD5B4C"/>
    <w:rsid w:val="00CD7903"/>
    <w:rsid w:val="00CE7B6B"/>
    <w:rsid w:val="00CF141A"/>
    <w:rsid w:val="00D05ED3"/>
    <w:rsid w:val="00D069BC"/>
    <w:rsid w:val="00D10105"/>
    <w:rsid w:val="00D23E61"/>
    <w:rsid w:val="00D275F3"/>
    <w:rsid w:val="00D40585"/>
    <w:rsid w:val="00D45014"/>
    <w:rsid w:val="00D60DB0"/>
    <w:rsid w:val="00D72DE5"/>
    <w:rsid w:val="00D812E4"/>
    <w:rsid w:val="00D83158"/>
    <w:rsid w:val="00DB60D6"/>
    <w:rsid w:val="00DB78A8"/>
    <w:rsid w:val="00DC0551"/>
    <w:rsid w:val="00DD0291"/>
    <w:rsid w:val="00DD17BA"/>
    <w:rsid w:val="00DE476D"/>
    <w:rsid w:val="00DF07C7"/>
    <w:rsid w:val="00DF667C"/>
    <w:rsid w:val="00E0614D"/>
    <w:rsid w:val="00E06DA7"/>
    <w:rsid w:val="00E245D4"/>
    <w:rsid w:val="00E255A9"/>
    <w:rsid w:val="00E2727F"/>
    <w:rsid w:val="00E319EC"/>
    <w:rsid w:val="00E337EE"/>
    <w:rsid w:val="00E41E5A"/>
    <w:rsid w:val="00E6503A"/>
    <w:rsid w:val="00E65D11"/>
    <w:rsid w:val="00E85612"/>
    <w:rsid w:val="00E93141"/>
    <w:rsid w:val="00EA37EF"/>
    <w:rsid w:val="00EB1EB7"/>
    <w:rsid w:val="00EB2133"/>
    <w:rsid w:val="00EB519D"/>
    <w:rsid w:val="00ED2633"/>
    <w:rsid w:val="00ED28B9"/>
    <w:rsid w:val="00EE3E78"/>
    <w:rsid w:val="00EE671F"/>
    <w:rsid w:val="00EF0119"/>
    <w:rsid w:val="00EF29D2"/>
    <w:rsid w:val="00F02446"/>
    <w:rsid w:val="00F02C77"/>
    <w:rsid w:val="00F066C2"/>
    <w:rsid w:val="00F14BAD"/>
    <w:rsid w:val="00F16C82"/>
    <w:rsid w:val="00F8131A"/>
    <w:rsid w:val="00F83B5E"/>
    <w:rsid w:val="00F85662"/>
    <w:rsid w:val="00FB1363"/>
    <w:rsid w:val="00FB451D"/>
    <w:rsid w:val="00FC531C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A81D3"/>
  <w15:chartTrackingRefBased/>
  <w15:docId w15:val="{283105C7-F68E-4882-9A68-56FB657B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eorgia" w:hAnsi="Georgia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808080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customStyle="1" w:styleId="Normal6pt">
    <w:name w:val="Normal + 6 pt"/>
    <w:basedOn w:val="Normal"/>
    <w:rsid w:val="00802143"/>
  </w:style>
  <w:style w:type="paragraph" w:styleId="BodyText">
    <w:name w:val="Body Text"/>
    <w:basedOn w:val="Normal"/>
    <w:rsid w:val="001779F8"/>
    <w:rPr>
      <w:rFonts w:cs="Arial"/>
      <w:b/>
      <w:bCs/>
      <w:szCs w:val="24"/>
    </w:rPr>
  </w:style>
  <w:style w:type="table" w:styleId="TableGrid">
    <w:name w:val="Table Grid"/>
    <w:basedOn w:val="TableNormal"/>
    <w:rsid w:val="00B9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4E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1B3"/>
    <w:rPr>
      <w:color w:val="808080"/>
    </w:rPr>
  </w:style>
  <w:style w:type="character" w:styleId="Hyperlink">
    <w:name w:val="Hyperlink"/>
    <w:basedOn w:val="DefaultParagraphFont"/>
    <w:uiPriority w:val="99"/>
    <w:rsid w:val="0025122D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4B64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rsid w:val="00683C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kHR@aberdeenshire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skHR@aberdeenshire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nct.org.uk/library/3463/LNCT%2021-34%20Recruitment%20and%20Selection%20for%20Acting%20HT%20DHT%20P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EFE-3DD5-4D8B-80BE-DF262CCACC54}"/>
      </w:docPartPr>
      <w:docPartBody>
        <w:p w:rsidR="00CA103F" w:rsidRDefault="00016C70">
          <w:r w:rsidRPr="006B131C">
            <w:rPr>
              <w:rStyle w:val="PlaceholderText"/>
            </w:rPr>
            <w:t>Click here to enter a date.</w:t>
          </w:r>
        </w:p>
      </w:docPartBody>
    </w:docPart>
    <w:docPart>
      <w:docPartPr>
        <w:name w:val="E65E315845144D79A9460A1CA873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CD4A-8DAD-4326-AF29-1EF52D0AE4FE}"/>
      </w:docPartPr>
      <w:docPartBody>
        <w:p w:rsidR="00025744" w:rsidRDefault="00945529" w:rsidP="00945529">
          <w:pPr>
            <w:pStyle w:val="E65E315845144D79A9460A1CA8735A431"/>
          </w:pPr>
          <w:r w:rsidRPr="005513E5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D485C23B03474B64AA2C7418F628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A85D-3A44-4EE0-9F78-3F5376A861C7}"/>
      </w:docPartPr>
      <w:docPartBody>
        <w:p w:rsidR="00025744" w:rsidRDefault="00945529" w:rsidP="00945529">
          <w:pPr>
            <w:pStyle w:val="D485C23B03474B64AA2C7418F628D86B1"/>
          </w:pPr>
          <w:r w:rsidRPr="005513E5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303377336DEE40D8B862DAA2959F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704E-D3A2-4E89-A1A8-82AD1C33C3F0}"/>
      </w:docPartPr>
      <w:docPartBody>
        <w:p w:rsidR="00025744" w:rsidRDefault="00945529" w:rsidP="00945529">
          <w:pPr>
            <w:pStyle w:val="303377336DEE40D8B862DAA2959F2BD51"/>
          </w:pPr>
          <w:r w:rsidRPr="005513E5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AECA2B7DCE6B47969542CAFE7078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74F9-A1B6-4C59-B8D1-42236058EDFF}"/>
      </w:docPartPr>
      <w:docPartBody>
        <w:p w:rsidR="00025744" w:rsidRDefault="00945529" w:rsidP="00945529">
          <w:pPr>
            <w:pStyle w:val="AECA2B7DCE6B47969542CAFE7078F8F51"/>
          </w:pPr>
          <w:r w:rsidRPr="005513E5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294ABC5DE6054A078B1BACB2D6EF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082B-8DD6-44B9-9F00-6991AD6C8F99}"/>
      </w:docPartPr>
      <w:docPartBody>
        <w:p w:rsidR="00025744" w:rsidRDefault="00945529" w:rsidP="00945529">
          <w:pPr>
            <w:pStyle w:val="294ABC5DE6054A078B1BACB2D6EF9CDA1"/>
          </w:pPr>
          <w:r w:rsidRPr="005513E5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8AA18178FC5B4CD3A008C2D978B3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359F-D396-483C-956B-5B33389672CD}"/>
      </w:docPartPr>
      <w:docPartBody>
        <w:p w:rsidR="0090625F" w:rsidRDefault="00945529" w:rsidP="00945529">
          <w:pPr>
            <w:pStyle w:val="8AA18178FC5B4CD3A008C2D978B37DF0"/>
          </w:pPr>
          <w:r w:rsidRPr="005C1F26">
            <w:rPr>
              <w:rStyle w:val="PlaceholderText"/>
              <w:rFonts w:ascii="Arial" w:hAnsi="Arial" w:cs="Arial"/>
              <w:b/>
              <w:sz w:val="20"/>
              <w:szCs w:val="22"/>
            </w:rPr>
            <w:t>Click here to enter a date.</w:t>
          </w:r>
        </w:p>
      </w:docPartBody>
    </w:docPart>
    <w:docPart>
      <w:docPartPr>
        <w:name w:val="9B1A5C74DFC94BB087E71307DB93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2A88-E3EC-4AFB-9C9E-128105FD8FFA}"/>
      </w:docPartPr>
      <w:docPartBody>
        <w:p w:rsidR="0090625F" w:rsidRDefault="00945529" w:rsidP="00945529">
          <w:pPr>
            <w:pStyle w:val="9B1A5C74DFC94BB087E71307DB938DCB"/>
          </w:pPr>
          <w:r w:rsidRPr="00CB2BD8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88B520E837A0450F80662A782B20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3758-8629-4D2E-9449-DE9859D347F3}"/>
      </w:docPartPr>
      <w:docPartBody>
        <w:p w:rsidR="0090625F" w:rsidRDefault="00945529" w:rsidP="00945529">
          <w:pPr>
            <w:pStyle w:val="88B520E837A0450F80662A782B2044B1"/>
          </w:pPr>
          <w:r w:rsidRPr="00CB2BD8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65EE90EF6F484B89900B61F5BAA3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F5D4-3B44-40D6-ADB5-D00B7B6826DC}"/>
      </w:docPartPr>
      <w:docPartBody>
        <w:p w:rsidR="0090625F" w:rsidRDefault="00945529" w:rsidP="00945529">
          <w:pPr>
            <w:pStyle w:val="65EE90EF6F484B89900B61F5BAA30B37"/>
          </w:pPr>
          <w:r w:rsidRPr="005C1F26">
            <w:rPr>
              <w:rStyle w:val="PlaceholderText"/>
              <w:rFonts w:cs="Arial"/>
              <w:b/>
            </w:rPr>
            <w:t>Click here to enter a date.</w:t>
          </w:r>
        </w:p>
      </w:docPartBody>
    </w:docPart>
    <w:docPart>
      <w:docPartPr>
        <w:name w:val="8EE4B0E9D74842B087F936B2199F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B483-D87A-411D-B5D8-68108B2837BF}"/>
      </w:docPartPr>
      <w:docPartBody>
        <w:p w:rsidR="0090625F" w:rsidRDefault="00945529" w:rsidP="00945529">
          <w:pPr>
            <w:pStyle w:val="8EE4B0E9D74842B087F936B2199FC066"/>
          </w:pPr>
          <w:r w:rsidRPr="00CB2BD8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  <w:docPart>
      <w:docPartPr>
        <w:name w:val="3450DDBBE8914B328A008A7BB462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3625-F696-46B0-82CD-D4412E58D1D2}"/>
      </w:docPartPr>
      <w:docPartBody>
        <w:p w:rsidR="0090625F" w:rsidRDefault="00945529" w:rsidP="00945529">
          <w:pPr>
            <w:pStyle w:val="3450DDBBE8914B328A008A7BB46205C4"/>
          </w:pPr>
          <w:r w:rsidRPr="005513E5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69A40F92D63840A8B5440CAED860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4379-D497-4099-A2CB-6A9F735D51C4}"/>
      </w:docPartPr>
      <w:docPartBody>
        <w:p w:rsidR="0047365B" w:rsidRDefault="001F4B80" w:rsidP="001F4B80">
          <w:pPr>
            <w:pStyle w:val="69A40F92D63840A8B5440CAED8605853"/>
          </w:pPr>
          <w:r w:rsidRPr="006B131C">
            <w:rPr>
              <w:rStyle w:val="PlaceholderText"/>
            </w:rPr>
            <w:t>Click here to enter a date.</w:t>
          </w:r>
        </w:p>
      </w:docPartBody>
    </w:docPart>
    <w:docPart>
      <w:docPartPr>
        <w:name w:val="1B775334451A4E229B61CAE4B687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5EF4-4272-4DE2-9127-6A09BDAC2125}"/>
      </w:docPartPr>
      <w:docPartBody>
        <w:p w:rsidR="0047365B" w:rsidRDefault="001F4B80" w:rsidP="001F4B80">
          <w:pPr>
            <w:pStyle w:val="1B775334451A4E229B61CAE4B6879629"/>
          </w:pPr>
          <w:r w:rsidRPr="006B13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70"/>
    <w:rsid w:val="00016C70"/>
    <w:rsid w:val="00025744"/>
    <w:rsid w:val="001C5D8F"/>
    <w:rsid w:val="001F4B80"/>
    <w:rsid w:val="00215642"/>
    <w:rsid w:val="0037112A"/>
    <w:rsid w:val="0047365B"/>
    <w:rsid w:val="0061520F"/>
    <w:rsid w:val="0090625F"/>
    <w:rsid w:val="00945529"/>
    <w:rsid w:val="00953DD3"/>
    <w:rsid w:val="00AC378E"/>
    <w:rsid w:val="00BB57D6"/>
    <w:rsid w:val="00CA103F"/>
    <w:rsid w:val="00D86488"/>
    <w:rsid w:val="00E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B80"/>
    <w:rPr>
      <w:color w:val="808080"/>
    </w:rPr>
  </w:style>
  <w:style w:type="paragraph" w:customStyle="1" w:styleId="8AA18178FC5B4CD3A008C2D978B37DF0">
    <w:name w:val="8AA18178FC5B4CD3A008C2D978B37DF0"/>
    <w:rsid w:val="0094552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B1A5C74DFC94BB087E71307DB938DCB">
    <w:name w:val="9B1A5C74DFC94BB087E71307DB938DCB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8B520E837A0450F80662A782B2044B1">
    <w:name w:val="88B520E837A0450F80662A782B2044B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5EE90EF6F484B89900B61F5BAA30B37">
    <w:name w:val="65EE90EF6F484B89900B61F5BAA30B37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EE4B0E9D74842B087F936B2199FC066">
    <w:name w:val="8EE4B0E9D74842B087F936B2199FC066"/>
    <w:rsid w:val="00945529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4"/>
      <w:szCs w:val="20"/>
      <w:lang w:eastAsia="en-US"/>
    </w:rPr>
  </w:style>
  <w:style w:type="paragraph" w:customStyle="1" w:styleId="3450DDBBE8914B328A008A7BB46205C4">
    <w:name w:val="3450DDBBE8914B328A008A7BB46205C4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65E315845144D79A9460A1CA8735A431">
    <w:name w:val="E65E315845144D79A9460A1CA8735A43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485C23B03474B64AA2C7418F628D86B1">
    <w:name w:val="D485C23B03474B64AA2C7418F628D86B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03377336DEE40D8B862DAA2959F2BD51">
    <w:name w:val="303377336DEE40D8B862DAA2959F2BD5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CA2B7DCE6B47969542CAFE7078F8F51">
    <w:name w:val="AECA2B7DCE6B47969542CAFE7078F8F5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94ABC5DE6054A078B1BACB2D6EF9CDA1">
    <w:name w:val="294ABC5DE6054A078B1BACB2D6EF9CDA1"/>
    <w:rsid w:val="009455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9A40F92D63840A8B5440CAED8605853">
    <w:name w:val="69A40F92D63840A8B5440CAED8605853"/>
    <w:rsid w:val="001F4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75334451A4E229B61CAE4B6879629">
    <w:name w:val="1B775334451A4E229B61CAE4B6879629"/>
    <w:rsid w:val="001F4B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3a6467-9167-486a-aa7b-a5c6411d2f16">
      <UserInfo>
        <DisplayName>Moira Berry</DisplayName>
        <AccountId>7663</AccountId>
        <AccountType/>
      </UserInfo>
    </SharedWithUsers>
    <lcf76f155ced4ddcb4097134ff3c332f xmlns="4c211ef2-0ebf-475b-aff3-472975fc7d18">
      <Terms xmlns="http://schemas.microsoft.com/office/infopath/2007/PartnerControls"/>
    </lcf76f155ced4ddcb4097134ff3c332f>
    <TaxCatchAll xmlns="753a6467-9167-486a-aa7b-a5c6411d2f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2D0621897D1439BD6B45825B555ED" ma:contentTypeVersion="15" ma:contentTypeDescription="Create a new document." ma:contentTypeScope="" ma:versionID="5e7b1237afc5c8b84addf754024c4f83">
  <xsd:schema xmlns:xsd="http://www.w3.org/2001/XMLSchema" xmlns:xs="http://www.w3.org/2001/XMLSchema" xmlns:p="http://schemas.microsoft.com/office/2006/metadata/properties" xmlns:ns2="4c211ef2-0ebf-475b-aff3-472975fc7d18" xmlns:ns3="753a6467-9167-486a-aa7b-a5c6411d2f16" targetNamespace="http://schemas.microsoft.com/office/2006/metadata/properties" ma:root="true" ma:fieldsID="f78103f70f5ed1858d980303c93ef59f" ns2:_="" ns3:_="">
    <xsd:import namespace="4c211ef2-0ebf-475b-aff3-472975fc7d18"/>
    <xsd:import namespace="753a6467-9167-486a-aa7b-a5c6411d2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1ef2-0ebf-475b-aff3-472975fc7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6467-9167-486a-aa7b-a5c6411d2f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79e26-0e62-4676-bc16-4179342adc6c}" ma:internalName="TaxCatchAll" ma:showField="CatchAllData" ma:web="753a6467-9167-486a-aa7b-a5c6411d2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75B2D-E071-46D1-BF3B-F28BD10B0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C8D2A-2782-4F18-B8E0-DAE4BE3D8E42}">
  <ds:schemaRefs>
    <ds:schemaRef ds:uri="http://schemas.microsoft.com/office/2006/metadata/properties"/>
    <ds:schemaRef ds:uri="http://schemas.microsoft.com/office/infopath/2007/PartnerControls"/>
    <ds:schemaRef ds:uri="753a6467-9167-486a-aa7b-a5c6411d2f16"/>
    <ds:schemaRef ds:uri="4c211ef2-0ebf-475b-aff3-472975fc7d18"/>
  </ds:schemaRefs>
</ds:datastoreItem>
</file>

<file path=customXml/itemProps3.xml><?xml version="1.0" encoding="utf-8"?>
<ds:datastoreItem xmlns:ds="http://schemas.openxmlformats.org/officeDocument/2006/customXml" ds:itemID="{E2053525-8AB7-4258-B2F5-B809AA463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1ef2-0ebf-475b-aff3-472975fc7d18"/>
    <ds:schemaRef ds:uri="753a6467-9167-486a-aa7b-a5c6411d2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256F6-5BAB-4C81-B133-49C577423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5255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A:  Employee Details (to be completed in all cases)</vt:lpstr>
    </vt:vector>
  </TitlesOfParts>
  <Company>Aberdeenshire Council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A:  Employee Details (to be completed in all cases)</dc:title>
  <dc:subject/>
  <dc:creator>pbrowne</dc:creator>
  <cp:keywords/>
  <dc:description/>
  <cp:lastModifiedBy>Carole Wood</cp:lastModifiedBy>
  <cp:revision>3</cp:revision>
  <cp:lastPrinted>2009-08-14T11:20:00Z</cp:lastPrinted>
  <dcterms:created xsi:type="dcterms:W3CDTF">2025-01-28T12:00:00Z</dcterms:created>
  <dcterms:modified xsi:type="dcterms:W3CDTF">2025-01-28T14:13:00Z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0x010100C192D0621897D1439BD6B45825B555ED</vt:lpwstr>
  </property>
  <property fmtid="{D5CDD505-2E9C-101B-9397-08002B2CF9AE}" pid="3" name="Order">
    <vt:r8>630300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